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3E3EF" w14:textId="77777777" w:rsidR="00D51EA4" w:rsidRDefault="004123D4">
      <w:pPr>
        <w:jc w:val="center"/>
        <w:divId w:val="702561319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  <w:cs/>
        </w:rPr>
        <w:t>แผนการจัดการเรียนรู้/รายละเอียดของรายวิชา</w:t>
      </w:r>
    </w:p>
    <w:p w14:paraId="5C6C3931" w14:textId="77777777" w:rsidR="00D51EA4" w:rsidRDefault="004123D4">
      <w:pPr>
        <w:jc w:val="center"/>
        <w:divId w:val="702561319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  <w:cs/>
        </w:rPr>
        <w:t>-------------------------------</w:t>
      </w:r>
    </w:p>
    <w:p w14:paraId="3EDAEB49" w14:textId="77777777" w:rsidR="00D51EA4" w:rsidRDefault="004123D4">
      <w:pPr>
        <w:divId w:val="198982148"/>
        <w:rPr>
          <w:rFonts w:ascii="TH SarabunPSK" w:eastAsia="Times New Roman" w:hAnsi="TH SarabunPSK" w:cs="TH SarabunPSK"/>
          <w:sz w:val="16"/>
          <w:szCs w:val="16"/>
        </w:rPr>
      </w:pPr>
      <w:r>
        <w:rPr>
          <w:rFonts w:ascii="TH SarabunPSK" w:eastAsia="Times New Roman" w:hAnsi="TH SarabunPSK" w:cs="TH SarabunPSK"/>
          <w:sz w:val="16"/>
          <w:szCs w:val="16"/>
        </w:rPr>
        <w:t> </w:t>
      </w:r>
    </w:p>
    <w:p w14:paraId="6F812B3B" w14:textId="77777777" w:rsidR="00D51EA4" w:rsidRDefault="004123D4">
      <w:pPr>
        <w:jc w:val="center"/>
        <w:divId w:val="702561319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  <w:cs/>
        </w:rPr>
        <w:t xml:space="preserve">หมวดที่ </w:t>
      </w:r>
      <w:r>
        <w:rPr>
          <w:rStyle w:val="ae"/>
          <w:rFonts w:ascii="TH SarabunPSK" w:eastAsia="Times New Roman" w:hAnsi="TH SarabunPSK" w:cs="TH SarabunPSK"/>
          <w:sz w:val="32"/>
          <w:szCs w:val="32"/>
        </w:rPr>
        <w:t xml:space="preserve">1 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ข้อมูลทั่วไป</w:t>
      </w:r>
    </w:p>
    <w:p w14:paraId="49645CDC" w14:textId="77777777" w:rsidR="00D51EA4" w:rsidRDefault="00D51EA4">
      <w:pPr>
        <w:jc w:val="center"/>
        <w:divId w:val="702561319"/>
        <w:rPr>
          <w:rFonts w:ascii="TH SarabunPSK" w:eastAsia="Times New Roman" w:hAnsi="TH SarabunPSK" w:cs="TH SarabunPSK"/>
          <w:sz w:val="20"/>
          <w:szCs w:val="20"/>
        </w:rPr>
      </w:pPr>
    </w:p>
    <w:p w14:paraId="2A4B4974" w14:textId="77777777" w:rsidR="00D51EA4" w:rsidRDefault="004123D4">
      <w:pPr>
        <w:divId w:val="1433819987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1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รหัสและชื่อรายวิชา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42F8" w14:paraId="21B0329D" w14:textId="77777777" w:rsidTr="003142F8">
        <w:trPr>
          <w:divId w:val="261960698"/>
        </w:trPr>
        <w:tc>
          <w:tcPr>
            <w:tcW w:w="9016" w:type="dxa"/>
          </w:tcPr>
          <w:p w14:paraId="3BF42EB2" w14:textId="149CA408" w:rsidR="003142F8" w:rsidRDefault="00B765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B765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พป</w:t>
            </w:r>
            <w:proofErr w:type="spellEnd"/>
            <w:r w:rsidRPr="00B765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B76510">
              <w:rPr>
                <w:rFonts w:ascii="TH SarabunPSK" w:eastAsia="Times New Roman" w:hAnsi="TH SarabunPSK" w:cs="TH SarabunPSK"/>
                <w:sz w:val="32"/>
                <w:szCs w:val="32"/>
              </w:rPr>
              <w:t>0110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7651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สุขอนามัยเด็กปฐมวัย</w:t>
            </w:r>
          </w:p>
        </w:tc>
      </w:tr>
    </w:tbl>
    <w:p w14:paraId="2DE688ED" w14:textId="07416E2E" w:rsidR="00D51EA4" w:rsidRDefault="00D51EA4">
      <w:pPr>
        <w:divId w:val="261960698"/>
        <w:rPr>
          <w:rFonts w:ascii="TH SarabunPSK" w:eastAsia="Times New Roman" w:hAnsi="TH SarabunPSK" w:cs="TH SarabunPSK"/>
          <w:sz w:val="32"/>
          <w:szCs w:val="32"/>
        </w:rPr>
      </w:pPr>
    </w:p>
    <w:p w14:paraId="001FA80B" w14:textId="77777777" w:rsidR="00D51EA4" w:rsidRDefault="004123D4">
      <w:pPr>
        <w:divId w:val="591862578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2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จำนวนหน่วย</w:t>
      </w:r>
      <w:proofErr w:type="spellStart"/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กิต</w:t>
      </w:r>
      <w:proofErr w:type="spellEnd"/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42F8" w:rsidRPr="003142F8" w14:paraId="4EAA36DD" w14:textId="77777777" w:rsidTr="003142F8">
        <w:trPr>
          <w:divId w:val="1221598940"/>
        </w:trPr>
        <w:tc>
          <w:tcPr>
            <w:tcW w:w="9016" w:type="dxa"/>
          </w:tcPr>
          <w:p w14:paraId="52BA4307" w14:textId="546B91B2" w:rsidR="003142F8" w:rsidRPr="003142F8" w:rsidRDefault="00B76510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 w:rsidRPr="00996E6E">
              <w:rPr>
                <w:rFonts w:ascii="TH SarabunPSK" w:eastAsia="Times New Roman" w:hAnsi="TH SarabunPSK" w:cs="TH SarabunPSK"/>
                <w:sz w:val="32"/>
                <w:szCs w:val="32"/>
              </w:rPr>
              <w:t>3(2-2-5)</w:t>
            </w:r>
          </w:p>
        </w:tc>
      </w:tr>
    </w:tbl>
    <w:p w14:paraId="623A1BF0" w14:textId="77777777" w:rsidR="00D51EA4" w:rsidRDefault="004123D4">
      <w:pPr>
        <w:divId w:val="122159894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6A4EA6C5" w14:textId="77777777" w:rsidR="00D51EA4" w:rsidRDefault="004123D4">
      <w:pPr>
        <w:divId w:val="1645544913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3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หลักสูตรและประเภทของรายวิชา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42F8" w:rsidRPr="003142F8" w14:paraId="05001C56" w14:textId="77777777" w:rsidTr="003142F8">
        <w:trPr>
          <w:divId w:val="790393086"/>
        </w:trPr>
        <w:tc>
          <w:tcPr>
            <w:tcW w:w="9016" w:type="dxa"/>
          </w:tcPr>
          <w:p w14:paraId="73079586" w14:textId="64BCCA50" w:rsidR="003142F8" w:rsidRPr="003142F8" w:rsidRDefault="00B76510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 w:rsidRPr="00996E6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หลักสูตรอนุปริญญาศึกษาศาสตร์ สาขาการพัฒนาเด็กปฐมวัย</w:t>
            </w:r>
          </w:p>
        </w:tc>
      </w:tr>
    </w:tbl>
    <w:p w14:paraId="26AF9788" w14:textId="704BBD05" w:rsidR="00D51EA4" w:rsidRDefault="00D51EA4">
      <w:pPr>
        <w:divId w:val="790393086"/>
        <w:rPr>
          <w:rFonts w:ascii="TH SarabunPSK" w:eastAsia="Times New Roman" w:hAnsi="TH SarabunPSK" w:cs="TH SarabunPSK"/>
          <w:sz w:val="32"/>
          <w:szCs w:val="32"/>
        </w:rPr>
      </w:pPr>
    </w:p>
    <w:p w14:paraId="395505FD" w14:textId="77777777" w:rsidR="00D51EA4" w:rsidRDefault="004123D4">
      <w:pPr>
        <w:divId w:val="1474298792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4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อาจารย์ผู้สอน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42F8" w:rsidRPr="003142F8" w14:paraId="215332A8" w14:textId="77777777" w:rsidTr="003142F8">
        <w:trPr>
          <w:divId w:val="1004746684"/>
        </w:trPr>
        <w:tc>
          <w:tcPr>
            <w:tcW w:w="9016" w:type="dxa"/>
          </w:tcPr>
          <w:p w14:paraId="5ACDB986" w14:textId="6E08CF0D" w:rsidR="003142F8" w:rsidRPr="003142F8" w:rsidRDefault="00B76510" w:rsidP="00540EEC">
            <w:pP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นางสาวจิราพร จันทร์เทศ</w:t>
            </w:r>
          </w:p>
        </w:tc>
      </w:tr>
    </w:tbl>
    <w:p w14:paraId="0DD37CA0" w14:textId="249F6859" w:rsidR="00D51EA4" w:rsidRDefault="00D51EA4">
      <w:pPr>
        <w:divId w:val="1004746684"/>
        <w:rPr>
          <w:rFonts w:ascii="TH SarabunPSK" w:eastAsia="Times New Roman" w:hAnsi="TH SarabunPSK" w:cs="TH SarabunPSK"/>
          <w:sz w:val="32"/>
          <w:szCs w:val="32"/>
        </w:rPr>
      </w:pPr>
    </w:p>
    <w:p w14:paraId="6C74E6D4" w14:textId="77777777" w:rsidR="00D51EA4" w:rsidRDefault="004123D4">
      <w:pPr>
        <w:divId w:val="1759249650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5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ภาคการศึกษา/ชั้นปีที่เรียน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42F8" w:rsidRPr="003142F8" w14:paraId="0D631E29" w14:textId="77777777" w:rsidTr="003142F8">
        <w:trPr>
          <w:divId w:val="1775053709"/>
        </w:trPr>
        <w:tc>
          <w:tcPr>
            <w:tcW w:w="9016" w:type="dxa"/>
          </w:tcPr>
          <w:p w14:paraId="7E1F2F36" w14:textId="6C8EBC41" w:rsidR="003142F8" w:rsidRPr="003142F8" w:rsidRDefault="00B76510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 w:rsidRPr="00996E6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996E6E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  <w:r w:rsidRPr="00996E6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ภาคเรียนที่ </w:t>
            </w:r>
            <w:r w:rsidRPr="00996E6E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</w:tbl>
    <w:p w14:paraId="64D30337" w14:textId="77777777" w:rsidR="003142F8" w:rsidRDefault="004123D4">
      <w:pPr>
        <w:divId w:val="1659769593"/>
        <w:rPr>
          <w:rStyle w:val="ae"/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441854F8" w14:textId="5BBD7D3C" w:rsidR="003142F8" w:rsidRDefault="004123D4" w:rsidP="003142F8">
      <w:pPr>
        <w:divId w:val="1659769593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6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รายวิชาที่ต้องเรียนมาก่อน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42F8" w:rsidRPr="003142F8" w14:paraId="0119D6F1" w14:textId="77777777" w:rsidTr="003142F8">
        <w:trPr>
          <w:divId w:val="1792359291"/>
        </w:trPr>
        <w:tc>
          <w:tcPr>
            <w:tcW w:w="9016" w:type="dxa"/>
          </w:tcPr>
          <w:p w14:paraId="74808276" w14:textId="21B5EC7F" w:rsidR="003142F8" w:rsidRPr="003142F8" w:rsidRDefault="00996E6E" w:rsidP="00540EEC">
            <w:pP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</w:pPr>
            <w:r w:rsidRPr="00996E6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</w:tbl>
    <w:p w14:paraId="428BB10B" w14:textId="0E2F3531" w:rsidR="00D51EA4" w:rsidRDefault="004123D4">
      <w:pPr>
        <w:divId w:val="179235929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  </w:t>
      </w:r>
    </w:p>
    <w:p w14:paraId="0413C053" w14:textId="77777777" w:rsidR="00D51EA4" w:rsidRDefault="004123D4">
      <w:pPr>
        <w:divId w:val="1792359291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7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สถานที่เรียน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42F8" w:rsidRPr="003142F8" w14:paraId="2F6A44D9" w14:textId="77777777" w:rsidTr="003142F8">
        <w:trPr>
          <w:divId w:val="1759254072"/>
        </w:trPr>
        <w:tc>
          <w:tcPr>
            <w:tcW w:w="9016" w:type="dxa"/>
          </w:tcPr>
          <w:p w14:paraId="399BF748" w14:textId="4DDCB036" w:rsidR="003142F8" w:rsidRPr="003142F8" w:rsidRDefault="00996E6E" w:rsidP="00540EEC">
            <w:pP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โรงเรียนชุมชนบ้านแม่ต้าน(ราษฎรบำรุง)</w:t>
            </w:r>
          </w:p>
        </w:tc>
      </w:tr>
    </w:tbl>
    <w:p w14:paraId="04C5F504" w14:textId="2A77F78E" w:rsidR="00D51EA4" w:rsidRDefault="00D51EA4">
      <w:pPr>
        <w:divId w:val="1759254072"/>
        <w:rPr>
          <w:rFonts w:ascii="TH SarabunPSK" w:eastAsia="Times New Roman" w:hAnsi="TH SarabunPSK" w:cs="TH SarabunPSK"/>
          <w:sz w:val="32"/>
          <w:szCs w:val="32"/>
        </w:rPr>
      </w:pPr>
    </w:p>
    <w:p w14:paraId="183119EC" w14:textId="1E9BF7D1" w:rsidR="00D51EA4" w:rsidRDefault="004123D4">
      <w:pPr>
        <w:divId w:val="1625771018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 </w:t>
      </w:r>
      <w:r>
        <w:rPr>
          <w:rStyle w:val="ae"/>
          <w:rFonts w:ascii="TH SarabunPSK" w:eastAsia="Times New Roman" w:hAnsi="TH SarabunPSK" w:cs="TH SarabunPSK"/>
          <w:sz w:val="32"/>
          <w:szCs w:val="32"/>
        </w:rPr>
        <w:t>8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วันที่จัดทำหรือปรับปรุงรายละเอียดของรายวิชาครั้งล่าสุด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42F8" w:rsidRPr="003142F8" w14:paraId="131BEB2A" w14:textId="77777777" w:rsidTr="003142F8">
        <w:trPr>
          <w:divId w:val="739136446"/>
        </w:trPr>
        <w:tc>
          <w:tcPr>
            <w:tcW w:w="9016" w:type="dxa"/>
          </w:tcPr>
          <w:p w14:paraId="7D96893D" w14:textId="725D6AD7" w:rsidR="003142F8" w:rsidRPr="003142F8" w:rsidRDefault="00996E6E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</w:tbl>
    <w:p w14:paraId="2EBC24CA" w14:textId="607EDA1A" w:rsidR="00D51EA4" w:rsidRDefault="00D51EA4">
      <w:pPr>
        <w:divId w:val="739136446"/>
        <w:rPr>
          <w:rFonts w:ascii="TH SarabunPSK" w:eastAsia="Times New Roman" w:hAnsi="TH SarabunPSK" w:cs="TH SarabunPSK"/>
          <w:sz w:val="32"/>
          <w:szCs w:val="32"/>
        </w:rPr>
      </w:pPr>
    </w:p>
    <w:p w14:paraId="50D48F59" w14:textId="62D1A8F0" w:rsidR="00D51EA4" w:rsidRDefault="004123D4">
      <w:pPr>
        <w:divId w:val="1418135979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 </w:t>
      </w:r>
      <w:r>
        <w:rPr>
          <w:rStyle w:val="ae"/>
          <w:rFonts w:ascii="TH SarabunPSK" w:eastAsia="Times New Roman" w:hAnsi="TH SarabunPSK" w:cs="TH SarabunPSK"/>
          <w:sz w:val="32"/>
          <w:szCs w:val="32"/>
        </w:rPr>
        <w:t>9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อาจารย์ผู้รับผิดชอบรายวิชา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42F8" w:rsidRPr="003142F8" w14:paraId="0C7D6DAF" w14:textId="77777777" w:rsidTr="003142F8">
        <w:trPr>
          <w:divId w:val="1803496999"/>
        </w:trPr>
        <w:tc>
          <w:tcPr>
            <w:tcW w:w="9016" w:type="dxa"/>
          </w:tcPr>
          <w:p w14:paraId="4C05904B" w14:textId="2EF2B022" w:rsidR="003142F8" w:rsidRPr="003142F8" w:rsidRDefault="00996E6E" w:rsidP="00540EEC">
            <w:pP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นางสาวจิราพร จันทร์เทศ</w:t>
            </w:r>
          </w:p>
        </w:tc>
      </w:tr>
    </w:tbl>
    <w:p w14:paraId="058C36CF" w14:textId="204AFB59" w:rsidR="00D51EA4" w:rsidRDefault="00D51EA4">
      <w:pPr>
        <w:divId w:val="1803496999"/>
        <w:rPr>
          <w:rFonts w:ascii="TH SarabunPSK" w:eastAsia="Times New Roman" w:hAnsi="TH SarabunPSK" w:cs="TH SarabunPSK"/>
          <w:sz w:val="32"/>
          <w:szCs w:val="32"/>
        </w:rPr>
      </w:pPr>
    </w:p>
    <w:p w14:paraId="628A1249" w14:textId="0C395A22" w:rsidR="00D51EA4" w:rsidRDefault="004123D4">
      <w:pPr>
        <w:divId w:val="33955000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313DFAD3" w14:textId="77777777" w:rsidR="00B76510" w:rsidRDefault="00B76510">
      <w:pPr>
        <w:divId w:val="339550005"/>
        <w:rPr>
          <w:rFonts w:ascii="TH SarabunPSK" w:eastAsia="Times New Roman" w:hAnsi="TH SarabunPSK" w:cs="TH SarabunPSK"/>
          <w:sz w:val="32"/>
          <w:szCs w:val="32"/>
        </w:rPr>
      </w:pPr>
    </w:p>
    <w:p w14:paraId="31CC4912" w14:textId="77777777" w:rsidR="00B76510" w:rsidRDefault="00B76510">
      <w:pPr>
        <w:divId w:val="339550005"/>
        <w:rPr>
          <w:rFonts w:ascii="TH SarabunPSK" w:eastAsia="Times New Roman" w:hAnsi="TH SarabunPSK" w:cs="TH SarabunPSK"/>
          <w:sz w:val="32"/>
          <w:szCs w:val="32"/>
        </w:rPr>
      </w:pPr>
    </w:p>
    <w:p w14:paraId="051BF7E8" w14:textId="77777777" w:rsidR="00B76510" w:rsidRDefault="00B76510">
      <w:pPr>
        <w:divId w:val="339550005"/>
        <w:rPr>
          <w:rFonts w:ascii="TH SarabunPSK" w:eastAsia="Times New Roman" w:hAnsi="TH SarabunPSK" w:cs="TH SarabunPSK"/>
          <w:sz w:val="32"/>
          <w:szCs w:val="32"/>
        </w:rPr>
      </w:pPr>
    </w:p>
    <w:p w14:paraId="04D8BE95" w14:textId="77777777" w:rsidR="00996E6E" w:rsidRDefault="00996E6E">
      <w:pPr>
        <w:divId w:val="339550005"/>
        <w:rPr>
          <w:rFonts w:ascii="TH SarabunPSK" w:eastAsia="Times New Roman" w:hAnsi="TH SarabunPSK" w:cs="TH SarabunPSK"/>
          <w:sz w:val="32"/>
          <w:szCs w:val="32"/>
        </w:rPr>
      </w:pPr>
    </w:p>
    <w:p w14:paraId="1D0233E2" w14:textId="77777777" w:rsidR="00B76510" w:rsidRDefault="00B76510">
      <w:pPr>
        <w:divId w:val="339550005"/>
        <w:rPr>
          <w:rFonts w:ascii="TH SarabunPSK" w:eastAsia="Times New Roman" w:hAnsi="TH SarabunPSK" w:cs="TH SarabunPSK"/>
          <w:sz w:val="32"/>
          <w:szCs w:val="32"/>
        </w:rPr>
      </w:pPr>
    </w:p>
    <w:p w14:paraId="65EC684A" w14:textId="77777777" w:rsidR="00D51EA4" w:rsidRDefault="004123D4">
      <w:pPr>
        <w:jc w:val="center"/>
        <w:divId w:val="702561319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หมวดที่ </w:t>
      </w:r>
      <w:r>
        <w:rPr>
          <w:rStyle w:val="ae"/>
          <w:rFonts w:ascii="TH SarabunPSK" w:eastAsia="Times New Roman" w:hAnsi="TH SarabunPSK" w:cs="TH SarabunPSK"/>
          <w:sz w:val="32"/>
          <w:szCs w:val="32"/>
        </w:rPr>
        <w:t xml:space="preserve">2 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จุดมุ่งหมายและวัตถุประสงค</w:t>
      </w:r>
      <w:r>
        <w:rPr>
          <w:rFonts w:ascii="TH SarabunPSK" w:eastAsia="Times New Roman" w:hAnsi="TH SarabunPSK" w:cs="TH SarabunPSK"/>
          <w:sz w:val="32"/>
          <w:szCs w:val="32"/>
          <w:cs/>
        </w:rPr>
        <w:t>์</w:t>
      </w:r>
    </w:p>
    <w:p w14:paraId="3969BCB2" w14:textId="77777777" w:rsidR="00D51EA4" w:rsidRDefault="004123D4">
      <w:pPr>
        <w:divId w:val="959916977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1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จุดมุ่งหมายของรายวิชา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42F8" w:rsidRPr="003142F8" w14:paraId="2D6406FD" w14:textId="77777777" w:rsidTr="003142F8">
        <w:trPr>
          <w:divId w:val="1931814964"/>
        </w:trPr>
        <w:tc>
          <w:tcPr>
            <w:tcW w:w="9016" w:type="dxa"/>
          </w:tcPr>
          <w:p w14:paraId="08D1CAC9" w14:textId="77777777" w:rsidR="00C43C99" w:rsidRPr="00C43C99" w:rsidRDefault="00C43C99" w:rsidP="00C43C9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3C9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1.1 </w:t>
            </w:r>
            <w:r w:rsidRPr="00C43C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อธิบายหลักการดูแลสุขภาพอนามัยของเด็กปฐมวัย โภชนาการทันตก</w:t>
            </w:r>
            <w:proofErr w:type="spellStart"/>
            <w:r w:rsidRPr="00C43C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รรม</w:t>
            </w:r>
            <w:proofErr w:type="spellEnd"/>
            <w:r w:rsidRPr="00C43C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การสร้างสุขนิสัยที่ดีในการดูแลตนเอง การปฐมพยาบาลเบื้องต้น การเรียนรู้และการป้องกันโรคระบาด โรคในวัยเด็ก การป้องกันการเกิดอุบัติเหตุและอุบัติภัยในเด็กปฐมวัย</w:t>
            </w:r>
          </w:p>
          <w:p w14:paraId="735D377D" w14:textId="77777777" w:rsidR="00C43C99" w:rsidRPr="00C43C99" w:rsidRDefault="00C43C99" w:rsidP="00C43C9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3C9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1.2 </w:t>
            </w:r>
            <w:r w:rsidRPr="00C43C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ปฏิบัติงานโภชนาการ</w:t>
            </w:r>
            <w:proofErr w:type="spellStart"/>
            <w:r w:rsidRPr="00C43C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สําหรับ</w:t>
            </w:r>
            <w:proofErr w:type="spellEnd"/>
            <w:r w:rsidRPr="00C43C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เด็กปฐมวัย </w:t>
            </w:r>
            <w:proofErr w:type="spellStart"/>
            <w:r w:rsidRPr="00C43C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จัดทํา</w:t>
            </w:r>
            <w:proofErr w:type="spellEnd"/>
            <w:r w:rsidRPr="00C43C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รายการอาหาร</w:t>
            </w:r>
            <w:proofErr w:type="spellStart"/>
            <w:r w:rsidRPr="00C43C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สําหรับ</w:t>
            </w:r>
            <w:proofErr w:type="spellEnd"/>
            <w:r w:rsidRPr="00C43C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</w:t>
            </w:r>
          </w:p>
          <w:p w14:paraId="5A26B8A2" w14:textId="77777777" w:rsidR="00C43C99" w:rsidRPr="00C43C99" w:rsidRDefault="00C43C99" w:rsidP="00C43C9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3C9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1.3 </w:t>
            </w:r>
            <w:r w:rsidRPr="00C43C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ปฏิบัติงานทันตก</w:t>
            </w:r>
            <w:proofErr w:type="spellStart"/>
            <w:r w:rsidRPr="00C43C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รรม</w:t>
            </w:r>
            <w:proofErr w:type="spellEnd"/>
            <w:r w:rsidRPr="00C43C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การสร้างสุขนิสัยที่ดีในการดูแลตนเอง การปฐมพยาบาลเบื้องต้น การเรียนรู้และการป้องกันโรคระบาด โรคในวัยเด็ก การป้องกันการเกิดอุบัติเหตุและอุบัติภัยในเด็กปฐมวัย</w:t>
            </w:r>
          </w:p>
          <w:p w14:paraId="0F438C24" w14:textId="1A86135E" w:rsidR="003142F8" w:rsidRPr="003142F8" w:rsidRDefault="00C43C99" w:rsidP="00C43C99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 w:rsidRPr="00C43C9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1.4 </w:t>
            </w:r>
            <w:r w:rsidRPr="00C43C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แสดงพฤติกรรมในการดูแลสุขภาพอนามัยโภชนาการ ทันตก</w:t>
            </w:r>
            <w:proofErr w:type="spellStart"/>
            <w:r w:rsidRPr="00C43C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รรม</w:t>
            </w:r>
            <w:proofErr w:type="spellEnd"/>
            <w:r w:rsidRPr="00C43C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การสร้างสุขนิสัยที่ดีในการดูแลตนเอง การปฐมพยาบาลเบื้องต้น การเรียนรู้และการป้องกันโรคระบาด โรคในวัยเด็ก การป้องกันการเกิดอุบัติเหตุและอุบัติภัยในเด็กปฐมวัย</w:t>
            </w:r>
          </w:p>
        </w:tc>
      </w:tr>
      <w:tr w:rsidR="003142F8" w:rsidRPr="003142F8" w14:paraId="348F0454" w14:textId="77777777" w:rsidTr="003142F8">
        <w:trPr>
          <w:divId w:val="1931814964"/>
        </w:trPr>
        <w:tc>
          <w:tcPr>
            <w:tcW w:w="9016" w:type="dxa"/>
          </w:tcPr>
          <w:p w14:paraId="78782777" w14:textId="6FB4DEBC" w:rsidR="00C43C99" w:rsidRPr="003142F8" w:rsidRDefault="00C43C99" w:rsidP="00C43C99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3142F8" w:rsidRPr="003142F8" w14:paraId="3E92AA5A" w14:textId="77777777" w:rsidTr="003142F8">
        <w:trPr>
          <w:divId w:val="1931814964"/>
        </w:trPr>
        <w:tc>
          <w:tcPr>
            <w:tcW w:w="9016" w:type="dxa"/>
          </w:tcPr>
          <w:p w14:paraId="118F3937" w14:textId="77777777" w:rsidR="003142F8" w:rsidRPr="003142F8" w:rsidRDefault="003142F8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3142F8" w:rsidRPr="003142F8" w14:paraId="7B052E6D" w14:textId="77777777" w:rsidTr="003142F8">
        <w:trPr>
          <w:divId w:val="1931814964"/>
        </w:trPr>
        <w:tc>
          <w:tcPr>
            <w:tcW w:w="9016" w:type="dxa"/>
          </w:tcPr>
          <w:p w14:paraId="1C76220E" w14:textId="77777777" w:rsidR="003142F8" w:rsidRPr="003142F8" w:rsidRDefault="003142F8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3142F8" w:rsidRPr="003142F8" w14:paraId="26674193" w14:textId="77777777" w:rsidTr="003142F8">
        <w:trPr>
          <w:divId w:val="1931814964"/>
        </w:trPr>
        <w:tc>
          <w:tcPr>
            <w:tcW w:w="9016" w:type="dxa"/>
          </w:tcPr>
          <w:p w14:paraId="0AA99289" w14:textId="77777777" w:rsidR="003142F8" w:rsidRPr="003142F8" w:rsidRDefault="003142F8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</w:tbl>
    <w:p w14:paraId="299C73E6" w14:textId="77777777" w:rsidR="003142F8" w:rsidRDefault="003142F8">
      <w:pPr>
        <w:divId w:val="1786851965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28D5F9F6" w14:textId="049029B3" w:rsidR="00D51EA4" w:rsidRDefault="004123D4">
      <w:pPr>
        <w:divId w:val="1786851965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2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วัตถุประสงค์ในการพัฒนา/ปรับปรุงรายวิชา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42F8" w:rsidRPr="003142F8" w14:paraId="0DF02C64" w14:textId="77777777" w:rsidTr="003142F8">
        <w:trPr>
          <w:divId w:val="1518737971"/>
        </w:trPr>
        <w:tc>
          <w:tcPr>
            <w:tcW w:w="9016" w:type="dxa"/>
          </w:tcPr>
          <w:p w14:paraId="418106D7" w14:textId="61BE46A2" w:rsidR="003142F8" w:rsidRPr="003142F8" w:rsidRDefault="00C077FF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>-</w:t>
            </w:r>
          </w:p>
        </w:tc>
      </w:tr>
      <w:tr w:rsidR="003142F8" w:rsidRPr="003142F8" w14:paraId="2870766C" w14:textId="77777777" w:rsidTr="003142F8">
        <w:trPr>
          <w:divId w:val="1518737971"/>
        </w:trPr>
        <w:tc>
          <w:tcPr>
            <w:tcW w:w="9016" w:type="dxa"/>
          </w:tcPr>
          <w:p w14:paraId="51E3BA57" w14:textId="77777777" w:rsidR="003142F8" w:rsidRPr="003142F8" w:rsidRDefault="003142F8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3142F8" w:rsidRPr="003142F8" w14:paraId="10774DF7" w14:textId="77777777" w:rsidTr="003142F8">
        <w:trPr>
          <w:divId w:val="1518737971"/>
        </w:trPr>
        <w:tc>
          <w:tcPr>
            <w:tcW w:w="9016" w:type="dxa"/>
          </w:tcPr>
          <w:p w14:paraId="7D7BC667" w14:textId="77777777" w:rsidR="003142F8" w:rsidRPr="003142F8" w:rsidRDefault="003142F8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</w:tbl>
    <w:p w14:paraId="34480D18" w14:textId="77777777" w:rsidR="004E45F5" w:rsidRDefault="004E45F5">
      <w:pPr>
        <w:divId w:val="1518737971"/>
        <w:rPr>
          <w:rFonts w:ascii="TH SarabunPSK" w:eastAsia="Times New Roman" w:hAnsi="TH SarabunPSK" w:cs="TH SarabunPSK"/>
          <w:sz w:val="32"/>
          <w:szCs w:val="32"/>
        </w:rPr>
      </w:pPr>
    </w:p>
    <w:p w14:paraId="2BCDAE51" w14:textId="1F4EFCE1" w:rsidR="00D51EA4" w:rsidRDefault="004123D4">
      <w:pPr>
        <w:divId w:val="151873797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0CA52A80" w14:textId="4BF6A99D" w:rsidR="00D51EA4" w:rsidRDefault="00D51EA4">
      <w:pPr>
        <w:divId w:val="1518737971"/>
        <w:rPr>
          <w:rFonts w:ascii="TH SarabunPSK" w:eastAsia="Times New Roman" w:hAnsi="TH SarabunPSK" w:cs="TH SarabunPSK"/>
          <w:sz w:val="32"/>
          <w:szCs w:val="32"/>
        </w:rPr>
      </w:pPr>
    </w:p>
    <w:p w14:paraId="50D5BE4E" w14:textId="32F2A11C" w:rsidR="003142F8" w:rsidRDefault="003142F8">
      <w:pPr>
        <w:divId w:val="1518737971"/>
        <w:rPr>
          <w:rFonts w:ascii="TH SarabunPSK" w:eastAsia="Times New Roman" w:hAnsi="TH SarabunPSK" w:cs="TH SarabunPSK"/>
          <w:sz w:val="32"/>
          <w:szCs w:val="32"/>
        </w:rPr>
      </w:pPr>
    </w:p>
    <w:p w14:paraId="211B82CB" w14:textId="3775747F" w:rsidR="003142F8" w:rsidRDefault="003142F8">
      <w:pPr>
        <w:divId w:val="1518737971"/>
        <w:rPr>
          <w:rFonts w:ascii="TH SarabunPSK" w:eastAsia="Times New Roman" w:hAnsi="TH SarabunPSK" w:cs="TH SarabunPSK"/>
          <w:sz w:val="32"/>
          <w:szCs w:val="32"/>
        </w:rPr>
      </w:pPr>
    </w:p>
    <w:p w14:paraId="3003024E" w14:textId="7E7C3FD3" w:rsidR="003142F8" w:rsidRDefault="003142F8">
      <w:pPr>
        <w:divId w:val="1518737971"/>
        <w:rPr>
          <w:rFonts w:ascii="TH SarabunPSK" w:eastAsia="Times New Roman" w:hAnsi="TH SarabunPSK" w:cs="TH SarabunPSK"/>
          <w:sz w:val="32"/>
          <w:szCs w:val="32"/>
        </w:rPr>
      </w:pPr>
    </w:p>
    <w:p w14:paraId="7FA98B84" w14:textId="265A4F8D" w:rsidR="003142F8" w:rsidRDefault="003142F8">
      <w:pPr>
        <w:divId w:val="1518737971"/>
        <w:rPr>
          <w:rFonts w:ascii="TH SarabunPSK" w:eastAsia="Times New Roman" w:hAnsi="TH SarabunPSK" w:cs="TH SarabunPSK"/>
          <w:sz w:val="32"/>
          <w:szCs w:val="32"/>
        </w:rPr>
      </w:pPr>
    </w:p>
    <w:p w14:paraId="71AA8CCA" w14:textId="36E826E8" w:rsidR="003142F8" w:rsidRDefault="003142F8">
      <w:pPr>
        <w:divId w:val="1518737971"/>
        <w:rPr>
          <w:rFonts w:ascii="TH SarabunPSK" w:eastAsia="Times New Roman" w:hAnsi="TH SarabunPSK" w:cs="TH SarabunPSK"/>
          <w:sz w:val="32"/>
          <w:szCs w:val="32"/>
        </w:rPr>
      </w:pPr>
    </w:p>
    <w:p w14:paraId="03296023" w14:textId="6559C7A0" w:rsidR="003142F8" w:rsidRDefault="003142F8">
      <w:pPr>
        <w:divId w:val="1518737971"/>
        <w:rPr>
          <w:rFonts w:ascii="TH SarabunPSK" w:eastAsia="Times New Roman" w:hAnsi="TH SarabunPSK" w:cs="TH SarabunPSK"/>
          <w:sz w:val="32"/>
          <w:szCs w:val="32"/>
        </w:rPr>
      </w:pPr>
    </w:p>
    <w:p w14:paraId="404C25B6" w14:textId="444F86C4" w:rsidR="003142F8" w:rsidRDefault="003142F8">
      <w:pPr>
        <w:divId w:val="1518737971"/>
        <w:rPr>
          <w:rFonts w:ascii="TH SarabunPSK" w:eastAsia="Times New Roman" w:hAnsi="TH SarabunPSK" w:cs="TH SarabunPSK"/>
          <w:sz w:val="32"/>
          <w:szCs w:val="32"/>
        </w:rPr>
      </w:pPr>
    </w:p>
    <w:p w14:paraId="39F1EA44" w14:textId="10B4FD1C" w:rsidR="003142F8" w:rsidRDefault="003142F8">
      <w:pPr>
        <w:divId w:val="1518737971"/>
        <w:rPr>
          <w:rFonts w:ascii="TH SarabunPSK" w:eastAsia="Times New Roman" w:hAnsi="TH SarabunPSK" w:cs="TH SarabunPSK"/>
          <w:sz w:val="32"/>
          <w:szCs w:val="32"/>
        </w:rPr>
      </w:pPr>
    </w:p>
    <w:p w14:paraId="0A5EDCD0" w14:textId="7449CF88" w:rsidR="003142F8" w:rsidRDefault="003142F8">
      <w:pPr>
        <w:divId w:val="1518737971"/>
        <w:rPr>
          <w:rFonts w:ascii="TH SarabunPSK" w:eastAsia="Times New Roman" w:hAnsi="TH SarabunPSK" w:cs="TH SarabunPSK"/>
          <w:sz w:val="32"/>
          <w:szCs w:val="32"/>
        </w:rPr>
      </w:pPr>
    </w:p>
    <w:p w14:paraId="4EAB888B" w14:textId="25A22B51" w:rsidR="003142F8" w:rsidRDefault="003142F8">
      <w:pPr>
        <w:divId w:val="1518737971"/>
        <w:rPr>
          <w:rFonts w:ascii="TH SarabunPSK" w:eastAsia="Times New Roman" w:hAnsi="TH SarabunPSK" w:cs="TH SarabunPSK"/>
          <w:sz w:val="32"/>
          <w:szCs w:val="32"/>
        </w:rPr>
      </w:pPr>
    </w:p>
    <w:p w14:paraId="59648EB4" w14:textId="01C365C9" w:rsidR="003142F8" w:rsidRDefault="003142F8">
      <w:pPr>
        <w:divId w:val="1518737971"/>
        <w:rPr>
          <w:rFonts w:ascii="TH SarabunPSK" w:eastAsia="Times New Roman" w:hAnsi="TH SarabunPSK" w:cs="TH SarabunPSK"/>
          <w:sz w:val="32"/>
          <w:szCs w:val="32"/>
        </w:rPr>
      </w:pPr>
    </w:p>
    <w:p w14:paraId="4024940E" w14:textId="5650B43B" w:rsidR="003142F8" w:rsidRDefault="003142F8">
      <w:pPr>
        <w:divId w:val="1518737971"/>
        <w:rPr>
          <w:rFonts w:ascii="TH SarabunPSK" w:eastAsia="Times New Roman" w:hAnsi="TH SarabunPSK" w:cs="TH SarabunPSK"/>
          <w:sz w:val="32"/>
          <w:szCs w:val="32"/>
        </w:rPr>
      </w:pPr>
    </w:p>
    <w:p w14:paraId="53023810" w14:textId="77777777" w:rsidR="003142F8" w:rsidRDefault="003142F8">
      <w:pPr>
        <w:divId w:val="1518737971"/>
        <w:rPr>
          <w:rFonts w:ascii="TH SarabunPSK" w:eastAsia="Times New Roman" w:hAnsi="TH SarabunPSK" w:cs="TH SarabunPSK"/>
          <w:sz w:val="32"/>
          <w:szCs w:val="32"/>
        </w:rPr>
      </w:pPr>
    </w:p>
    <w:p w14:paraId="375C3882" w14:textId="48F3DF4F" w:rsidR="00D51EA4" w:rsidRDefault="004123D4">
      <w:pPr>
        <w:jc w:val="center"/>
        <w:divId w:val="702561319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หมวดที่ </w:t>
      </w:r>
      <w:r>
        <w:rPr>
          <w:rStyle w:val="ae"/>
          <w:rFonts w:ascii="TH SarabunPSK" w:eastAsia="Times New Roman" w:hAnsi="TH SarabunPSK" w:cs="TH SarabunPSK"/>
          <w:sz w:val="32"/>
          <w:szCs w:val="32"/>
        </w:rPr>
        <w:t xml:space="preserve">3 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ลักษณะและการดำเนินการ</w:t>
      </w:r>
    </w:p>
    <w:p w14:paraId="4ECAA8BF" w14:textId="77777777" w:rsidR="00917F38" w:rsidRDefault="00917F38">
      <w:pPr>
        <w:jc w:val="center"/>
        <w:divId w:val="702561319"/>
        <w:rPr>
          <w:rFonts w:ascii="TH SarabunPSK" w:eastAsia="Times New Roman" w:hAnsi="TH SarabunPSK" w:cs="TH SarabunPSK"/>
          <w:sz w:val="32"/>
          <w:szCs w:val="32"/>
        </w:rPr>
      </w:pPr>
    </w:p>
    <w:p w14:paraId="67F09C0E" w14:textId="77777777" w:rsidR="00D51EA4" w:rsidRDefault="004123D4">
      <w:pPr>
        <w:divId w:val="649212434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1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คำอธิบายรายวิชา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42F8" w:rsidRPr="003142F8" w14:paraId="4E307009" w14:textId="77777777" w:rsidTr="003142F8">
        <w:trPr>
          <w:divId w:val="258804306"/>
        </w:trPr>
        <w:tc>
          <w:tcPr>
            <w:tcW w:w="9016" w:type="dxa"/>
          </w:tcPr>
          <w:p w14:paraId="587AB872" w14:textId="77777777" w:rsidR="00C077FF" w:rsidRPr="00C077FF" w:rsidRDefault="00C077FF" w:rsidP="00C077F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77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หลักการดูแลสุขภาพอนามัยของเด็กปฐมวัย โภชนาการ ทันตก</w:t>
            </w:r>
            <w:proofErr w:type="spellStart"/>
            <w:r w:rsidRPr="00C077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รรม</w:t>
            </w:r>
            <w:proofErr w:type="spellEnd"/>
            <w:r w:rsidRPr="00C077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การสร้างสุขนิสัยที่ดีในการดูแลตนเอง</w:t>
            </w:r>
          </w:p>
          <w:p w14:paraId="172DAC1C" w14:textId="69425ECB" w:rsidR="003142F8" w:rsidRPr="00C077FF" w:rsidRDefault="00C077FF" w:rsidP="00C077F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077F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การปฐมพยาบาลเบื้องต้น การเรียนรู้และการป้องกันโรคระบาด โรคในวัยเด็ก การป้องกันการเกิดอุบัติเหตุและอุบัติภัยในเด็กปฐมวัย</w:t>
            </w:r>
          </w:p>
        </w:tc>
      </w:tr>
      <w:tr w:rsidR="003142F8" w:rsidRPr="003142F8" w14:paraId="3F923138" w14:textId="77777777" w:rsidTr="003142F8">
        <w:trPr>
          <w:divId w:val="258804306"/>
        </w:trPr>
        <w:tc>
          <w:tcPr>
            <w:tcW w:w="9016" w:type="dxa"/>
          </w:tcPr>
          <w:p w14:paraId="3346D626" w14:textId="77777777" w:rsidR="003142F8" w:rsidRPr="003142F8" w:rsidRDefault="003142F8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3142F8" w:rsidRPr="003142F8" w14:paraId="7D7F5811" w14:textId="77777777" w:rsidTr="003142F8">
        <w:trPr>
          <w:divId w:val="258804306"/>
        </w:trPr>
        <w:tc>
          <w:tcPr>
            <w:tcW w:w="9016" w:type="dxa"/>
          </w:tcPr>
          <w:p w14:paraId="6676FAC5" w14:textId="77777777" w:rsidR="003142F8" w:rsidRPr="003142F8" w:rsidRDefault="003142F8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3142F8" w:rsidRPr="003142F8" w14:paraId="66D1DB00" w14:textId="77777777" w:rsidTr="003142F8">
        <w:trPr>
          <w:divId w:val="258804306"/>
        </w:trPr>
        <w:tc>
          <w:tcPr>
            <w:tcW w:w="9016" w:type="dxa"/>
          </w:tcPr>
          <w:p w14:paraId="70B18F42" w14:textId="77777777" w:rsidR="003142F8" w:rsidRPr="003142F8" w:rsidRDefault="003142F8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3142F8" w:rsidRPr="003142F8" w14:paraId="500D2D9F" w14:textId="77777777" w:rsidTr="003142F8">
        <w:trPr>
          <w:divId w:val="258804306"/>
        </w:trPr>
        <w:tc>
          <w:tcPr>
            <w:tcW w:w="9016" w:type="dxa"/>
          </w:tcPr>
          <w:p w14:paraId="65D24E27" w14:textId="77777777" w:rsidR="003142F8" w:rsidRPr="003142F8" w:rsidRDefault="003142F8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</w:tbl>
    <w:p w14:paraId="7B4C19EC" w14:textId="77777777" w:rsidR="004E45F5" w:rsidRDefault="004E45F5">
      <w:pPr>
        <w:divId w:val="258804306"/>
        <w:rPr>
          <w:rStyle w:val="ae"/>
          <w:rFonts w:ascii="TH SarabunPSK" w:hAnsi="TH SarabunPSK" w:cs="TH SarabunPSK"/>
          <w:sz w:val="32"/>
          <w:szCs w:val="32"/>
        </w:rPr>
      </w:pPr>
    </w:p>
    <w:p w14:paraId="4DD1170A" w14:textId="24F58DC2" w:rsidR="00D51EA4" w:rsidRDefault="004123D4">
      <w:pPr>
        <w:divId w:val="258804306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2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จำนวนชั่วโมงที่ใช้ต่อภาคการศึกษา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1802"/>
        <w:gridCol w:w="3604"/>
        <w:gridCol w:w="1802"/>
      </w:tblGrid>
      <w:tr w:rsidR="00D51EA4" w14:paraId="58B04941" w14:textId="77777777">
        <w:trPr>
          <w:divId w:val="1848012892"/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DC6E7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477D1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555FC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การฝึกปฏิบัติ/งานภาคสนาม/การฝึกงาน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05BD8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D51EA4" w14:paraId="3C47329A" w14:textId="77777777">
        <w:trPr>
          <w:divId w:val="184801289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73001" w14:textId="323B87D6" w:rsidR="00D51EA4" w:rsidRDefault="00C077F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99E10" w14:textId="30D6DA69" w:rsidR="00D51EA4" w:rsidRDefault="00C077F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17D7E" w14:textId="559FB8B6" w:rsidR="00D51EA4" w:rsidRDefault="00C077F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80EA9" w14:textId="3654286D" w:rsidR="00D51EA4" w:rsidRDefault="00520E7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3142F8" w:rsidRPr="00BD77D7">
              <w:rPr>
                <w:rFonts w:ascii="TH SarabunPSK" w:eastAsia="Times New Roman" w:hAnsi="TH SarabunPSK" w:cs="TH SarabunPSK"/>
                <w:color w:val="FFFFFF" w:themeColor="background1"/>
                <w:sz w:val="32"/>
                <w:szCs w:val="32"/>
              </w:rPr>
              <w:t>.</w:t>
            </w:r>
          </w:p>
        </w:tc>
      </w:tr>
    </w:tbl>
    <w:p w14:paraId="126D032F" w14:textId="77777777" w:rsidR="00D51EA4" w:rsidRDefault="004123D4">
      <w:pPr>
        <w:divId w:val="85134087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7B1FCF41" w14:textId="77777777" w:rsidR="00D51EA4" w:rsidRDefault="004123D4">
      <w:pPr>
        <w:divId w:val="1767919943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3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42F8" w:rsidRPr="003142F8" w14:paraId="3DFB396E" w14:textId="77777777" w:rsidTr="003142F8">
        <w:trPr>
          <w:divId w:val="1041705195"/>
        </w:trPr>
        <w:tc>
          <w:tcPr>
            <w:tcW w:w="9016" w:type="dxa"/>
          </w:tcPr>
          <w:p w14:paraId="108AF58F" w14:textId="2D599455" w:rsidR="003142F8" w:rsidRPr="003142F8" w:rsidRDefault="00520E70" w:rsidP="00520E70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 w:rsidRPr="00520E7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จัด</w:t>
            </w:r>
            <w:r w:rsidRPr="00520E7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ให้นักศึกษาพบอาจารย์ให้คำปรึกษาเป็นรายบุคคลหรือกลุ่มตามความต้องการผ่านเครือข่ายสังคมระบบ</w:t>
            </w:r>
            <w:proofErr w:type="spellStart"/>
            <w:r w:rsidRPr="00520E7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ไลน์</w:t>
            </w:r>
            <w:proofErr w:type="spellEnd"/>
            <w:r w:rsidRPr="00520E7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</w:t>
            </w:r>
            <w:r w:rsidRPr="00520E70">
              <w:rPr>
                <w:rFonts w:ascii="TH SarabunPSK" w:eastAsia="Times New Roman" w:hAnsi="TH SarabunPSK" w:cs="TH SarabunPSK"/>
                <w:sz w:val="32"/>
                <w:szCs w:val="32"/>
              </w:rPr>
              <w:t>Facebook/ Line)</w:t>
            </w:r>
          </w:p>
        </w:tc>
      </w:tr>
      <w:tr w:rsidR="003142F8" w:rsidRPr="003142F8" w14:paraId="773109E3" w14:textId="77777777" w:rsidTr="003142F8">
        <w:trPr>
          <w:divId w:val="1041705195"/>
        </w:trPr>
        <w:tc>
          <w:tcPr>
            <w:tcW w:w="9016" w:type="dxa"/>
          </w:tcPr>
          <w:p w14:paraId="69D6F990" w14:textId="77777777" w:rsidR="003142F8" w:rsidRPr="003142F8" w:rsidRDefault="003142F8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3142F8" w:rsidRPr="003142F8" w14:paraId="74378B0A" w14:textId="77777777" w:rsidTr="003142F8">
        <w:trPr>
          <w:divId w:val="1041705195"/>
        </w:trPr>
        <w:tc>
          <w:tcPr>
            <w:tcW w:w="9016" w:type="dxa"/>
          </w:tcPr>
          <w:p w14:paraId="2F553DFB" w14:textId="77777777" w:rsidR="003142F8" w:rsidRPr="003142F8" w:rsidRDefault="003142F8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</w:tbl>
    <w:p w14:paraId="7C99146A" w14:textId="77777777" w:rsidR="004E45F5" w:rsidRDefault="004E45F5">
      <w:pPr>
        <w:divId w:val="1041705195"/>
        <w:rPr>
          <w:rFonts w:ascii="TH SarabunPSK" w:eastAsia="Times New Roman" w:hAnsi="TH SarabunPSK" w:cs="TH SarabunPSK"/>
          <w:sz w:val="32"/>
          <w:szCs w:val="32"/>
        </w:rPr>
      </w:pPr>
    </w:p>
    <w:p w14:paraId="689492EA" w14:textId="6630E39E" w:rsidR="00D51EA4" w:rsidRDefault="004123D4">
      <w:pPr>
        <w:divId w:val="104170519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26D4FE11" w14:textId="77777777" w:rsidR="00D51EA4" w:rsidRDefault="00D51EA4">
      <w:pPr>
        <w:divId w:val="1041705195"/>
        <w:rPr>
          <w:rFonts w:ascii="TH SarabunPSK" w:eastAsia="Times New Roman" w:hAnsi="TH SarabunPSK" w:cs="TH SarabunPSK"/>
          <w:sz w:val="32"/>
          <w:szCs w:val="32"/>
        </w:rPr>
      </w:pPr>
    </w:p>
    <w:p w14:paraId="54238A99" w14:textId="77777777" w:rsidR="00D51EA4" w:rsidRDefault="00D51EA4">
      <w:pPr>
        <w:divId w:val="1041705195"/>
        <w:rPr>
          <w:rFonts w:ascii="TH SarabunPSK" w:eastAsia="Times New Roman" w:hAnsi="TH SarabunPSK" w:cs="TH SarabunPSK"/>
          <w:sz w:val="32"/>
          <w:szCs w:val="32"/>
        </w:rPr>
      </w:pPr>
    </w:p>
    <w:p w14:paraId="7288E0CD" w14:textId="77777777" w:rsidR="00D51EA4" w:rsidRDefault="00D51EA4">
      <w:pPr>
        <w:divId w:val="1041705195"/>
        <w:rPr>
          <w:rFonts w:ascii="TH SarabunPSK" w:eastAsia="Times New Roman" w:hAnsi="TH SarabunPSK" w:cs="TH SarabunPSK"/>
          <w:sz w:val="32"/>
          <w:szCs w:val="32"/>
        </w:rPr>
      </w:pPr>
    </w:p>
    <w:p w14:paraId="082514C8" w14:textId="11DDFC11" w:rsidR="00D51EA4" w:rsidRDefault="00D51EA4">
      <w:pPr>
        <w:divId w:val="1041705195"/>
        <w:rPr>
          <w:rFonts w:ascii="TH SarabunPSK" w:eastAsia="Times New Roman" w:hAnsi="TH SarabunPSK" w:cs="TH SarabunPSK"/>
          <w:sz w:val="32"/>
          <w:szCs w:val="32"/>
        </w:rPr>
      </w:pPr>
    </w:p>
    <w:p w14:paraId="0C1BCE5A" w14:textId="21C812B0" w:rsidR="003142F8" w:rsidRDefault="003142F8">
      <w:pPr>
        <w:divId w:val="1041705195"/>
        <w:rPr>
          <w:rFonts w:ascii="TH SarabunPSK" w:eastAsia="Times New Roman" w:hAnsi="TH SarabunPSK" w:cs="TH SarabunPSK"/>
          <w:sz w:val="32"/>
          <w:szCs w:val="32"/>
        </w:rPr>
      </w:pPr>
    </w:p>
    <w:p w14:paraId="1381A210" w14:textId="6F32F529" w:rsidR="003142F8" w:rsidRDefault="003142F8">
      <w:pPr>
        <w:divId w:val="1041705195"/>
        <w:rPr>
          <w:rFonts w:ascii="TH SarabunPSK" w:eastAsia="Times New Roman" w:hAnsi="TH SarabunPSK" w:cs="TH SarabunPSK"/>
          <w:sz w:val="32"/>
          <w:szCs w:val="32"/>
        </w:rPr>
      </w:pPr>
    </w:p>
    <w:p w14:paraId="20B280FD" w14:textId="77777777" w:rsidR="003142F8" w:rsidRDefault="003142F8">
      <w:pPr>
        <w:divId w:val="1041705195"/>
        <w:rPr>
          <w:rFonts w:ascii="TH SarabunPSK" w:eastAsia="Times New Roman" w:hAnsi="TH SarabunPSK" w:cs="TH SarabunPSK"/>
          <w:sz w:val="32"/>
          <w:szCs w:val="32"/>
        </w:rPr>
      </w:pPr>
    </w:p>
    <w:p w14:paraId="609C58B1" w14:textId="77777777" w:rsidR="00520E70" w:rsidRDefault="00520E70">
      <w:pPr>
        <w:divId w:val="1041705195"/>
        <w:rPr>
          <w:rFonts w:ascii="TH SarabunPSK" w:eastAsia="Times New Roman" w:hAnsi="TH SarabunPSK" w:cs="TH SarabunPSK"/>
          <w:sz w:val="32"/>
          <w:szCs w:val="32"/>
        </w:rPr>
      </w:pPr>
    </w:p>
    <w:p w14:paraId="69037A01" w14:textId="77777777" w:rsidR="00520E70" w:rsidRDefault="00520E70">
      <w:pPr>
        <w:divId w:val="1041705195"/>
        <w:rPr>
          <w:rFonts w:ascii="TH SarabunPSK" w:eastAsia="Times New Roman" w:hAnsi="TH SarabunPSK" w:cs="TH SarabunPSK"/>
          <w:sz w:val="32"/>
          <w:szCs w:val="32"/>
        </w:rPr>
      </w:pPr>
    </w:p>
    <w:p w14:paraId="456C744B" w14:textId="77777777" w:rsidR="00520E70" w:rsidRDefault="00520E70">
      <w:pPr>
        <w:divId w:val="1041705195"/>
        <w:rPr>
          <w:rFonts w:ascii="TH SarabunPSK" w:eastAsia="Times New Roman" w:hAnsi="TH SarabunPSK" w:cs="TH SarabunPSK"/>
          <w:sz w:val="32"/>
          <w:szCs w:val="32"/>
        </w:rPr>
      </w:pPr>
    </w:p>
    <w:p w14:paraId="6CB64BB7" w14:textId="77777777" w:rsidR="00520E70" w:rsidRDefault="00520E70">
      <w:pPr>
        <w:divId w:val="1041705195"/>
        <w:rPr>
          <w:rFonts w:ascii="TH SarabunPSK" w:eastAsia="Times New Roman" w:hAnsi="TH SarabunPSK" w:cs="TH SarabunPSK" w:hint="cs"/>
          <w:sz w:val="32"/>
          <w:szCs w:val="32"/>
        </w:rPr>
      </w:pPr>
    </w:p>
    <w:p w14:paraId="0E836D23" w14:textId="77777777" w:rsidR="005A6D8D" w:rsidRDefault="005A6D8D">
      <w:pPr>
        <w:divId w:val="1041705195"/>
        <w:rPr>
          <w:rFonts w:ascii="TH SarabunPSK" w:eastAsia="Times New Roman" w:hAnsi="TH SarabunPSK" w:cs="TH SarabunPSK"/>
          <w:sz w:val="32"/>
          <w:szCs w:val="32"/>
        </w:rPr>
      </w:pPr>
    </w:p>
    <w:p w14:paraId="119AFD53" w14:textId="77777777" w:rsidR="00D51EA4" w:rsidRDefault="00D51EA4">
      <w:pPr>
        <w:divId w:val="1041705195"/>
        <w:rPr>
          <w:rFonts w:ascii="TH SarabunPSK" w:eastAsia="Times New Roman" w:hAnsi="TH SarabunPSK" w:cs="TH SarabunPSK"/>
          <w:sz w:val="32"/>
          <w:szCs w:val="32"/>
        </w:rPr>
      </w:pPr>
    </w:p>
    <w:p w14:paraId="2F8AFE54" w14:textId="77777777" w:rsidR="00D51EA4" w:rsidRDefault="004123D4">
      <w:pPr>
        <w:jc w:val="center"/>
        <w:divId w:val="702561319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หมวดที่ </w:t>
      </w:r>
      <w:r>
        <w:rPr>
          <w:rStyle w:val="ae"/>
          <w:rFonts w:ascii="TH SarabunPSK" w:eastAsia="Times New Roman" w:hAnsi="TH SarabunPSK" w:cs="TH SarabunPSK"/>
          <w:sz w:val="32"/>
          <w:szCs w:val="32"/>
        </w:rPr>
        <w:t xml:space="preserve">4 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การพัฒนาผลการเรียนรู้ของนักศึกษา</w:t>
      </w:r>
    </w:p>
    <w:p w14:paraId="71249E22" w14:textId="77777777" w:rsidR="00BD77D7" w:rsidRDefault="00BD77D7">
      <w:pPr>
        <w:divId w:val="1097366317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024B9FF5" w14:textId="738C8704" w:rsidR="00D51EA4" w:rsidRDefault="004123D4">
      <w:pPr>
        <w:divId w:val="1097366317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  <w:cs/>
        </w:rPr>
        <w:t>การพัฒนาการผลการเรียนรู้ของนักศึกษา</w:t>
      </w:r>
    </w:p>
    <w:p w14:paraId="6093E05E" w14:textId="77777777" w:rsidR="00BD77D7" w:rsidRDefault="00BD77D7">
      <w:pPr>
        <w:divId w:val="122773216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2A443067" w14:textId="24D37DF5" w:rsidR="00D51EA4" w:rsidRDefault="004123D4">
      <w:pPr>
        <w:divId w:val="122773216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1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ด้านความรู้ ที่ต้องพัฒนา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D77D7" w:rsidRPr="003142F8" w14:paraId="1DA9178D" w14:textId="77777777" w:rsidTr="00BD77D7">
        <w:trPr>
          <w:divId w:val="122773216"/>
        </w:trPr>
        <w:tc>
          <w:tcPr>
            <w:tcW w:w="9016" w:type="dxa"/>
          </w:tcPr>
          <w:p w14:paraId="39877BE7" w14:textId="71FE6B5D" w:rsidR="00BD77D7" w:rsidRPr="003142F8" w:rsidRDefault="00C43C99" w:rsidP="00C43C99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 w:rsidRPr="00117B1B">
              <w:rPr>
                <w:rFonts w:ascii="TH SarabunPSK" w:eastAsia="Times New Roman" w:hAnsi="TH SarabunPSK" w:cs="TH SarabunPSK"/>
                <w:sz w:val="36"/>
                <w:szCs w:val="36"/>
                <w:cs/>
              </w:rPr>
              <w:t>อธิบายหลักการพัฒนาเด็กปฐมวัยอย่างเป็นองค์รวม</w:t>
            </w:r>
          </w:p>
        </w:tc>
      </w:tr>
      <w:tr w:rsidR="00BD77D7" w:rsidRPr="003142F8" w14:paraId="7D24F460" w14:textId="77777777" w:rsidTr="00BD77D7">
        <w:trPr>
          <w:divId w:val="122773216"/>
        </w:trPr>
        <w:tc>
          <w:tcPr>
            <w:tcW w:w="9016" w:type="dxa"/>
          </w:tcPr>
          <w:p w14:paraId="44293D64" w14:textId="77777777" w:rsidR="00BD77D7" w:rsidRPr="003142F8" w:rsidRDefault="00BD77D7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BD77D7" w:rsidRPr="003142F8" w14:paraId="28C971FC" w14:textId="77777777" w:rsidTr="00BD77D7">
        <w:trPr>
          <w:divId w:val="122773216"/>
        </w:trPr>
        <w:tc>
          <w:tcPr>
            <w:tcW w:w="9016" w:type="dxa"/>
          </w:tcPr>
          <w:p w14:paraId="18BD1488" w14:textId="77777777" w:rsidR="00BD77D7" w:rsidRPr="003142F8" w:rsidRDefault="00BD77D7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</w:tbl>
    <w:p w14:paraId="1501B451" w14:textId="10D31C72" w:rsidR="00D51EA4" w:rsidRDefault="00D51EA4">
      <w:pPr>
        <w:divId w:val="122773216"/>
        <w:rPr>
          <w:rFonts w:ascii="TH SarabunPSK" w:eastAsia="Times New Roman" w:hAnsi="TH SarabunPSK" w:cs="TH SarabunPSK"/>
          <w:sz w:val="32"/>
          <w:szCs w:val="32"/>
        </w:rPr>
      </w:pPr>
    </w:p>
    <w:p w14:paraId="7D6F4A2F" w14:textId="77777777" w:rsidR="00D51EA4" w:rsidRDefault="004123D4">
      <w:pPr>
        <w:divId w:val="122773216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วิธีการสอน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D77D7" w:rsidRPr="003142F8" w14:paraId="56F8BE97" w14:textId="77777777" w:rsidTr="00BD77D7">
        <w:trPr>
          <w:divId w:val="122773216"/>
        </w:trPr>
        <w:tc>
          <w:tcPr>
            <w:tcW w:w="9016" w:type="dxa"/>
          </w:tcPr>
          <w:p w14:paraId="6B51DB01" w14:textId="77777777" w:rsidR="00117B1B" w:rsidRDefault="00117B1B" w:rsidP="00C43C9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="00C43C99" w:rsidRPr="00C43C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อภิปรายและแลกเปลี่ยนเรียนรู้</w:t>
            </w:r>
          </w:p>
          <w:p w14:paraId="1130D2F1" w14:textId="3E4B9798" w:rsidR="00C43C99" w:rsidRPr="00C43C99" w:rsidRDefault="00117B1B" w:rsidP="00C43C9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="00C43C99" w:rsidRPr="00C43C9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C43C99" w:rsidRPr="00C43C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การยกตัวอย่างกรณีศึกษาและให้อภิปรายร่วมกัน</w:t>
            </w:r>
          </w:p>
          <w:p w14:paraId="71CFFCFD" w14:textId="227E9454" w:rsidR="00C43C99" w:rsidRPr="00C43C99" w:rsidRDefault="00117B1B" w:rsidP="00C43C9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="00C43C99" w:rsidRPr="00C43C9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C43C99" w:rsidRPr="00C43C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มอบหมายงานให้ไปศึกษา/ฝึกปฏิบัติด้วยตนเองแล้วใช้ข้อมูลย้อนกลับ</w:t>
            </w:r>
          </w:p>
          <w:p w14:paraId="5F0B7E4A" w14:textId="2CD26D6D" w:rsidR="00BD77D7" w:rsidRPr="00C43C99" w:rsidRDefault="00117B1B" w:rsidP="00C43C9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="00C43C99" w:rsidRPr="00C43C9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C43C99" w:rsidRPr="00C43C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ประยุกต์ใช้เทคโนโลยี</w:t>
            </w:r>
            <w:proofErr w:type="spellStart"/>
            <w:r w:rsidR="00C43C99" w:rsidRPr="00C43C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 w:rsidR="00C43C99" w:rsidRPr="00C43C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ในการสืบค้นความรู้จากฐานข้อมูล หรือบุคคล ชุมชน สรุปความรู้และ</w:t>
            </w:r>
            <w:proofErr w:type="spellStart"/>
            <w:r w:rsidR="00C43C99" w:rsidRPr="00C43C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นําเสนอ</w:t>
            </w:r>
            <w:proofErr w:type="spellEnd"/>
            <w:r w:rsidR="00C43C99" w:rsidRPr="00C43C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ความรู้</w:t>
            </w:r>
          </w:p>
        </w:tc>
      </w:tr>
      <w:tr w:rsidR="00BD77D7" w:rsidRPr="003142F8" w14:paraId="69EB07A5" w14:textId="77777777" w:rsidTr="00BD77D7">
        <w:trPr>
          <w:divId w:val="122773216"/>
        </w:trPr>
        <w:tc>
          <w:tcPr>
            <w:tcW w:w="9016" w:type="dxa"/>
          </w:tcPr>
          <w:p w14:paraId="1FB47B4D" w14:textId="77777777" w:rsidR="00BD77D7" w:rsidRPr="003142F8" w:rsidRDefault="00BD77D7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BD77D7" w:rsidRPr="003142F8" w14:paraId="767E4079" w14:textId="77777777" w:rsidTr="00BD77D7">
        <w:trPr>
          <w:divId w:val="122773216"/>
        </w:trPr>
        <w:tc>
          <w:tcPr>
            <w:tcW w:w="9016" w:type="dxa"/>
          </w:tcPr>
          <w:p w14:paraId="78913A80" w14:textId="77777777" w:rsidR="00BD77D7" w:rsidRPr="003142F8" w:rsidRDefault="00BD77D7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BD77D7" w:rsidRPr="003142F8" w14:paraId="1433009C" w14:textId="77777777" w:rsidTr="00BD77D7">
        <w:trPr>
          <w:divId w:val="122773216"/>
        </w:trPr>
        <w:tc>
          <w:tcPr>
            <w:tcW w:w="9016" w:type="dxa"/>
          </w:tcPr>
          <w:p w14:paraId="647C6B73" w14:textId="77777777" w:rsidR="00BD77D7" w:rsidRPr="003142F8" w:rsidRDefault="00BD77D7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</w:tbl>
    <w:p w14:paraId="4DB8B72B" w14:textId="77777777" w:rsidR="004E45F5" w:rsidRDefault="004E45F5">
      <w:pPr>
        <w:divId w:val="122773216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61BB917" w14:textId="4272EB46" w:rsidR="00D51EA4" w:rsidRDefault="004123D4">
      <w:pPr>
        <w:divId w:val="122773216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วิธีการประเมินผล 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D77D7" w:rsidRPr="003142F8" w14:paraId="5453716F" w14:textId="77777777" w:rsidTr="00BD77D7">
        <w:trPr>
          <w:divId w:val="122773216"/>
        </w:trPr>
        <w:tc>
          <w:tcPr>
            <w:tcW w:w="9016" w:type="dxa"/>
          </w:tcPr>
          <w:p w14:paraId="387D1CF8" w14:textId="23AAF8AE" w:rsidR="00C43C99" w:rsidRPr="00C43C99" w:rsidRDefault="00117B1B" w:rsidP="00C43C9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="00C43C99" w:rsidRPr="00C43C9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C43C99" w:rsidRPr="00C43C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ประเมินผลจากผลงานที่มอบหมาย</w:t>
            </w:r>
          </w:p>
          <w:p w14:paraId="03AB0E62" w14:textId="7C91109F" w:rsidR="00BD77D7" w:rsidRPr="00117B1B" w:rsidRDefault="00117B1B" w:rsidP="00C43C9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="00C43C99" w:rsidRPr="00C43C9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C43C99" w:rsidRPr="00C43C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ประเมินการ</w:t>
            </w:r>
            <w:proofErr w:type="spellStart"/>
            <w:r w:rsidR="00C43C99" w:rsidRPr="00C43C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ทํางาน</w:t>
            </w:r>
            <w:proofErr w:type="spellEnd"/>
            <w:r w:rsidR="00C43C99" w:rsidRPr="00C43C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และการ</w:t>
            </w:r>
            <w:proofErr w:type="spellStart"/>
            <w:r w:rsidR="00C43C99" w:rsidRPr="00C43C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นําเสนอ</w:t>
            </w:r>
            <w:proofErr w:type="spellEnd"/>
            <w:r w:rsidR="00C43C99" w:rsidRPr="00C43C9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ของผู้เรียน</w:t>
            </w:r>
          </w:p>
        </w:tc>
      </w:tr>
      <w:tr w:rsidR="00BD77D7" w:rsidRPr="003142F8" w14:paraId="75A030BA" w14:textId="77777777" w:rsidTr="00BD77D7">
        <w:trPr>
          <w:divId w:val="122773216"/>
        </w:trPr>
        <w:tc>
          <w:tcPr>
            <w:tcW w:w="9016" w:type="dxa"/>
          </w:tcPr>
          <w:p w14:paraId="20339322" w14:textId="77777777" w:rsidR="00BD77D7" w:rsidRPr="003142F8" w:rsidRDefault="00BD77D7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BD77D7" w:rsidRPr="003142F8" w14:paraId="769B6489" w14:textId="77777777" w:rsidTr="00BD77D7">
        <w:trPr>
          <w:divId w:val="122773216"/>
        </w:trPr>
        <w:tc>
          <w:tcPr>
            <w:tcW w:w="9016" w:type="dxa"/>
          </w:tcPr>
          <w:p w14:paraId="1D7A4450" w14:textId="77777777" w:rsidR="00BD77D7" w:rsidRPr="003142F8" w:rsidRDefault="00BD77D7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BD77D7" w:rsidRPr="003142F8" w14:paraId="64065F60" w14:textId="77777777" w:rsidTr="00BD77D7">
        <w:trPr>
          <w:divId w:val="122773216"/>
        </w:trPr>
        <w:tc>
          <w:tcPr>
            <w:tcW w:w="9016" w:type="dxa"/>
          </w:tcPr>
          <w:p w14:paraId="426CD3CE" w14:textId="77777777" w:rsidR="00BD77D7" w:rsidRPr="003142F8" w:rsidRDefault="00BD77D7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</w:tbl>
    <w:p w14:paraId="1D71BD25" w14:textId="77777777" w:rsidR="00BD77D7" w:rsidRDefault="00BD77D7">
      <w:pPr>
        <w:divId w:val="122773216"/>
        <w:rPr>
          <w:rFonts w:ascii="TH SarabunPSK" w:eastAsia="Times New Roman" w:hAnsi="TH SarabunPSK" w:cs="TH SarabunPSK"/>
          <w:sz w:val="32"/>
          <w:szCs w:val="32"/>
        </w:rPr>
      </w:pPr>
    </w:p>
    <w:p w14:paraId="43A3A876" w14:textId="77777777" w:rsidR="00BD77D7" w:rsidRDefault="00BD77D7">
      <w:pPr>
        <w:divId w:val="122773216"/>
        <w:rPr>
          <w:rFonts w:ascii="TH SarabunPSK" w:eastAsia="Times New Roman" w:hAnsi="TH SarabunPSK" w:cs="TH SarabunPSK"/>
          <w:sz w:val="32"/>
          <w:szCs w:val="32"/>
        </w:rPr>
      </w:pPr>
    </w:p>
    <w:p w14:paraId="42BCEF86" w14:textId="77777777" w:rsidR="00BD77D7" w:rsidRDefault="00BD77D7">
      <w:pPr>
        <w:divId w:val="122773216"/>
        <w:rPr>
          <w:rFonts w:ascii="TH SarabunPSK" w:eastAsia="Times New Roman" w:hAnsi="TH SarabunPSK" w:cs="TH SarabunPSK"/>
          <w:sz w:val="32"/>
          <w:szCs w:val="32"/>
        </w:rPr>
      </w:pPr>
    </w:p>
    <w:p w14:paraId="2D1B362A" w14:textId="77777777" w:rsidR="0069007F" w:rsidRDefault="0069007F">
      <w:pPr>
        <w:divId w:val="122773216"/>
        <w:rPr>
          <w:rFonts w:ascii="TH SarabunPSK" w:eastAsia="Times New Roman" w:hAnsi="TH SarabunPSK" w:cs="TH SarabunPSK"/>
          <w:sz w:val="32"/>
          <w:szCs w:val="32"/>
        </w:rPr>
      </w:pPr>
    </w:p>
    <w:p w14:paraId="155AD91E" w14:textId="77777777" w:rsidR="00117B1B" w:rsidRDefault="00117B1B">
      <w:pPr>
        <w:divId w:val="122773216"/>
        <w:rPr>
          <w:rFonts w:ascii="TH SarabunPSK" w:eastAsia="Times New Roman" w:hAnsi="TH SarabunPSK" w:cs="TH SarabunPSK"/>
          <w:sz w:val="32"/>
          <w:szCs w:val="32"/>
        </w:rPr>
      </w:pPr>
    </w:p>
    <w:p w14:paraId="5948208D" w14:textId="77777777" w:rsidR="00117B1B" w:rsidRDefault="00117B1B">
      <w:pPr>
        <w:divId w:val="122773216"/>
        <w:rPr>
          <w:rFonts w:ascii="TH SarabunPSK" w:eastAsia="Times New Roman" w:hAnsi="TH SarabunPSK" w:cs="TH SarabunPSK"/>
          <w:sz w:val="32"/>
          <w:szCs w:val="32"/>
        </w:rPr>
      </w:pPr>
    </w:p>
    <w:p w14:paraId="3F159418" w14:textId="77777777" w:rsidR="00117B1B" w:rsidRDefault="00117B1B">
      <w:pPr>
        <w:divId w:val="122773216"/>
        <w:rPr>
          <w:rFonts w:ascii="TH SarabunPSK" w:eastAsia="Times New Roman" w:hAnsi="TH SarabunPSK" w:cs="TH SarabunPSK"/>
          <w:sz w:val="32"/>
          <w:szCs w:val="32"/>
        </w:rPr>
      </w:pPr>
    </w:p>
    <w:p w14:paraId="39DF3283" w14:textId="77777777" w:rsidR="00117B1B" w:rsidRDefault="00117B1B">
      <w:pPr>
        <w:divId w:val="122773216"/>
        <w:rPr>
          <w:rFonts w:ascii="TH SarabunPSK" w:eastAsia="Times New Roman" w:hAnsi="TH SarabunPSK" w:cs="TH SarabunPSK"/>
          <w:sz w:val="32"/>
          <w:szCs w:val="32"/>
        </w:rPr>
      </w:pPr>
    </w:p>
    <w:p w14:paraId="42A1A49B" w14:textId="77777777" w:rsidR="00117B1B" w:rsidRDefault="00117B1B">
      <w:pPr>
        <w:divId w:val="122773216"/>
        <w:rPr>
          <w:rFonts w:ascii="TH SarabunPSK" w:eastAsia="Times New Roman" w:hAnsi="TH SarabunPSK" w:cs="TH SarabunPSK"/>
          <w:sz w:val="32"/>
          <w:szCs w:val="32"/>
        </w:rPr>
      </w:pPr>
    </w:p>
    <w:p w14:paraId="4E34A00E" w14:textId="77777777" w:rsidR="00117B1B" w:rsidRDefault="00117B1B">
      <w:pPr>
        <w:divId w:val="122773216"/>
        <w:rPr>
          <w:rFonts w:ascii="TH SarabunPSK" w:eastAsia="Times New Roman" w:hAnsi="TH SarabunPSK" w:cs="TH SarabunPSK"/>
          <w:sz w:val="32"/>
          <w:szCs w:val="32"/>
        </w:rPr>
      </w:pPr>
    </w:p>
    <w:p w14:paraId="53ED1971" w14:textId="77777777" w:rsidR="00117B1B" w:rsidRDefault="00117B1B">
      <w:pPr>
        <w:divId w:val="122773216"/>
        <w:rPr>
          <w:rFonts w:ascii="TH SarabunPSK" w:eastAsia="Times New Roman" w:hAnsi="TH SarabunPSK" w:cs="TH SarabunPSK"/>
          <w:sz w:val="32"/>
          <w:szCs w:val="32"/>
        </w:rPr>
      </w:pPr>
    </w:p>
    <w:p w14:paraId="65EEC958" w14:textId="7289D772" w:rsidR="00D51EA4" w:rsidRDefault="004123D4">
      <w:pPr>
        <w:divId w:val="122773216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lastRenderedPageBreak/>
        <w:t>2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</w:t>
      </w:r>
      <w:r>
        <w:rPr>
          <w:rStyle w:val="ae"/>
          <w:rFonts w:ascii="TH SarabunPSK" w:eastAsia="Times New Roman" w:hAnsi="TH SarabunPSK" w:cs="TH SarabunPSK"/>
          <w:sz w:val="32"/>
          <w:szCs w:val="32"/>
          <w:cs/>
        </w:rPr>
        <w:t>ทักษะที่ต้องพัฒนา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D77D7" w:rsidRPr="003142F8" w14:paraId="1ECB1229" w14:textId="77777777" w:rsidTr="00BD77D7">
        <w:trPr>
          <w:divId w:val="122773216"/>
        </w:trPr>
        <w:tc>
          <w:tcPr>
            <w:tcW w:w="9016" w:type="dxa"/>
          </w:tcPr>
          <w:p w14:paraId="37B46673" w14:textId="5FAC327B" w:rsidR="00BD77D7" w:rsidRPr="00117B1B" w:rsidRDefault="00117B1B" w:rsidP="00117B1B">
            <w:pPr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117B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ใช้เทคโนโลยี</w:t>
            </w:r>
            <w:proofErr w:type="spellStart"/>
            <w:r w:rsidRPr="00117B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 w:rsidRPr="00117B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ในการปฏิบัติงานและจัดกิจกรรมเพื่อพัฒนาเด็กปฐมวัย</w:t>
            </w:r>
          </w:p>
        </w:tc>
      </w:tr>
      <w:tr w:rsidR="00BD77D7" w:rsidRPr="003142F8" w14:paraId="476AC967" w14:textId="77777777" w:rsidTr="00BD77D7">
        <w:trPr>
          <w:divId w:val="122773216"/>
        </w:trPr>
        <w:tc>
          <w:tcPr>
            <w:tcW w:w="9016" w:type="dxa"/>
          </w:tcPr>
          <w:p w14:paraId="6F847433" w14:textId="77777777" w:rsidR="00BD77D7" w:rsidRPr="003142F8" w:rsidRDefault="00BD77D7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BD77D7" w:rsidRPr="003142F8" w14:paraId="09DCEFB8" w14:textId="77777777" w:rsidTr="00BD77D7">
        <w:trPr>
          <w:divId w:val="122773216"/>
        </w:trPr>
        <w:tc>
          <w:tcPr>
            <w:tcW w:w="9016" w:type="dxa"/>
          </w:tcPr>
          <w:p w14:paraId="66BD5E71" w14:textId="77777777" w:rsidR="00BD77D7" w:rsidRPr="003142F8" w:rsidRDefault="00BD77D7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BD77D7" w:rsidRPr="003142F8" w14:paraId="1DCCFEB0" w14:textId="77777777" w:rsidTr="00BD77D7">
        <w:trPr>
          <w:divId w:val="122773216"/>
        </w:trPr>
        <w:tc>
          <w:tcPr>
            <w:tcW w:w="9016" w:type="dxa"/>
          </w:tcPr>
          <w:p w14:paraId="7BE51113" w14:textId="77777777" w:rsidR="00BD77D7" w:rsidRPr="003142F8" w:rsidRDefault="00BD77D7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</w:tbl>
    <w:p w14:paraId="169B7CF9" w14:textId="77777777" w:rsidR="004E45F5" w:rsidRDefault="004E45F5">
      <w:pPr>
        <w:divId w:val="122773216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B59470E" w14:textId="0FBB1183" w:rsidR="00D51EA4" w:rsidRDefault="004123D4">
      <w:pPr>
        <w:divId w:val="122773216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วิธีการสอน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D77D7" w:rsidRPr="003142F8" w14:paraId="093A53E7" w14:textId="77777777" w:rsidTr="00BD77D7">
        <w:trPr>
          <w:divId w:val="122773216"/>
        </w:trPr>
        <w:tc>
          <w:tcPr>
            <w:tcW w:w="9016" w:type="dxa"/>
          </w:tcPr>
          <w:p w14:paraId="117F0495" w14:textId="64585B50" w:rsidR="00117B1B" w:rsidRPr="00117B1B" w:rsidRDefault="00117B1B" w:rsidP="00117B1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17B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การจัดการเรียนการสอนโดยใช้เทคโนโลยี</w:t>
            </w:r>
            <w:proofErr w:type="spellStart"/>
            <w:r w:rsidRPr="00117B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</w:p>
          <w:p w14:paraId="50DF856B" w14:textId="71D89258" w:rsidR="00117B1B" w:rsidRPr="00117B1B" w:rsidRDefault="00117B1B" w:rsidP="00117B1B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117B1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117B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นักศึกษาลงมือปฏิบัติจริง</w:t>
            </w:r>
          </w:p>
          <w:p w14:paraId="013B3841" w14:textId="7C57ECF0" w:rsidR="00117B1B" w:rsidRPr="00117B1B" w:rsidRDefault="00117B1B" w:rsidP="00117B1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17B1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117B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การยกตัวอย่างกรณีศึกษาและให้อภิปรายร่วมกัน</w:t>
            </w:r>
          </w:p>
          <w:p w14:paraId="57E9C830" w14:textId="053CA43F" w:rsidR="00117B1B" w:rsidRPr="00117B1B" w:rsidRDefault="00117B1B" w:rsidP="00117B1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17B1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117B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การเรียนรู้เชิงรุก (</w:t>
            </w:r>
            <w:r w:rsidRPr="00117B1B">
              <w:rPr>
                <w:rFonts w:ascii="TH SarabunPSK" w:eastAsia="Times New Roman" w:hAnsi="TH SarabunPSK" w:cs="TH SarabunPSK"/>
                <w:sz w:val="32"/>
                <w:szCs w:val="32"/>
              </w:rPr>
              <w:t>Active Learning)</w:t>
            </w:r>
          </w:p>
          <w:p w14:paraId="5C537848" w14:textId="0C538D14" w:rsidR="00BD77D7" w:rsidRPr="003142F8" w:rsidRDefault="00117B1B" w:rsidP="00117B1B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 w:rsidRPr="00117B1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117B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การเรียนรู้ด้วยตนเองผ่านระบบออนไลน์/เทคโนโลยี</w:t>
            </w:r>
            <w:proofErr w:type="spellStart"/>
            <w:r w:rsidRPr="00117B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</w:p>
        </w:tc>
      </w:tr>
      <w:tr w:rsidR="00BD77D7" w:rsidRPr="003142F8" w14:paraId="3AD7DE36" w14:textId="77777777" w:rsidTr="00BD77D7">
        <w:trPr>
          <w:divId w:val="122773216"/>
        </w:trPr>
        <w:tc>
          <w:tcPr>
            <w:tcW w:w="9016" w:type="dxa"/>
          </w:tcPr>
          <w:p w14:paraId="1DB16E0E" w14:textId="77777777" w:rsidR="00BD77D7" w:rsidRPr="003142F8" w:rsidRDefault="00BD77D7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BD77D7" w:rsidRPr="003142F8" w14:paraId="40CF4197" w14:textId="77777777" w:rsidTr="00BD77D7">
        <w:trPr>
          <w:divId w:val="122773216"/>
        </w:trPr>
        <w:tc>
          <w:tcPr>
            <w:tcW w:w="9016" w:type="dxa"/>
          </w:tcPr>
          <w:p w14:paraId="06749044" w14:textId="77777777" w:rsidR="00BD77D7" w:rsidRPr="003142F8" w:rsidRDefault="00BD77D7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BD77D7" w:rsidRPr="003142F8" w14:paraId="2198856C" w14:textId="77777777" w:rsidTr="00BD77D7">
        <w:trPr>
          <w:divId w:val="122773216"/>
        </w:trPr>
        <w:tc>
          <w:tcPr>
            <w:tcW w:w="9016" w:type="dxa"/>
          </w:tcPr>
          <w:p w14:paraId="6A14233B" w14:textId="77777777" w:rsidR="00BD77D7" w:rsidRPr="003142F8" w:rsidRDefault="00BD77D7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</w:tbl>
    <w:p w14:paraId="39A28999" w14:textId="77777777" w:rsidR="004E45F5" w:rsidRDefault="004E45F5">
      <w:pPr>
        <w:divId w:val="122773216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E3156C4" w14:textId="61A6088A" w:rsidR="00D51EA4" w:rsidRDefault="004123D4">
      <w:pPr>
        <w:divId w:val="122773216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วิธีการประเมินผล 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D77D7" w:rsidRPr="003142F8" w14:paraId="76B3014D" w14:textId="77777777" w:rsidTr="00BD77D7">
        <w:trPr>
          <w:divId w:val="122773216"/>
        </w:trPr>
        <w:tc>
          <w:tcPr>
            <w:tcW w:w="9016" w:type="dxa"/>
          </w:tcPr>
          <w:p w14:paraId="14A88002" w14:textId="637C6994" w:rsidR="00117B1B" w:rsidRPr="00117B1B" w:rsidRDefault="00117B1B" w:rsidP="00117B1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17B1B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117B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พฤติกรรมการมีส่วนร่วมในชั้นเรียน</w:t>
            </w:r>
          </w:p>
          <w:p w14:paraId="65F544B9" w14:textId="48F815C5" w:rsidR="00117B1B" w:rsidRPr="00117B1B" w:rsidRDefault="00117B1B" w:rsidP="00117B1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17B1B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117B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ประเมินผลกระบวนการ</w:t>
            </w:r>
            <w:proofErr w:type="spellStart"/>
            <w:r w:rsidRPr="00117B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ทํางาน</w:t>
            </w:r>
            <w:proofErr w:type="spellEnd"/>
            <w:r w:rsidRPr="00117B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และการ</w:t>
            </w:r>
            <w:proofErr w:type="spellStart"/>
            <w:r w:rsidRPr="00117B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นําเสนอ</w:t>
            </w:r>
            <w:proofErr w:type="spellEnd"/>
            <w:r w:rsidRPr="00117B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ของผู้เรียน</w:t>
            </w:r>
          </w:p>
          <w:p w14:paraId="734344CA" w14:textId="5E5C1C84" w:rsidR="00BD77D7" w:rsidRPr="003142F8" w:rsidRDefault="00117B1B" w:rsidP="00117B1B">
            <w:pPr>
              <w:rPr>
                <w:rFonts w:ascii="TH SarabunPSK" w:eastAsia="Times New Roman" w:hAnsi="TH SarabunPSK" w:cs="TH SarabunPSK" w:hint="cs"/>
                <w:sz w:val="40"/>
                <w:szCs w:val="40"/>
              </w:rPr>
            </w:pPr>
            <w:r w:rsidRPr="00117B1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117B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ประเมินผลจากชิ้นงานการจัดกิจกรรมที่ประยุกต์ใช้เทคโนโลยี</w:t>
            </w:r>
            <w:proofErr w:type="spellStart"/>
            <w:r w:rsidRPr="00117B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 w:rsidRPr="00117B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ได้อย่างเหมาะสม</w:t>
            </w:r>
          </w:p>
        </w:tc>
      </w:tr>
      <w:tr w:rsidR="00BD77D7" w:rsidRPr="003142F8" w14:paraId="2DE29C34" w14:textId="77777777" w:rsidTr="00BD77D7">
        <w:trPr>
          <w:divId w:val="122773216"/>
        </w:trPr>
        <w:tc>
          <w:tcPr>
            <w:tcW w:w="9016" w:type="dxa"/>
          </w:tcPr>
          <w:p w14:paraId="4C45D3FE" w14:textId="77777777" w:rsidR="00BD77D7" w:rsidRPr="003142F8" w:rsidRDefault="00BD77D7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BD77D7" w:rsidRPr="003142F8" w14:paraId="38331D76" w14:textId="77777777" w:rsidTr="00BD77D7">
        <w:trPr>
          <w:divId w:val="122773216"/>
        </w:trPr>
        <w:tc>
          <w:tcPr>
            <w:tcW w:w="9016" w:type="dxa"/>
          </w:tcPr>
          <w:p w14:paraId="698F4411" w14:textId="77777777" w:rsidR="00BD77D7" w:rsidRPr="003142F8" w:rsidRDefault="00BD77D7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BD77D7" w:rsidRPr="003142F8" w14:paraId="7DCBF4FB" w14:textId="77777777" w:rsidTr="00BD77D7">
        <w:trPr>
          <w:divId w:val="122773216"/>
        </w:trPr>
        <w:tc>
          <w:tcPr>
            <w:tcW w:w="9016" w:type="dxa"/>
          </w:tcPr>
          <w:p w14:paraId="1BFE172E" w14:textId="77777777" w:rsidR="00BD77D7" w:rsidRPr="003142F8" w:rsidRDefault="00BD77D7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</w:tbl>
    <w:p w14:paraId="5C5946E1" w14:textId="77777777" w:rsidR="004E45F5" w:rsidRDefault="004E45F5">
      <w:pPr>
        <w:divId w:val="122773216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6C8504AB" w14:textId="77777777" w:rsidR="00BD77D7" w:rsidRDefault="00BD77D7">
      <w:pPr>
        <w:divId w:val="122773216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14B36F07" w14:textId="77777777" w:rsidR="00BD77D7" w:rsidRDefault="00BD77D7">
      <w:pPr>
        <w:divId w:val="122773216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064742A3" w14:textId="77777777" w:rsidR="00BD77D7" w:rsidRDefault="00BD77D7">
      <w:pPr>
        <w:divId w:val="122773216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411C74F7" w14:textId="77777777" w:rsidR="00BD77D7" w:rsidRDefault="00BD77D7">
      <w:pPr>
        <w:divId w:val="122773216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10BB47B2" w14:textId="77777777" w:rsidR="00BD77D7" w:rsidRDefault="00BD77D7">
      <w:pPr>
        <w:divId w:val="122773216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31F8C006" w14:textId="77777777" w:rsidR="00BD77D7" w:rsidRDefault="00BD77D7">
      <w:pPr>
        <w:divId w:val="122773216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26A4124A" w14:textId="77777777" w:rsidR="00BD77D7" w:rsidRDefault="00BD77D7">
      <w:pPr>
        <w:divId w:val="122773216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49F5F485" w14:textId="77777777" w:rsidR="00117B1B" w:rsidRDefault="00117B1B">
      <w:pPr>
        <w:divId w:val="122773216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7BB25E71" w14:textId="77777777" w:rsidR="00117B1B" w:rsidRDefault="00117B1B">
      <w:pPr>
        <w:divId w:val="122773216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04DE03E0" w14:textId="77777777" w:rsidR="00117B1B" w:rsidRDefault="00117B1B">
      <w:pPr>
        <w:divId w:val="122773216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54474E5D" w14:textId="77777777" w:rsidR="00117B1B" w:rsidRDefault="00117B1B">
      <w:pPr>
        <w:divId w:val="122773216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4E962325" w14:textId="77777777" w:rsidR="00117B1B" w:rsidRDefault="00117B1B">
      <w:pPr>
        <w:divId w:val="122773216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6BF8716E" w14:textId="734B3102" w:rsidR="00D51EA4" w:rsidRDefault="004123D4">
      <w:pPr>
        <w:divId w:val="122773216"/>
        <w:rPr>
          <w:rStyle w:val="ae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  <w:cs/>
        </w:rPr>
        <w:lastRenderedPageBreak/>
        <w:t>3. ด้านจริยธรรมที่ต้องพัฒนา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801"/>
      </w:tblGrid>
      <w:tr w:rsidR="00BD77D7" w:rsidRPr="003142F8" w14:paraId="64EADB16" w14:textId="77777777" w:rsidTr="00BD77D7">
        <w:trPr>
          <w:divId w:val="1727030479"/>
        </w:trPr>
        <w:tc>
          <w:tcPr>
            <w:tcW w:w="9016" w:type="dxa"/>
          </w:tcPr>
          <w:p w14:paraId="14824702" w14:textId="0586A69F" w:rsidR="00BD77D7" w:rsidRPr="003142F8" w:rsidRDefault="00117B1B" w:rsidP="00117B1B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 w:rsidRPr="00117B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แสดงพฤติกรรรมคุณธรรมจริยธรรม ระเบียบวินัย รู้หน้าที่ในการ</w:t>
            </w:r>
            <w:proofErr w:type="spellStart"/>
            <w:r w:rsidRPr="00117B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ทํา</w:t>
            </w:r>
            <w:proofErr w:type="spellEnd"/>
            <w:r w:rsidRPr="00117B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หน้าที่ผู้ดูแลเด็กปฐมวัย</w:t>
            </w:r>
          </w:p>
        </w:tc>
      </w:tr>
      <w:tr w:rsidR="00BD77D7" w:rsidRPr="003142F8" w14:paraId="5C4F2D85" w14:textId="77777777" w:rsidTr="00BD77D7">
        <w:trPr>
          <w:divId w:val="1727030479"/>
        </w:trPr>
        <w:tc>
          <w:tcPr>
            <w:tcW w:w="9016" w:type="dxa"/>
          </w:tcPr>
          <w:p w14:paraId="20E3C026" w14:textId="77777777" w:rsidR="00BD77D7" w:rsidRPr="003142F8" w:rsidRDefault="00BD77D7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BD77D7" w:rsidRPr="003142F8" w14:paraId="59787A60" w14:textId="77777777" w:rsidTr="00BD77D7">
        <w:trPr>
          <w:divId w:val="1727030479"/>
        </w:trPr>
        <w:tc>
          <w:tcPr>
            <w:tcW w:w="9016" w:type="dxa"/>
          </w:tcPr>
          <w:p w14:paraId="64923E9A" w14:textId="77777777" w:rsidR="00BD77D7" w:rsidRPr="003142F8" w:rsidRDefault="00BD77D7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BD77D7" w:rsidRPr="003142F8" w14:paraId="3B0E4112" w14:textId="77777777" w:rsidTr="00BD77D7">
        <w:trPr>
          <w:divId w:val="1727030479"/>
        </w:trPr>
        <w:tc>
          <w:tcPr>
            <w:tcW w:w="9016" w:type="dxa"/>
          </w:tcPr>
          <w:p w14:paraId="7DFBAC4F" w14:textId="77777777" w:rsidR="00BD77D7" w:rsidRPr="003142F8" w:rsidRDefault="00BD77D7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</w:tbl>
    <w:p w14:paraId="65615129" w14:textId="77777777" w:rsidR="004E45F5" w:rsidRDefault="004E45F5">
      <w:pPr>
        <w:divId w:val="1727030479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21FAB13" w14:textId="43170681" w:rsidR="00D51EA4" w:rsidRDefault="004123D4">
      <w:pPr>
        <w:divId w:val="1727030479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วิธีการสอน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801"/>
      </w:tblGrid>
      <w:tr w:rsidR="00BD77D7" w:rsidRPr="003142F8" w14:paraId="62584DC3" w14:textId="77777777" w:rsidTr="00BD77D7">
        <w:trPr>
          <w:divId w:val="1757164404"/>
        </w:trPr>
        <w:tc>
          <w:tcPr>
            <w:tcW w:w="9016" w:type="dxa"/>
          </w:tcPr>
          <w:p w14:paraId="46446FF8" w14:textId="6D489A78" w:rsidR="00117B1B" w:rsidRPr="00117B1B" w:rsidRDefault="00117B1B" w:rsidP="00117B1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117B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เรียนรู้วิธีคิด กระบวนการ</w:t>
            </w:r>
            <w:proofErr w:type="spellStart"/>
            <w:r w:rsidRPr="00117B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ทํางาน</w:t>
            </w:r>
            <w:proofErr w:type="spellEnd"/>
            <w:r w:rsidRPr="00117B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และผลการ</w:t>
            </w:r>
            <w:proofErr w:type="spellStart"/>
            <w:r w:rsidRPr="00117B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ทํางาน</w:t>
            </w:r>
            <w:proofErr w:type="spellEnd"/>
            <w:r w:rsidRPr="00117B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จากบุคคลต้นแบบในการ</w:t>
            </w:r>
          </w:p>
          <w:p w14:paraId="4A885403" w14:textId="77777777" w:rsidR="00117B1B" w:rsidRPr="00117B1B" w:rsidRDefault="00117B1B" w:rsidP="00117B1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17B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อบรมเลี้ยงดูเด็กปฐมวัย</w:t>
            </w:r>
          </w:p>
          <w:p w14:paraId="7F5E5E65" w14:textId="5BDF9C6E" w:rsidR="00BD77D7" w:rsidRPr="003142F8" w:rsidRDefault="00117B1B" w:rsidP="00117B1B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117B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จัดกิจกรรมที่สะท้อนถึงคุณธรรมและจริยธรรมหรือ </w:t>
            </w:r>
            <w:proofErr w:type="spellStart"/>
            <w:r w:rsidRPr="00117B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117B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การกับกิจกรรมพัฒนานักศึกษาที่ส่งเสริมด้านคุณธรรมจริยธรรม</w:t>
            </w:r>
          </w:p>
        </w:tc>
      </w:tr>
      <w:tr w:rsidR="00BD77D7" w:rsidRPr="003142F8" w14:paraId="16B2BC92" w14:textId="77777777" w:rsidTr="00BD77D7">
        <w:trPr>
          <w:divId w:val="1757164404"/>
        </w:trPr>
        <w:tc>
          <w:tcPr>
            <w:tcW w:w="9016" w:type="dxa"/>
          </w:tcPr>
          <w:p w14:paraId="70AC2274" w14:textId="77777777" w:rsidR="00BD77D7" w:rsidRPr="003142F8" w:rsidRDefault="00BD77D7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BD77D7" w:rsidRPr="003142F8" w14:paraId="25B86362" w14:textId="77777777" w:rsidTr="00BD77D7">
        <w:trPr>
          <w:divId w:val="1757164404"/>
        </w:trPr>
        <w:tc>
          <w:tcPr>
            <w:tcW w:w="9016" w:type="dxa"/>
          </w:tcPr>
          <w:p w14:paraId="61F8ED67" w14:textId="77777777" w:rsidR="00BD77D7" w:rsidRPr="003142F8" w:rsidRDefault="00BD77D7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BD77D7" w:rsidRPr="003142F8" w14:paraId="2382A10E" w14:textId="77777777" w:rsidTr="00BD77D7">
        <w:trPr>
          <w:divId w:val="1757164404"/>
        </w:trPr>
        <w:tc>
          <w:tcPr>
            <w:tcW w:w="9016" w:type="dxa"/>
          </w:tcPr>
          <w:p w14:paraId="2DC96DB6" w14:textId="77777777" w:rsidR="00BD77D7" w:rsidRPr="003142F8" w:rsidRDefault="00BD77D7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</w:tbl>
    <w:p w14:paraId="352FB4C3" w14:textId="77777777" w:rsidR="004E45F5" w:rsidRDefault="004E45F5">
      <w:pPr>
        <w:divId w:val="175716440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7B83CED" w14:textId="3D1A4E04" w:rsidR="00D51EA4" w:rsidRDefault="004123D4">
      <w:pPr>
        <w:divId w:val="175716440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วิธีการประเมินผล </w:t>
      </w:r>
    </w:p>
    <w:tbl>
      <w:tblPr>
        <w:tblStyle w:val="ad"/>
        <w:tblW w:w="0" w:type="auto"/>
        <w:tblInd w:w="284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732"/>
      </w:tblGrid>
      <w:tr w:rsidR="00BD77D7" w:rsidRPr="003142F8" w14:paraId="1811B31E" w14:textId="77777777" w:rsidTr="00117B1B">
        <w:trPr>
          <w:divId w:val="650448430"/>
        </w:trPr>
        <w:tc>
          <w:tcPr>
            <w:tcW w:w="8732" w:type="dxa"/>
          </w:tcPr>
          <w:p w14:paraId="47F192A2" w14:textId="44AFD1DF" w:rsidR="00117B1B" w:rsidRPr="00117B1B" w:rsidRDefault="00117B1B" w:rsidP="00117B1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17B1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117B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ประเมินผลการเรียนรู้จากบุคคลต้นแบบ</w:t>
            </w:r>
          </w:p>
          <w:p w14:paraId="656969EE" w14:textId="19932898" w:rsidR="00BD77D7" w:rsidRPr="003142F8" w:rsidRDefault="00117B1B" w:rsidP="00117B1B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 w:rsidRPr="00117B1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117B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ประเมินการออกแบบโครงการและ</w:t>
            </w:r>
            <w:proofErr w:type="spellStart"/>
            <w:r w:rsidRPr="00117B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ดําเนินงาน</w:t>
            </w:r>
            <w:proofErr w:type="spellEnd"/>
          </w:p>
        </w:tc>
      </w:tr>
      <w:tr w:rsidR="00BD77D7" w:rsidRPr="003142F8" w14:paraId="052B8303" w14:textId="77777777" w:rsidTr="00117B1B">
        <w:trPr>
          <w:divId w:val="650448430"/>
        </w:trPr>
        <w:tc>
          <w:tcPr>
            <w:tcW w:w="8732" w:type="dxa"/>
          </w:tcPr>
          <w:p w14:paraId="7A114FB3" w14:textId="77777777" w:rsidR="00BD77D7" w:rsidRPr="003142F8" w:rsidRDefault="00BD77D7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BD77D7" w:rsidRPr="003142F8" w14:paraId="4E4BB6E6" w14:textId="77777777" w:rsidTr="00117B1B">
        <w:trPr>
          <w:divId w:val="650448430"/>
        </w:trPr>
        <w:tc>
          <w:tcPr>
            <w:tcW w:w="8732" w:type="dxa"/>
          </w:tcPr>
          <w:p w14:paraId="714DBCAA" w14:textId="77777777" w:rsidR="00BD77D7" w:rsidRPr="003142F8" w:rsidRDefault="00BD77D7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BD77D7" w:rsidRPr="003142F8" w14:paraId="2BC034BE" w14:textId="77777777" w:rsidTr="00117B1B">
        <w:trPr>
          <w:divId w:val="650448430"/>
        </w:trPr>
        <w:tc>
          <w:tcPr>
            <w:tcW w:w="8732" w:type="dxa"/>
          </w:tcPr>
          <w:p w14:paraId="49B47A2F" w14:textId="77777777" w:rsidR="00BD77D7" w:rsidRPr="003142F8" w:rsidRDefault="00BD77D7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</w:tbl>
    <w:p w14:paraId="050E65E8" w14:textId="77777777" w:rsidR="004E45F5" w:rsidRDefault="004E45F5">
      <w:pPr>
        <w:divId w:val="650448430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6ACA40DF" w14:textId="77777777" w:rsidR="00E32573" w:rsidRDefault="00E32573">
      <w:pPr>
        <w:divId w:val="650448430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4695C91C" w14:textId="77777777" w:rsidR="00E32573" w:rsidRDefault="00E32573">
      <w:pPr>
        <w:divId w:val="650448430"/>
        <w:rPr>
          <w:rStyle w:val="ae"/>
        </w:rPr>
      </w:pPr>
    </w:p>
    <w:p w14:paraId="7084EC12" w14:textId="77777777" w:rsidR="00E32573" w:rsidRDefault="00E32573">
      <w:pPr>
        <w:divId w:val="650448430"/>
        <w:rPr>
          <w:rStyle w:val="ae"/>
        </w:rPr>
      </w:pPr>
    </w:p>
    <w:p w14:paraId="4EA97165" w14:textId="77777777" w:rsidR="00E32573" w:rsidRDefault="00E32573">
      <w:pPr>
        <w:divId w:val="650448430"/>
        <w:rPr>
          <w:rStyle w:val="ae"/>
        </w:rPr>
      </w:pPr>
    </w:p>
    <w:p w14:paraId="496372F6" w14:textId="77777777" w:rsidR="00E32573" w:rsidRDefault="00E32573">
      <w:pPr>
        <w:divId w:val="650448430"/>
        <w:rPr>
          <w:rStyle w:val="ae"/>
        </w:rPr>
      </w:pPr>
    </w:p>
    <w:p w14:paraId="76759573" w14:textId="77777777" w:rsidR="00E32573" w:rsidRDefault="00E32573">
      <w:pPr>
        <w:divId w:val="650448430"/>
        <w:rPr>
          <w:rStyle w:val="ae"/>
        </w:rPr>
      </w:pPr>
    </w:p>
    <w:p w14:paraId="6A29AA35" w14:textId="77777777" w:rsidR="00E32573" w:rsidRDefault="00E32573">
      <w:pPr>
        <w:divId w:val="650448430"/>
        <w:rPr>
          <w:rStyle w:val="ae"/>
        </w:rPr>
      </w:pPr>
    </w:p>
    <w:p w14:paraId="7E319E45" w14:textId="77777777" w:rsidR="00E32573" w:rsidRDefault="00E32573">
      <w:pPr>
        <w:divId w:val="650448430"/>
        <w:rPr>
          <w:rStyle w:val="ae"/>
        </w:rPr>
      </w:pPr>
    </w:p>
    <w:p w14:paraId="02FFA744" w14:textId="77777777" w:rsidR="00E32573" w:rsidRDefault="00E32573">
      <w:pPr>
        <w:divId w:val="650448430"/>
        <w:rPr>
          <w:rStyle w:val="ae"/>
        </w:rPr>
      </w:pPr>
    </w:p>
    <w:p w14:paraId="0BE83661" w14:textId="77777777" w:rsidR="00E32573" w:rsidRDefault="00E32573">
      <w:pPr>
        <w:divId w:val="650448430"/>
        <w:rPr>
          <w:rStyle w:val="ae"/>
        </w:rPr>
      </w:pPr>
    </w:p>
    <w:p w14:paraId="10FA7D9B" w14:textId="77777777" w:rsidR="00E32573" w:rsidRDefault="00E32573">
      <w:pPr>
        <w:divId w:val="650448430"/>
        <w:rPr>
          <w:rStyle w:val="ae"/>
        </w:rPr>
      </w:pPr>
    </w:p>
    <w:p w14:paraId="5346E416" w14:textId="77777777" w:rsidR="00E32573" w:rsidRDefault="00E32573">
      <w:pPr>
        <w:divId w:val="650448430"/>
        <w:rPr>
          <w:rStyle w:val="ae"/>
        </w:rPr>
      </w:pPr>
    </w:p>
    <w:p w14:paraId="28132590" w14:textId="77777777" w:rsidR="00117B1B" w:rsidRDefault="00117B1B">
      <w:pPr>
        <w:divId w:val="650448430"/>
        <w:rPr>
          <w:rStyle w:val="ae"/>
        </w:rPr>
      </w:pPr>
    </w:p>
    <w:p w14:paraId="30169E49" w14:textId="74B15CED" w:rsidR="00D51EA4" w:rsidRDefault="004123D4">
      <w:pPr>
        <w:divId w:val="650448430"/>
        <w:rPr>
          <w:rStyle w:val="ae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lastRenderedPageBreak/>
        <w:t>4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ด้านลักษณะบุคคลที่ต้องพัฒนา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801"/>
      </w:tblGrid>
      <w:tr w:rsidR="00E32573" w:rsidRPr="003142F8" w14:paraId="7E53CE1D" w14:textId="77777777" w:rsidTr="00E32573">
        <w:trPr>
          <w:divId w:val="1091121358"/>
        </w:trPr>
        <w:tc>
          <w:tcPr>
            <w:tcW w:w="8801" w:type="dxa"/>
          </w:tcPr>
          <w:p w14:paraId="5318ED48" w14:textId="77777777" w:rsidR="00E32573" w:rsidRPr="003142F8" w:rsidRDefault="00E32573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E32573" w:rsidRPr="003142F8" w14:paraId="4335482C" w14:textId="77777777" w:rsidTr="00E32573">
        <w:trPr>
          <w:divId w:val="1091121358"/>
        </w:trPr>
        <w:tc>
          <w:tcPr>
            <w:tcW w:w="8801" w:type="dxa"/>
          </w:tcPr>
          <w:p w14:paraId="701726B8" w14:textId="77777777" w:rsidR="00E32573" w:rsidRPr="003142F8" w:rsidRDefault="00E32573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E32573" w:rsidRPr="003142F8" w14:paraId="24092778" w14:textId="77777777" w:rsidTr="00E32573">
        <w:trPr>
          <w:divId w:val="1091121358"/>
        </w:trPr>
        <w:tc>
          <w:tcPr>
            <w:tcW w:w="8801" w:type="dxa"/>
          </w:tcPr>
          <w:p w14:paraId="6E1E860A" w14:textId="77777777" w:rsidR="00E32573" w:rsidRPr="003142F8" w:rsidRDefault="00E32573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</w:tbl>
    <w:p w14:paraId="6E8A48D2" w14:textId="77777777" w:rsidR="004E45F5" w:rsidRDefault="004E45F5">
      <w:pPr>
        <w:divId w:val="1091121358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F03C389" w14:textId="0733EFFC" w:rsidR="00D51EA4" w:rsidRDefault="004123D4">
      <w:pPr>
        <w:divId w:val="1091121358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วิธีการสอน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801"/>
      </w:tblGrid>
      <w:tr w:rsidR="00E32573" w:rsidRPr="003142F8" w14:paraId="4634F273" w14:textId="77777777" w:rsidTr="00E32573">
        <w:trPr>
          <w:divId w:val="273025411"/>
        </w:trPr>
        <w:tc>
          <w:tcPr>
            <w:tcW w:w="9016" w:type="dxa"/>
          </w:tcPr>
          <w:p w14:paraId="49C28353" w14:textId="77777777" w:rsidR="00E32573" w:rsidRPr="003142F8" w:rsidRDefault="00E32573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E32573" w:rsidRPr="003142F8" w14:paraId="310D1AD4" w14:textId="77777777" w:rsidTr="00E32573">
        <w:trPr>
          <w:divId w:val="273025411"/>
        </w:trPr>
        <w:tc>
          <w:tcPr>
            <w:tcW w:w="9016" w:type="dxa"/>
          </w:tcPr>
          <w:p w14:paraId="784603CF" w14:textId="77777777" w:rsidR="00E32573" w:rsidRPr="003142F8" w:rsidRDefault="00E32573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E32573" w:rsidRPr="003142F8" w14:paraId="2F2FF4C9" w14:textId="77777777" w:rsidTr="00E32573">
        <w:trPr>
          <w:divId w:val="273025411"/>
        </w:trPr>
        <w:tc>
          <w:tcPr>
            <w:tcW w:w="9016" w:type="dxa"/>
          </w:tcPr>
          <w:p w14:paraId="5ECB0FF4" w14:textId="77777777" w:rsidR="00E32573" w:rsidRPr="003142F8" w:rsidRDefault="00E32573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E32573" w:rsidRPr="003142F8" w14:paraId="563CE571" w14:textId="77777777" w:rsidTr="00E32573">
        <w:trPr>
          <w:divId w:val="273025411"/>
        </w:trPr>
        <w:tc>
          <w:tcPr>
            <w:tcW w:w="9016" w:type="dxa"/>
          </w:tcPr>
          <w:p w14:paraId="5DCE8122" w14:textId="77777777" w:rsidR="00E32573" w:rsidRPr="003142F8" w:rsidRDefault="00E32573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</w:tbl>
    <w:p w14:paraId="07E985E5" w14:textId="77777777" w:rsidR="004E45F5" w:rsidRDefault="004E45F5">
      <w:pPr>
        <w:divId w:val="273025411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A44B6F2" w14:textId="70F1D0F0" w:rsidR="00D51EA4" w:rsidRDefault="004123D4">
      <w:pPr>
        <w:divId w:val="27302541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วิธีการประเมินผล 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801"/>
      </w:tblGrid>
      <w:tr w:rsidR="00E32573" w:rsidRPr="003142F8" w14:paraId="2B8DA628" w14:textId="77777777" w:rsidTr="00E32573">
        <w:trPr>
          <w:divId w:val="1286959901"/>
        </w:trPr>
        <w:tc>
          <w:tcPr>
            <w:tcW w:w="9016" w:type="dxa"/>
          </w:tcPr>
          <w:p w14:paraId="61A900B9" w14:textId="77777777" w:rsidR="00E32573" w:rsidRPr="003142F8" w:rsidRDefault="00E32573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E32573" w:rsidRPr="003142F8" w14:paraId="57A4576A" w14:textId="77777777" w:rsidTr="00E32573">
        <w:trPr>
          <w:divId w:val="1286959901"/>
        </w:trPr>
        <w:tc>
          <w:tcPr>
            <w:tcW w:w="9016" w:type="dxa"/>
          </w:tcPr>
          <w:p w14:paraId="742C040D" w14:textId="77777777" w:rsidR="00E32573" w:rsidRPr="003142F8" w:rsidRDefault="00E32573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E32573" w:rsidRPr="003142F8" w14:paraId="46C9B697" w14:textId="77777777" w:rsidTr="00E32573">
        <w:trPr>
          <w:divId w:val="1286959901"/>
        </w:trPr>
        <w:tc>
          <w:tcPr>
            <w:tcW w:w="9016" w:type="dxa"/>
          </w:tcPr>
          <w:p w14:paraId="56BA5E8A" w14:textId="77777777" w:rsidR="00E32573" w:rsidRPr="003142F8" w:rsidRDefault="00E32573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E32573" w:rsidRPr="003142F8" w14:paraId="03078BCF" w14:textId="77777777" w:rsidTr="00E32573">
        <w:trPr>
          <w:divId w:val="1286959901"/>
        </w:trPr>
        <w:tc>
          <w:tcPr>
            <w:tcW w:w="9016" w:type="dxa"/>
          </w:tcPr>
          <w:p w14:paraId="436E8C42" w14:textId="77777777" w:rsidR="00E32573" w:rsidRPr="003142F8" w:rsidRDefault="00E32573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</w:tbl>
    <w:p w14:paraId="03BCC307" w14:textId="77777777" w:rsidR="004E45F5" w:rsidRDefault="004E45F5">
      <w:pPr>
        <w:divId w:val="1286959901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69457DD" w14:textId="14FE5DBE" w:rsidR="00D51EA4" w:rsidRPr="00793381" w:rsidRDefault="004123D4">
      <w:pPr>
        <w:divId w:val="531921593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 w:rsidRPr="0079338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ผลลัพธ์การเรียนรู้ระดับหลักสูตร (</w:t>
      </w:r>
      <w:r w:rsidRPr="0079338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Program Learning Outcomes : PLOs)</w:t>
      </w:r>
      <w:r w:rsidRPr="00793381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23FB8E42" w14:textId="77777777" w:rsidR="00D51EA4" w:rsidRPr="00793381" w:rsidRDefault="004123D4">
      <w:pPr>
        <w:ind w:firstLine="709"/>
        <w:jc w:val="thaiDistribute"/>
        <w:divId w:val="531921593"/>
        <w:rPr>
          <w:rFonts w:ascii="TH SarabunPSK" w:eastAsia="Times New Roman" w:hAnsi="TH SarabunPSK" w:cs="TH SarabunPSK"/>
          <w:color w:val="000000" w:themeColor="text1"/>
          <w:spacing w:val="-12"/>
          <w:sz w:val="32"/>
          <w:szCs w:val="32"/>
          <w:cs/>
        </w:rPr>
      </w:pPr>
      <w:r w:rsidRPr="00793381">
        <w:rPr>
          <w:rFonts w:ascii="TH SarabunPSK" w:eastAsia="Times New Roman" w:hAnsi="TH SarabunPSK" w:cs="TH SarabunPSK"/>
          <w:b/>
          <w:bCs/>
          <w:color w:val="000000" w:themeColor="text1"/>
          <w:spacing w:val="-12"/>
          <w:sz w:val="32"/>
          <w:szCs w:val="32"/>
        </w:rPr>
        <w:t xml:space="preserve">PLO1 </w:t>
      </w:r>
      <w:r w:rsidRPr="00793381">
        <w:rPr>
          <w:rFonts w:ascii="TH SarabunPSK" w:eastAsia="Times New Roman" w:hAnsi="TH SarabunPSK" w:cs="TH SarabunPSK"/>
          <w:color w:val="000000" w:themeColor="text1"/>
          <w:spacing w:val="-12"/>
          <w:sz w:val="32"/>
          <w:szCs w:val="32"/>
          <w:cs/>
        </w:rPr>
        <w:t>ประยุกต์ใช้หลักการ แนวคิด ทฤษฎี ที่เกี่ยวข้องกับการบริหารธุรกิจ ในการประกอบวิชาชีพหรือการเป็นผู้ประกอบการธุรกิจชุมชน</w:t>
      </w:r>
    </w:p>
    <w:p w14:paraId="048D2CB5" w14:textId="77777777" w:rsidR="00D51EA4" w:rsidRPr="00793381" w:rsidRDefault="004123D4">
      <w:pPr>
        <w:ind w:firstLine="709"/>
        <w:jc w:val="thaiDistribute"/>
        <w:divId w:val="531921593"/>
        <w:rPr>
          <w:rFonts w:ascii="TH SarabunPSK" w:eastAsia="Times New Roman" w:hAnsi="TH SarabunPSK" w:cs="TH SarabunPSK"/>
          <w:color w:val="000000" w:themeColor="text1"/>
          <w:spacing w:val="-12"/>
          <w:sz w:val="32"/>
          <w:szCs w:val="32"/>
          <w:cs/>
        </w:rPr>
      </w:pPr>
      <w:r w:rsidRPr="00793381">
        <w:rPr>
          <w:rFonts w:ascii="TH SarabunPSK" w:eastAsia="Times New Roman" w:hAnsi="TH SarabunPSK" w:cs="TH SarabunPSK"/>
          <w:b/>
          <w:bCs/>
          <w:color w:val="000000" w:themeColor="text1"/>
          <w:spacing w:val="-12"/>
          <w:sz w:val="32"/>
          <w:szCs w:val="32"/>
        </w:rPr>
        <w:t>PLO</w:t>
      </w:r>
      <w:r w:rsidRPr="00793381">
        <w:rPr>
          <w:rFonts w:ascii="TH SarabunPSK" w:eastAsia="Times New Roman" w:hAnsi="TH SarabunPSK" w:cs="TH SarabunPSK" w:hint="cs"/>
          <w:b/>
          <w:bCs/>
          <w:color w:val="000000" w:themeColor="text1"/>
          <w:spacing w:val="-12"/>
          <w:sz w:val="32"/>
          <w:szCs w:val="32"/>
          <w:cs/>
        </w:rPr>
        <w:t>2</w:t>
      </w:r>
      <w:r w:rsidRPr="00793381">
        <w:rPr>
          <w:rFonts w:ascii="TH SarabunPSK" w:eastAsia="Times New Roman" w:hAnsi="TH SarabunPSK" w:cs="TH SarabunPSK"/>
          <w:color w:val="000000" w:themeColor="text1"/>
          <w:spacing w:val="-12"/>
          <w:sz w:val="32"/>
          <w:szCs w:val="32"/>
          <w:cs/>
        </w:rPr>
        <w:t xml:space="preserve"> ประยุกต์ใช้โปรแกรมสำเร็จรูป แพลตฟอร์มออนไลน์ และเครื่องมือสำนักงานในการจัดการสำนักงานได้</w:t>
      </w:r>
    </w:p>
    <w:p w14:paraId="36F8CE1B" w14:textId="77777777" w:rsidR="00D51EA4" w:rsidRPr="00793381" w:rsidRDefault="004123D4">
      <w:pPr>
        <w:ind w:firstLine="709"/>
        <w:jc w:val="thaiDistribute"/>
        <w:divId w:val="531921593"/>
        <w:rPr>
          <w:rFonts w:ascii="TH SarabunPSK" w:eastAsia="Times New Roman" w:hAnsi="TH SarabunPSK" w:cs="TH SarabunPSK"/>
          <w:color w:val="000000" w:themeColor="text1"/>
          <w:spacing w:val="-12"/>
          <w:sz w:val="32"/>
          <w:szCs w:val="32"/>
          <w:cs/>
        </w:rPr>
      </w:pPr>
      <w:r w:rsidRPr="00793381">
        <w:rPr>
          <w:rFonts w:ascii="TH SarabunPSK" w:eastAsia="Times New Roman" w:hAnsi="TH SarabunPSK" w:cs="TH SarabunPSK"/>
          <w:b/>
          <w:bCs/>
          <w:color w:val="000000" w:themeColor="text1"/>
          <w:spacing w:val="-12"/>
          <w:sz w:val="32"/>
          <w:szCs w:val="32"/>
        </w:rPr>
        <w:t>PLO</w:t>
      </w:r>
      <w:r w:rsidRPr="00793381">
        <w:rPr>
          <w:rFonts w:ascii="TH SarabunPSK" w:eastAsia="Times New Roman" w:hAnsi="TH SarabunPSK" w:cs="TH SarabunPSK" w:hint="cs"/>
          <w:b/>
          <w:bCs/>
          <w:color w:val="000000" w:themeColor="text1"/>
          <w:spacing w:val="-12"/>
          <w:sz w:val="32"/>
          <w:szCs w:val="32"/>
          <w:cs/>
        </w:rPr>
        <w:t>3</w:t>
      </w:r>
      <w:r w:rsidRPr="00793381">
        <w:rPr>
          <w:rFonts w:ascii="TH SarabunPSK" w:eastAsia="Times New Roman" w:hAnsi="TH SarabunPSK" w:cs="TH SarabunPSK"/>
          <w:color w:val="000000" w:themeColor="text1"/>
          <w:spacing w:val="-12"/>
          <w:sz w:val="32"/>
          <w:szCs w:val="32"/>
          <w:cs/>
        </w:rPr>
        <w:t xml:space="preserve"> ติดตั้ง บำรุงรักษา คอมพิวเตอร์และระบบเครือข่าย</w:t>
      </w:r>
    </w:p>
    <w:p w14:paraId="0207BE0D" w14:textId="77777777" w:rsidR="00D51EA4" w:rsidRPr="00793381" w:rsidRDefault="004123D4">
      <w:pPr>
        <w:ind w:firstLine="709"/>
        <w:jc w:val="thaiDistribute"/>
        <w:divId w:val="531921593"/>
        <w:rPr>
          <w:rFonts w:ascii="TH SarabunPSK" w:eastAsia="Times New Roman" w:hAnsi="TH SarabunPSK" w:cs="TH SarabunPSK"/>
          <w:color w:val="000000" w:themeColor="text1"/>
          <w:spacing w:val="-12"/>
          <w:sz w:val="32"/>
          <w:szCs w:val="32"/>
        </w:rPr>
      </w:pPr>
      <w:r w:rsidRPr="00793381">
        <w:rPr>
          <w:rFonts w:ascii="TH SarabunPSK" w:eastAsia="Times New Roman" w:hAnsi="TH SarabunPSK" w:cs="TH SarabunPSK"/>
          <w:b/>
          <w:bCs/>
          <w:color w:val="000000" w:themeColor="text1"/>
          <w:spacing w:val="-12"/>
          <w:sz w:val="32"/>
          <w:szCs w:val="32"/>
        </w:rPr>
        <w:t>PLO</w:t>
      </w:r>
      <w:r w:rsidRPr="00793381">
        <w:rPr>
          <w:rFonts w:ascii="TH SarabunPSK" w:eastAsia="Times New Roman" w:hAnsi="TH SarabunPSK" w:cs="TH SarabunPSK" w:hint="cs"/>
          <w:b/>
          <w:bCs/>
          <w:color w:val="000000" w:themeColor="text1"/>
          <w:spacing w:val="-12"/>
          <w:sz w:val="32"/>
          <w:szCs w:val="32"/>
          <w:cs/>
        </w:rPr>
        <w:t>4</w:t>
      </w:r>
      <w:r w:rsidRPr="00793381">
        <w:rPr>
          <w:rFonts w:ascii="TH SarabunPSK" w:eastAsia="Times New Roman" w:hAnsi="TH SarabunPSK" w:cs="TH SarabunPSK"/>
          <w:color w:val="000000" w:themeColor="text1"/>
          <w:spacing w:val="-12"/>
          <w:sz w:val="32"/>
          <w:szCs w:val="32"/>
          <w:cs/>
        </w:rPr>
        <w:t xml:space="preserve"> พัฒนางานกราฟิก งานมัลติมีเดีย ที่สนับสนุนงานธุรกิจ งานบนฐานทุนทางวัฒนธรรม </w:t>
      </w:r>
      <w:proofErr w:type="spellStart"/>
      <w:r w:rsidRPr="00793381">
        <w:rPr>
          <w:rFonts w:ascii="TH SarabunPSK" w:eastAsia="Times New Roman" w:hAnsi="TH SarabunPSK" w:cs="TH SarabunPSK"/>
          <w:color w:val="000000" w:themeColor="text1"/>
          <w:spacing w:val="-12"/>
          <w:sz w:val="32"/>
          <w:szCs w:val="32"/>
          <w:cs/>
        </w:rPr>
        <w:t>และอัต</w:t>
      </w:r>
      <w:proofErr w:type="spellEnd"/>
      <w:r w:rsidRPr="00793381">
        <w:rPr>
          <w:rFonts w:ascii="TH SarabunPSK" w:eastAsia="Times New Roman" w:hAnsi="TH SarabunPSK" w:cs="TH SarabunPSK"/>
          <w:color w:val="000000" w:themeColor="text1"/>
          <w:spacing w:val="-12"/>
          <w:sz w:val="32"/>
          <w:szCs w:val="32"/>
          <w:cs/>
        </w:rPr>
        <w:t xml:space="preserve">ลักษณ์ชุมชน </w:t>
      </w:r>
    </w:p>
    <w:p w14:paraId="7E129CD6" w14:textId="77777777" w:rsidR="00D51EA4" w:rsidRPr="00793381" w:rsidRDefault="004123D4">
      <w:pPr>
        <w:ind w:firstLine="709"/>
        <w:jc w:val="thaiDistribute"/>
        <w:divId w:val="531921593"/>
        <w:rPr>
          <w:rFonts w:ascii="TH SarabunPSK" w:eastAsia="Times New Roman" w:hAnsi="TH SarabunPSK" w:cs="TH SarabunPSK"/>
          <w:color w:val="000000" w:themeColor="text1"/>
          <w:spacing w:val="-12"/>
          <w:sz w:val="32"/>
          <w:szCs w:val="32"/>
        </w:rPr>
      </w:pPr>
      <w:r w:rsidRPr="00793381">
        <w:rPr>
          <w:rFonts w:ascii="TH SarabunPSK" w:eastAsia="Times New Roman" w:hAnsi="TH SarabunPSK" w:cs="TH SarabunPSK"/>
          <w:b/>
          <w:bCs/>
          <w:color w:val="000000" w:themeColor="text1"/>
          <w:spacing w:val="-12"/>
          <w:sz w:val="32"/>
          <w:szCs w:val="32"/>
        </w:rPr>
        <w:t>PLO</w:t>
      </w:r>
      <w:r w:rsidRPr="00793381">
        <w:rPr>
          <w:rFonts w:ascii="TH SarabunPSK" w:eastAsia="Times New Roman" w:hAnsi="TH SarabunPSK" w:cs="TH SarabunPSK" w:hint="cs"/>
          <w:b/>
          <w:bCs/>
          <w:color w:val="000000" w:themeColor="text1"/>
          <w:spacing w:val="-12"/>
          <w:sz w:val="32"/>
          <w:szCs w:val="32"/>
          <w:cs/>
        </w:rPr>
        <w:t>5</w:t>
      </w:r>
      <w:r w:rsidRPr="00793381">
        <w:rPr>
          <w:rFonts w:ascii="TH SarabunPSK" w:eastAsia="Times New Roman" w:hAnsi="TH SarabunPSK" w:cs="TH SarabunPSK"/>
          <w:color w:val="000000" w:themeColor="text1"/>
          <w:spacing w:val="-12"/>
          <w:sz w:val="32"/>
          <w:szCs w:val="32"/>
          <w:cs/>
        </w:rPr>
        <w:t xml:space="preserve"> พัฒนาระบบฐานข้อมูล ระบบสารสนเทศ และการจัดการตลาดออนไลน์ด้วย เทคโนโลยี</w:t>
      </w:r>
      <w:proofErr w:type="spellStart"/>
      <w:r w:rsidRPr="00793381">
        <w:rPr>
          <w:rFonts w:ascii="TH SarabunPSK" w:eastAsia="Times New Roman" w:hAnsi="TH SarabunPSK" w:cs="TH SarabunPSK"/>
          <w:color w:val="000000" w:themeColor="text1"/>
          <w:spacing w:val="-12"/>
          <w:sz w:val="32"/>
          <w:szCs w:val="32"/>
          <w:cs/>
        </w:rPr>
        <w:t>ดิจิทัล</w:t>
      </w:r>
      <w:proofErr w:type="spellEnd"/>
      <w:r w:rsidRPr="00793381">
        <w:rPr>
          <w:rFonts w:ascii="TH SarabunPSK" w:eastAsia="Times New Roman" w:hAnsi="TH SarabunPSK" w:cs="TH SarabunPSK"/>
          <w:color w:val="000000" w:themeColor="text1"/>
          <w:spacing w:val="-12"/>
          <w:sz w:val="32"/>
          <w:szCs w:val="32"/>
          <w:cs/>
        </w:rPr>
        <w:t xml:space="preserve">เพื่องานธุรกิจชุมชน </w:t>
      </w:r>
    </w:p>
    <w:p w14:paraId="2B17ACB7" w14:textId="77777777" w:rsidR="00D51EA4" w:rsidRPr="00793381" w:rsidRDefault="004123D4">
      <w:pPr>
        <w:ind w:firstLine="709"/>
        <w:jc w:val="thaiDistribute"/>
        <w:divId w:val="531921593"/>
        <w:rPr>
          <w:rFonts w:ascii="TH SarabunPSK" w:eastAsia="Times New Roman" w:hAnsi="TH SarabunPSK" w:cs="TH SarabunPSK"/>
          <w:color w:val="000000" w:themeColor="text1"/>
          <w:spacing w:val="-12"/>
          <w:sz w:val="32"/>
          <w:szCs w:val="32"/>
          <w:cs/>
        </w:rPr>
      </w:pPr>
      <w:r w:rsidRPr="00793381">
        <w:rPr>
          <w:rFonts w:ascii="TH SarabunPSK" w:eastAsia="Times New Roman" w:hAnsi="TH SarabunPSK" w:cs="TH SarabunPSK"/>
          <w:b/>
          <w:bCs/>
          <w:color w:val="000000" w:themeColor="text1"/>
          <w:spacing w:val="-12"/>
          <w:sz w:val="32"/>
          <w:szCs w:val="32"/>
        </w:rPr>
        <w:t>PLO</w:t>
      </w:r>
      <w:r w:rsidRPr="00793381">
        <w:rPr>
          <w:rFonts w:ascii="TH SarabunPSK" w:eastAsia="Times New Roman" w:hAnsi="TH SarabunPSK" w:cs="TH SarabunPSK" w:hint="cs"/>
          <w:b/>
          <w:bCs/>
          <w:color w:val="000000" w:themeColor="text1"/>
          <w:spacing w:val="-12"/>
          <w:sz w:val="32"/>
          <w:szCs w:val="32"/>
          <w:cs/>
        </w:rPr>
        <w:t>6</w:t>
      </w:r>
      <w:r w:rsidRPr="00793381">
        <w:rPr>
          <w:rFonts w:ascii="TH SarabunPSK" w:eastAsia="Times New Roman" w:hAnsi="TH SarabunPSK" w:cs="TH SarabunPSK"/>
          <w:color w:val="000000" w:themeColor="text1"/>
          <w:spacing w:val="-12"/>
          <w:sz w:val="32"/>
          <w:szCs w:val="32"/>
          <w:cs/>
        </w:rPr>
        <w:t xml:space="preserve"> แสดงออกถึงความเป็นพลเมือง</w:t>
      </w:r>
      <w:proofErr w:type="spellStart"/>
      <w:r w:rsidRPr="00793381">
        <w:rPr>
          <w:rFonts w:ascii="TH SarabunPSK" w:eastAsia="Times New Roman" w:hAnsi="TH SarabunPSK" w:cs="TH SarabunPSK"/>
          <w:color w:val="000000" w:themeColor="text1"/>
          <w:spacing w:val="-12"/>
          <w:sz w:val="32"/>
          <w:szCs w:val="32"/>
          <w:cs/>
        </w:rPr>
        <w:t>ดิจิทัล</w:t>
      </w:r>
      <w:proofErr w:type="spellEnd"/>
      <w:r w:rsidRPr="00793381">
        <w:rPr>
          <w:rFonts w:ascii="TH SarabunPSK" w:eastAsia="Times New Roman" w:hAnsi="TH SarabunPSK" w:cs="TH SarabunPSK"/>
          <w:color w:val="000000" w:themeColor="text1"/>
          <w:spacing w:val="-12"/>
          <w:sz w:val="32"/>
          <w:szCs w:val="32"/>
          <w:cs/>
        </w:rPr>
        <w:t xml:space="preserve"> ยึดมั่นในคุณธรรม จริยธรรม ในการประกอบวิชาชีพ</w:t>
      </w:r>
    </w:p>
    <w:p w14:paraId="4649B355" w14:textId="77777777" w:rsidR="00D51EA4" w:rsidRDefault="004123D4">
      <w:pPr>
        <w:ind w:firstLine="709"/>
        <w:jc w:val="thaiDistribute"/>
        <w:divId w:val="531921593"/>
        <w:rPr>
          <w:rFonts w:ascii="TH SarabunPSK" w:eastAsia="Times New Roman" w:hAnsi="TH SarabunPSK" w:cs="TH SarabunPSK"/>
          <w:b/>
          <w:bCs/>
          <w:color w:val="000000" w:themeColor="text1"/>
          <w:spacing w:val="-12"/>
          <w:sz w:val="32"/>
          <w:szCs w:val="32"/>
        </w:rPr>
      </w:pPr>
      <w:r w:rsidRPr="00793381">
        <w:rPr>
          <w:rFonts w:ascii="TH SarabunPSK" w:eastAsia="Times New Roman" w:hAnsi="TH SarabunPSK" w:cs="TH SarabunPSK"/>
          <w:b/>
          <w:bCs/>
          <w:color w:val="000000" w:themeColor="text1"/>
          <w:spacing w:val="-12"/>
          <w:sz w:val="32"/>
          <w:szCs w:val="32"/>
        </w:rPr>
        <w:t>PLO</w:t>
      </w:r>
      <w:r w:rsidRPr="00793381">
        <w:rPr>
          <w:rFonts w:ascii="TH SarabunPSK" w:eastAsia="Times New Roman" w:hAnsi="TH SarabunPSK" w:cs="TH SarabunPSK" w:hint="cs"/>
          <w:b/>
          <w:bCs/>
          <w:color w:val="000000" w:themeColor="text1"/>
          <w:spacing w:val="-12"/>
          <w:sz w:val="32"/>
          <w:szCs w:val="32"/>
          <w:cs/>
        </w:rPr>
        <w:t>7</w:t>
      </w:r>
      <w:r w:rsidRPr="00793381">
        <w:rPr>
          <w:rFonts w:ascii="TH SarabunPSK" w:eastAsia="Times New Roman" w:hAnsi="TH SarabunPSK" w:cs="TH SarabunPSK"/>
          <w:color w:val="000000" w:themeColor="text1"/>
          <w:spacing w:val="-12"/>
          <w:sz w:val="32"/>
          <w:szCs w:val="32"/>
          <w:cs/>
        </w:rPr>
        <w:t xml:space="preserve"> แสดงออกถึงบุคลิกภาพที่ดี มีจิตบริการ ทำงานเป็นทีม และใช้ภาษาในการสื่อสารได้อย่างเหมาะสม</w:t>
      </w:r>
    </w:p>
    <w:p w14:paraId="7000B521" w14:textId="77777777" w:rsidR="00793381" w:rsidRDefault="00793381" w:rsidP="00793381">
      <w:pPr>
        <w:ind w:firstLine="709"/>
        <w:jc w:val="thaiDistribute"/>
        <w:divId w:val="531921593"/>
        <w:rPr>
          <w:rFonts w:ascii="TH SarabunPSK" w:eastAsia="Times New Roman" w:hAnsi="TH SarabunPSK" w:cs="TH SarabunPSK"/>
          <w:b/>
          <w:bCs/>
          <w:color w:val="000000" w:themeColor="text1"/>
          <w:spacing w:val="-12"/>
          <w:sz w:val="32"/>
          <w:szCs w:val="32"/>
        </w:rPr>
      </w:pPr>
      <w:r w:rsidRPr="00793381">
        <w:rPr>
          <w:rFonts w:ascii="TH SarabunPSK" w:eastAsia="Times New Roman" w:hAnsi="TH SarabunPSK" w:cs="TH SarabunPSK"/>
          <w:b/>
          <w:bCs/>
          <w:color w:val="000000" w:themeColor="text1"/>
          <w:spacing w:val="-12"/>
          <w:sz w:val="32"/>
          <w:szCs w:val="32"/>
        </w:rPr>
        <w:t>PLO8</w:t>
      </w:r>
      <w:r w:rsidRPr="00793381">
        <w:rPr>
          <w:rFonts w:ascii="TH SarabunPSK" w:eastAsia="Times New Roman" w:hAnsi="TH SarabunPSK" w:cs="TH SarabunPSK"/>
          <w:b/>
          <w:bCs/>
          <w:color w:val="000000" w:themeColor="text1"/>
          <w:spacing w:val="-12"/>
          <w:sz w:val="32"/>
          <w:szCs w:val="32"/>
          <w:cs/>
        </w:rPr>
        <w:t xml:space="preserve"> </w:t>
      </w:r>
      <w:r w:rsidRPr="00793381">
        <w:rPr>
          <w:rFonts w:ascii="TH SarabunPSK" w:eastAsia="Times New Roman" w:hAnsi="TH SarabunPSK" w:cs="TH SarabunPSK"/>
          <w:color w:val="000000" w:themeColor="text1"/>
          <w:spacing w:val="-12"/>
          <w:sz w:val="32"/>
          <w:szCs w:val="32"/>
          <w:cs/>
        </w:rPr>
        <w:t>แสดงพฤติกรรมคุณธรรม จริยธรรม ระเบียบวินัย รู้หน้าที่ในการท าหน้าที่ผู้ดูแลเด็กปฐมวัย</w:t>
      </w:r>
    </w:p>
    <w:p w14:paraId="0F2ED0B8" w14:textId="663197C4" w:rsidR="00793381" w:rsidRPr="00793381" w:rsidRDefault="00793381" w:rsidP="00793381">
      <w:pPr>
        <w:ind w:firstLine="709"/>
        <w:jc w:val="thaiDistribute"/>
        <w:divId w:val="531921593"/>
        <w:rPr>
          <w:rFonts w:ascii="TH SarabunPSK" w:eastAsia="Times New Roman" w:hAnsi="TH SarabunPSK" w:cs="TH SarabunPSK" w:hint="cs"/>
          <w:b/>
          <w:bCs/>
          <w:color w:val="000000" w:themeColor="text1"/>
          <w:spacing w:val="-12"/>
          <w:sz w:val="32"/>
          <w:szCs w:val="32"/>
          <w:cs/>
        </w:rPr>
      </w:pPr>
      <w:r w:rsidRPr="00793381">
        <w:rPr>
          <w:rFonts w:ascii="TH SarabunPSK" w:eastAsia="Times New Roman" w:hAnsi="TH SarabunPSK" w:cs="TH SarabunPSK"/>
          <w:b/>
          <w:bCs/>
          <w:color w:val="000000" w:themeColor="text1"/>
          <w:spacing w:val="-12"/>
          <w:sz w:val="32"/>
          <w:szCs w:val="32"/>
        </w:rPr>
        <w:t xml:space="preserve">PLO9 </w:t>
      </w:r>
      <w:r w:rsidRPr="00793381">
        <w:rPr>
          <w:rFonts w:ascii="TH SarabunPSK" w:eastAsia="Times New Roman" w:hAnsi="TH SarabunPSK" w:cs="TH SarabunPSK"/>
          <w:color w:val="000000" w:themeColor="text1"/>
          <w:spacing w:val="-12"/>
          <w:sz w:val="32"/>
          <w:szCs w:val="32"/>
          <w:cs/>
        </w:rPr>
        <w:t>ครองตนในการเป็นแบบอย่างที่ดี แสดงออกซึ่งความรัก ความปรารถนาและเกิดทัศนคติที่ดีใน</w:t>
      </w:r>
    </w:p>
    <w:p w14:paraId="1471AF54" w14:textId="77777777" w:rsidR="00D51EA4" w:rsidRDefault="00D51EA4">
      <w:pPr>
        <w:divId w:val="531921593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5CD6E585" w14:textId="77777777" w:rsidR="00793381" w:rsidRDefault="00793381">
      <w:pPr>
        <w:divId w:val="531921593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3B3009B7" w14:textId="77777777" w:rsidR="00793381" w:rsidRDefault="00793381">
      <w:pPr>
        <w:divId w:val="531921593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3CF1889F" w14:textId="77777777" w:rsidR="00793381" w:rsidRDefault="00793381">
      <w:pPr>
        <w:divId w:val="531921593"/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</w:pPr>
    </w:p>
    <w:tbl>
      <w:tblPr>
        <w:tblW w:w="5813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4240"/>
        <w:gridCol w:w="10"/>
        <w:gridCol w:w="568"/>
        <w:gridCol w:w="10"/>
        <w:gridCol w:w="568"/>
        <w:gridCol w:w="10"/>
        <w:gridCol w:w="568"/>
        <w:gridCol w:w="10"/>
        <w:gridCol w:w="568"/>
        <w:gridCol w:w="10"/>
        <w:gridCol w:w="568"/>
        <w:gridCol w:w="10"/>
        <w:gridCol w:w="568"/>
        <w:gridCol w:w="10"/>
        <w:gridCol w:w="568"/>
        <w:gridCol w:w="10"/>
        <w:gridCol w:w="568"/>
        <w:gridCol w:w="10"/>
        <w:gridCol w:w="572"/>
        <w:gridCol w:w="6"/>
      </w:tblGrid>
      <w:tr w:rsidR="00793381" w:rsidRPr="00793381" w14:paraId="16369B72" w14:textId="264E1FB6" w:rsidTr="00793381">
        <w:trPr>
          <w:divId w:val="531921593"/>
          <w:tblHeader/>
        </w:trPr>
        <w:tc>
          <w:tcPr>
            <w:tcW w:w="2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14:paraId="685FEF1F" w14:textId="77777777" w:rsidR="00793381" w:rsidRPr="00793381" w:rsidRDefault="00793381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2"/>
              </w:rPr>
            </w:pPr>
            <w:r w:rsidRPr="00793381">
              <w:rPr>
                <w:rFonts w:ascii="TH SarabunPSK" w:eastAsia="Calibri" w:hAnsi="TH SarabunPSK" w:cs="TH SarabunPSK"/>
                <w:b/>
                <w:bCs/>
                <w:color w:val="000000" w:themeColor="text1"/>
                <w:szCs w:val="24"/>
                <w:cs/>
              </w:rPr>
              <w:lastRenderedPageBreak/>
              <w:t xml:space="preserve">ผลลัพธ์การเรียนรู้ระดับรายวิชา 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43656EA6" w14:textId="77777777" w:rsidR="00793381" w:rsidRPr="00793381" w:rsidRDefault="00793381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793381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2"/>
                <w:szCs w:val="22"/>
              </w:rPr>
              <w:t>PLO1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2552AFD9" w14:textId="77777777" w:rsidR="00793381" w:rsidRPr="00793381" w:rsidRDefault="00793381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793381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2"/>
                <w:szCs w:val="22"/>
              </w:rPr>
              <w:t>PLO2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7030CDA1" w14:textId="77777777" w:rsidR="00793381" w:rsidRPr="00793381" w:rsidRDefault="00793381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793381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2"/>
                <w:szCs w:val="22"/>
              </w:rPr>
              <w:t>PLO3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1B4D835D" w14:textId="77777777" w:rsidR="00793381" w:rsidRPr="00793381" w:rsidRDefault="00793381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793381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2"/>
                <w:szCs w:val="22"/>
              </w:rPr>
              <w:t>PLO4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7B55397" w14:textId="77777777" w:rsidR="00793381" w:rsidRPr="00793381" w:rsidRDefault="00793381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793381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2"/>
                <w:szCs w:val="22"/>
              </w:rPr>
              <w:t>PLO5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5254824C" w14:textId="77777777" w:rsidR="00793381" w:rsidRPr="00793381" w:rsidRDefault="00793381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793381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2"/>
                <w:szCs w:val="22"/>
              </w:rPr>
              <w:t>PLO6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F179187" w14:textId="77777777" w:rsidR="00793381" w:rsidRPr="00793381" w:rsidRDefault="00793381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793381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2"/>
                <w:szCs w:val="22"/>
              </w:rPr>
              <w:t>PLO7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6A0811A" w14:textId="533F753D" w:rsidR="00793381" w:rsidRPr="00793381" w:rsidRDefault="00793381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793381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2"/>
                <w:szCs w:val="22"/>
              </w:rPr>
              <w:t>PLO8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E235240" w14:textId="3895A1CB" w:rsidR="00793381" w:rsidRPr="00793381" w:rsidRDefault="00793381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793381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2"/>
                <w:szCs w:val="22"/>
              </w:rPr>
              <w:t>PLO9</w:t>
            </w:r>
          </w:p>
        </w:tc>
      </w:tr>
      <w:tr w:rsidR="00793381" w:rsidRPr="00793381" w14:paraId="14DF72AE" w14:textId="4C171F84" w:rsidTr="00793381">
        <w:trPr>
          <w:gridAfter w:val="1"/>
          <w:divId w:val="531921593"/>
          <w:wAfter w:w="3" w:type="pct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F62F1E" w14:textId="6F288EF9" w:rsidR="00793381" w:rsidRPr="00793381" w:rsidRDefault="00793381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2"/>
                <w:highlight w:val="yellow"/>
              </w:rPr>
            </w:pPr>
            <w:proofErr w:type="spellStart"/>
            <w:r w:rsidRPr="00793381">
              <w:rPr>
                <w:rFonts w:ascii="TH SarabunPSK" w:eastAsia="Sarabun" w:hAnsi="TH SarabunPSK" w:cs="TH SarabunPSK"/>
                <w:b/>
                <w:bCs/>
                <w:color w:val="000000" w:themeColor="text1"/>
                <w:cs/>
              </w:rPr>
              <w:t>พป</w:t>
            </w:r>
            <w:proofErr w:type="spellEnd"/>
            <w:r w:rsidRPr="00793381">
              <w:rPr>
                <w:rFonts w:ascii="TH SarabunPSK" w:eastAsia="Sarabun" w:hAnsi="TH SarabunPSK" w:cs="TH SarabunPSK"/>
                <w:b/>
                <w:bCs/>
                <w:color w:val="000000" w:themeColor="text1"/>
                <w:cs/>
              </w:rPr>
              <w:t xml:space="preserve"> 0110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7A6F69" w14:textId="1F3BAD46" w:rsidR="00793381" w:rsidRPr="00793381" w:rsidRDefault="00793381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2"/>
              </w:rPr>
            </w:pPr>
            <w:r w:rsidRPr="00793381">
              <w:rPr>
                <w:rFonts w:ascii="TH SarabunPSK" w:eastAsia="Sarabun" w:hAnsi="TH SarabunPSK" w:cs="TH SarabunPSK"/>
                <w:b/>
                <w:bCs/>
                <w:color w:val="000000" w:themeColor="text1"/>
                <w:cs/>
              </w:rPr>
              <w:t>สุขอนามัยเด็กปฐมวัย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10DCFE" w14:textId="77777777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FAF1E9" w14:textId="77777777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1F583A" w14:textId="77777777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888815" w14:textId="77777777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D94D64" w14:textId="77777777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7AE547" w14:textId="77777777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BA8725" w14:textId="77777777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712BC0" w14:textId="77777777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20E29F" w14:textId="5685789E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</w:tr>
      <w:tr w:rsidR="00793381" w:rsidRPr="00793381" w14:paraId="105420C5" w14:textId="3EA2B52B" w:rsidTr="00793381">
        <w:trPr>
          <w:gridAfter w:val="1"/>
          <w:divId w:val="531921593"/>
          <w:wAfter w:w="3" w:type="pct"/>
        </w:trPr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47B0" w14:textId="77777777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AE56" w14:textId="77777777" w:rsidR="00793381" w:rsidRPr="00793381" w:rsidRDefault="00793381" w:rsidP="00793381">
            <w:pPr>
              <w:rPr>
                <w:rFonts w:ascii="TH SarabunPSK" w:eastAsia="Sarabun" w:hAnsi="TH SarabunPSK" w:cs="TH SarabunPSK"/>
                <w:color w:val="000000" w:themeColor="text1"/>
              </w:rPr>
            </w:pPr>
            <w:r w:rsidRPr="00793381">
              <w:rPr>
                <w:rFonts w:ascii="TH SarabunPSK" w:eastAsia="Sarabun" w:hAnsi="TH SarabunPSK" w:cs="TH SarabunPSK"/>
                <w:color w:val="000000" w:themeColor="text1"/>
              </w:rPr>
              <w:t>CLO 1</w:t>
            </w:r>
            <w:r w:rsidRPr="00793381">
              <w:rPr>
                <w:rFonts w:ascii="TH SarabunPSK" w:eastAsia="Sarabun" w:hAnsi="TH SarabunPSK" w:cs="TH SarabunPSK"/>
                <w:color w:val="000000" w:themeColor="text1"/>
                <w:cs/>
              </w:rPr>
              <w:t xml:space="preserve"> อธิบายหลักการดูแลสุขภาพอนามัยของเด็ก</w:t>
            </w:r>
          </w:p>
          <w:p w14:paraId="6DD100A4" w14:textId="77777777" w:rsidR="00793381" w:rsidRPr="00793381" w:rsidRDefault="00793381" w:rsidP="00793381">
            <w:pPr>
              <w:rPr>
                <w:rFonts w:ascii="TH SarabunPSK" w:eastAsia="Sarabun" w:hAnsi="TH SarabunPSK" w:cs="TH SarabunPSK"/>
                <w:color w:val="000000" w:themeColor="text1"/>
              </w:rPr>
            </w:pPr>
            <w:r w:rsidRPr="00793381">
              <w:rPr>
                <w:rFonts w:ascii="TH SarabunPSK" w:eastAsia="Sarabun" w:hAnsi="TH SarabunPSK" w:cs="TH SarabunPSK"/>
                <w:color w:val="000000" w:themeColor="text1"/>
                <w:cs/>
              </w:rPr>
              <w:t>ปฐมวัย โภชนาการทันตก</w:t>
            </w:r>
            <w:proofErr w:type="spellStart"/>
            <w:r w:rsidRPr="00793381">
              <w:rPr>
                <w:rFonts w:ascii="TH SarabunPSK" w:eastAsia="Sarabun" w:hAnsi="TH SarabunPSK" w:cs="TH SarabunPSK"/>
                <w:color w:val="000000" w:themeColor="text1"/>
                <w:cs/>
              </w:rPr>
              <w:t>รรม</w:t>
            </w:r>
            <w:proofErr w:type="spellEnd"/>
            <w:r w:rsidRPr="00793381">
              <w:rPr>
                <w:rFonts w:ascii="TH SarabunPSK" w:eastAsia="Sarabun" w:hAnsi="TH SarabunPSK" w:cs="TH SarabunPSK"/>
                <w:color w:val="000000" w:themeColor="text1"/>
                <w:cs/>
              </w:rPr>
              <w:t xml:space="preserve"> การสร้างสุขนิสัยที่ดีใน</w:t>
            </w:r>
          </w:p>
          <w:p w14:paraId="061286E6" w14:textId="77777777" w:rsidR="00793381" w:rsidRPr="00793381" w:rsidRDefault="00793381" w:rsidP="00793381">
            <w:pPr>
              <w:rPr>
                <w:rFonts w:ascii="TH SarabunPSK" w:eastAsia="Sarabun" w:hAnsi="TH SarabunPSK" w:cs="TH SarabunPSK"/>
                <w:color w:val="000000" w:themeColor="text1"/>
              </w:rPr>
            </w:pPr>
            <w:r w:rsidRPr="00793381">
              <w:rPr>
                <w:rFonts w:ascii="TH SarabunPSK" w:eastAsia="Sarabun" w:hAnsi="TH SarabunPSK" w:cs="TH SarabunPSK"/>
                <w:color w:val="000000" w:themeColor="text1"/>
                <w:cs/>
              </w:rPr>
              <w:t>การดูแลตนเอง การปฐมพยาบาลเบื้องต้น การเรียนรู้</w:t>
            </w:r>
          </w:p>
          <w:p w14:paraId="0FCDC7A6" w14:textId="77777777" w:rsidR="00793381" w:rsidRPr="00793381" w:rsidRDefault="00793381" w:rsidP="00793381">
            <w:pPr>
              <w:rPr>
                <w:rFonts w:ascii="TH SarabunPSK" w:eastAsia="Sarabun" w:hAnsi="TH SarabunPSK" w:cs="TH SarabunPSK"/>
                <w:color w:val="000000" w:themeColor="text1"/>
              </w:rPr>
            </w:pPr>
            <w:r w:rsidRPr="00793381">
              <w:rPr>
                <w:rFonts w:ascii="TH SarabunPSK" w:eastAsia="Sarabun" w:hAnsi="TH SarabunPSK" w:cs="TH SarabunPSK"/>
                <w:color w:val="000000" w:themeColor="text1"/>
                <w:cs/>
              </w:rPr>
              <w:t>และการป้องกันโรคระบาด โรคในวัยเด็ก การป้องกัน</w:t>
            </w:r>
          </w:p>
          <w:p w14:paraId="25AE19E9" w14:textId="6470F794" w:rsidR="00793381" w:rsidRPr="00793381" w:rsidRDefault="00793381" w:rsidP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  <w:r w:rsidRPr="00793381">
              <w:rPr>
                <w:rFonts w:ascii="TH SarabunPSK" w:eastAsia="Sarabun" w:hAnsi="TH SarabunPSK" w:cs="TH SarabunPSK"/>
                <w:color w:val="000000" w:themeColor="text1"/>
                <w:cs/>
              </w:rPr>
              <w:t>การเกิดอุบัติเหตุและอุบัติภัยในเด็กปฐมวัย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B37F" w14:textId="768013B3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  <w:r w:rsidRPr="00793381">
              <w:rPr>
                <w:rFonts w:ascii="Segoe UI Symbol" w:eastAsia="Wingdings 2" w:hAnsi="Segoe UI Symbol" w:cs="Segoe UI Symbol"/>
                <w:b/>
                <w:color w:val="000000" w:themeColor="text1"/>
              </w:rPr>
              <w:t>✓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DD49" w14:textId="77777777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24AA" w14:textId="77777777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8438" w14:textId="77777777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38EE" w14:textId="671046FC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BB1B" w14:textId="77777777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E0F1" w14:textId="77777777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3083" w14:textId="77777777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106F" w14:textId="65A8433C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</w:tr>
      <w:tr w:rsidR="00793381" w:rsidRPr="00793381" w14:paraId="5716D5E4" w14:textId="273C35B0" w:rsidTr="00793381">
        <w:trPr>
          <w:gridAfter w:val="1"/>
          <w:divId w:val="531921593"/>
          <w:wAfter w:w="3" w:type="pct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E748" w14:textId="77777777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EBD7" w14:textId="77777777" w:rsidR="00793381" w:rsidRPr="00793381" w:rsidRDefault="00793381" w:rsidP="00793381">
            <w:pPr>
              <w:rPr>
                <w:rFonts w:ascii="TH SarabunPSK" w:eastAsia="Sarabun" w:hAnsi="TH SarabunPSK" w:cs="TH SarabunPSK"/>
                <w:color w:val="000000" w:themeColor="text1"/>
              </w:rPr>
            </w:pPr>
            <w:r w:rsidRPr="00793381">
              <w:rPr>
                <w:rFonts w:ascii="TH SarabunPSK" w:eastAsia="Sarabun" w:hAnsi="TH SarabunPSK" w:cs="TH SarabunPSK"/>
                <w:color w:val="000000" w:themeColor="text1"/>
              </w:rPr>
              <w:t>CLO 2</w:t>
            </w:r>
            <w:r w:rsidRPr="00793381">
              <w:rPr>
                <w:rFonts w:ascii="TH SarabunPSK" w:eastAsia="Sarabun" w:hAnsi="TH SarabunPSK" w:cs="TH SarabunPSK"/>
                <w:color w:val="000000" w:themeColor="text1"/>
                <w:cs/>
              </w:rPr>
              <w:t xml:space="preserve"> ปฏิบัติงานโภชนาการ</w:t>
            </w:r>
            <w:proofErr w:type="spellStart"/>
            <w:r w:rsidRPr="00793381">
              <w:rPr>
                <w:rFonts w:ascii="TH SarabunPSK" w:eastAsia="Sarabun" w:hAnsi="TH SarabunPSK" w:cs="TH SarabunPSK"/>
                <w:color w:val="000000" w:themeColor="text1"/>
                <w:cs/>
              </w:rPr>
              <w:t>สําหรับ</w:t>
            </w:r>
            <w:proofErr w:type="spellEnd"/>
            <w:r w:rsidRPr="00793381">
              <w:rPr>
                <w:rFonts w:ascii="TH SarabunPSK" w:eastAsia="Sarabun" w:hAnsi="TH SarabunPSK" w:cs="TH SarabunPSK"/>
                <w:color w:val="000000" w:themeColor="text1"/>
                <w:cs/>
              </w:rPr>
              <w:t xml:space="preserve">เด็กปฐมวัย </w:t>
            </w:r>
            <w:proofErr w:type="spellStart"/>
            <w:r w:rsidRPr="00793381">
              <w:rPr>
                <w:rFonts w:ascii="TH SarabunPSK" w:eastAsia="Sarabun" w:hAnsi="TH SarabunPSK" w:cs="TH SarabunPSK"/>
                <w:color w:val="000000" w:themeColor="text1"/>
                <w:cs/>
              </w:rPr>
              <w:t>จัดทํา</w:t>
            </w:r>
            <w:proofErr w:type="spellEnd"/>
          </w:p>
          <w:p w14:paraId="0DAA7419" w14:textId="25087AB0" w:rsidR="00793381" w:rsidRPr="00793381" w:rsidRDefault="00793381" w:rsidP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  <w:r w:rsidRPr="00793381">
              <w:rPr>
                <w:rFonts w:ascii="TH SarabunPSK" w:eastAsia="Sarabun" w:hAnsi="TH SarabunPSK" w:cs="TH SarabunPSK"/>
                <w:color w:val="000000" w:themeColor="text1"/>
                <w:cs/>
              </w:rPr>
              <w:t>รายการอาหาร</w:t>
            </w:r>
            <w:proofErr w:type="spellStart"/>
            <w:r w:rsidRPr="00793381">
              <w:rPr>
                <w:rFonts w:ascii="TH SarabunPSK" w:eastAsia="Sarabun" w:hAnsi="TH SarabunPSK" w:cs="TH SarabunPSK"/>
                <w:color w:val="000000" w:themeColor="text1"/>
                <w:cs/>
              </w:rPr>
              <w:t>สําหรับ</w:t>
            </w:r>
            <w:proofErr w:type="spellEnd"/>
            <w:r w:rsidRPr="00793381">
              <w:rPr>
                <w:rFonts w:ascii="TH SarabunPSK" w:eastAsia="Sarabun" w:hAnsi="TH SarabunPSK" w:cs="TH SarabunPSK"/>
                <w:color w:val="000000" w:themeColor="text1"/>
                <w:cs/>
              </w:rPr>
              <w:t>เด็ก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ACBC" w14:textId="77777777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9758" w14:textId="77777777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CB" w14:textId="77777777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A06A" w14:textId="77777777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DEA9" w14:textId="532BBA30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D3FB" w14:textId="4F929F99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  <w:r w:rsidRPr="00793381">
              <w:rPr>
                <w:rFonts w:ascii="Segoe UI Symbol" w:eastAsia="Wingdings 2" w:hAnsi="Segoe UI Symbol" w:cs="Segoe UI Symbol"/>
                <w:b/>
                <w:color w:val="000000" w:themeColor="text1"/>
              </w:rPr>
              <w:t>✓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352D" w14:textId="77777777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920" w14:textId="77777777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5FBB" w14:textId="37D9D1A8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</w:tr>
      <w:tr w:rsidR="00793381" w:rsidRPr="00793381" w14:paraId="4CDA8320" w14:textId="13395BA8" w:rsidTr="00793381">
        <w:trPr>
          <w:gridAfter w:val="1"/>
          <w:divId w:val="531921593"/>
          <w:wAfter w:w="3" w:type="pct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5DCD" w14:textId="77777777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5060" w14:textId="0311E0F0" w:rsidR="00793381" w:rsidRPr="00793381" w:rsidRDefault="00793381" w:rsidP="00793381">
            <w:pPr>
              <w:rPr>
                <w:rFonts w:ascii="TH SarabunPSK" w:eastAsia="Sarabun" w:hAnsi="TH SarabunPSK" w:cs="TH SarabunPSK"/>
                <w:color w:val="000000" w:themeColor="text1"/>
              </w:rPr>
            </w:pPr>
            <w:r w:rsidRPr="00793381">
              <w:rPr>
                <w:rFonts w:ascii="TH SarabunPSK" w:eastAsia="Sarabun" w:hAnsi="TH SarabunPSK" w:cs="TH SarabunPSK"/>
                <w:color w:val="000000" w:themeColor="text1"/>
              </w:rPr>
              <w:t>CLO 3</w:t>
            </w:r>
            <w:r w:rsidRPr="00793381">
              <w:rPr>
                <w:rFonts w:ascii="TH SarabunPSK" w:eastAsia="Sarabun" w:hAnsi="TH SarabunPSK" w:cs="TH SarabunPSK"/>
                <w:color w:val="000000" w:themeColor="text1"/>
                <w:cs/>
              </w:rPr>
              <w:t xml:space="preserve"> ปฏิบัติงานทันตก</w:t>
            </w:r>
            <w:proofErr w:type="spellStart"/>
            <w:r w:rsidRPr="00793381">
              <w:rPr>
                <w:rFonts w:ascii="TH SarabunPSK" w:eastAsia="Sarabun" w:hAnsi="TH SarabunPSK" w:cs="TH SarabunPSK"/>
                <w:color w:val="000000" w:themeColor="text1"/>
                <w:cs/>
              </w:rPr>
              <w:t>รรม</w:t>
            </w:r>
            <w:proofErr w:type="spellEnd"/>
            <w:r w:rsidRPr="00793381">
              <w:rPr>
                <w:rFonts w:ascii="TH SarabunPSK" w:eastAsia="Sarabun" w:hAnsi="TH SarabunPSK" w:cs="TH SarabunPSK"/>
                <w:color w:val="000000" w:themeColor="text1"/>
                <w:cs/>
              </w:rPr>
              <w:t xml:space="preserve"> การสร้างสุขนิสัยที่ดีในการดูแลตนเอง การปฐมพยาบาลเบื้องต้น การเรียนรู้และการป้องกันโรคระบาด โรคในวัยเด็ก การป้องกันการเกิดอุบัติเหตุและอุบัติภัยในเด็กปฐมวัย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309E" w14:textId="77777777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EAA7" w14:textId="77777777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C690" w14:textId="77777777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3723" w14:textId="77777777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15B9" w14:textId="1BB5FC73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5C83" w14:textId="2FA292DB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  <w:r w:rsidRPr="00793381">
              <w:rPr>
                <w:rFonts w:ascii="Segoe UI Symbol" w:eastAsia="Wingdings 2" w:hAnsi="Segoe UI Symbol" w:cs="Segoe UI Symbol"/>
                <w:b/>
                <w:color w:val="000000" w:themeColor="text1"/>
              </w:rPr>
              <w:t>✓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BC46" w14:textId="77777777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774A" w14:textId="77777777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03E4" w14:textId="313268DB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</w:tr>
      <w:tr w:rsidR="00793381" w:rsidRPr="00793381" w14:paraId="41B19C90" w14:textId="6F67FCB8" w:rsidTr="00793381">
        <w:trPr>
          <w:gridAfter w:val="1"/>
          <w:divId w:val="531921593"/>
          <w:wAfter w:w="3" w:type="pct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3737" w14:textId="77777777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DCFE" w14:textId="77777777" w:rsidR="00793381" w:rsidRPr="00793381" w:rsidRDefault="00793381" w:rsidP="00793381">
            <w:pPr>
              <w:rPr>
                <w:rFonts w:ascii="TH SarabunPSK" w:eastAsia="Sarabun" w:hAnsi="TH SarabunPSK" w:cs="TH SarabunPSK"/>
                <w:color w:val="000000" w:themeColor="text1"/>
              </w:rPr>
            </w:pPr>
            <w:r w:rsidRPr="00793381">
              <w:rPr>
                <w:rFonts w:ascii="TH SarabunPSK" w:eastAsia="Sarabun" w:hAnsi="TH SarabunPSK" w:cs="TH SarabunPSK"/>
                <w:color w:val="000000" w:themeColor="text1"/>
              </w:rPr>
              <w:t>CLO 4</w:t>
            </w:r>
            <w:r w:rsidRPr="00793381">
              <w:rPr>
                <w:rFonts w:ascii="TH SarabunPSK" w:eastAsia="Sarabun" w:hAnsi="TH SarabunPSK" w:cs="TH SarabunPSK"/>
                <w:color w:val="000000" w:themeColor="text1"/>
                <w:cs/>
              </w:rPr>
              <w:t xml:space="preserve"> แสดงพฤติกรรมในการดูแลสุขภาพอนามัย</w:t>
            </w:r>
          </w:p>
          <w:p w14:paraId="04FECD46" w14:textId="77777777" w:rsidR="00793381" w:rsidRPr="00793381" w:rsidRDefault="00793381" w:rsidP="00793381">
            <w:pPr>
              <w:rPr>
                <w:rFonts w:ascii="TH SarabunPSK" w:eastAsia="Sarabun" w:hAnsi="TH SarabunPSK" w:cs="TH SarabunPSK"/>
                <w:color w:val="000000" w:themeColor="text1"/>
              </w:rPr>
            </w:pPr>
            <w:r w:rsidRPr="00793381">
              <w:rPr>
                <w:rFonts w:ascii="TH SarabunPSK" w:eastAsia="Sarabun" w:hAnsi="TH SarabunPSK" w:cs="TH SarabunPSK"/>
                <w:color w:val="000000" w:themeColor="text1"/>
                <w:cs/>
              </w:rPr>
              <w:t>โภชนาการ ทันตก</w:t>
            </w:r>
            <w:proofErr w:type="spellStart"/>
            <w:r w:rsidRPr="00793381">
              <w:rPr>
                <w:rFonts w:ascii="TH SarabunPSK" w:eastAsia="Sarabun" w:hAnsi="TH SarabunPSK" w:cs="TH SarabunPSK"/>
                <w:color w:val="000000" w:themeColor="text1"/>
                <w:cs/>
              </w:rPr>
              <w:t>รรม</w:t>
            </w:r>
            <w:proofErr w:type="spellEnd"/>
            <w:r w:rsidRPr="00793381">
              <w:rPr>
                <w:rFonts w:ascii="TH SarabunPSK" w:eastAsia="Sarabun" w:hAnsi="TH SarabunPSK" w:cs="TH SarabunPSK"/>
                <w:color w:val="000000" w:themeColor="text1"/>
                <w:cs/>
              </w:rPr>
              <w:t xml:space="preserve"> การสร้างสุขนิสัยที่ดีในการดูแล</w:t>
            </w:r>
          </w:p>
          <w:p w14:paraId="3E15B778" w14:textId="77777777" w:rsidR="00793381" w:rsidRPr="00793381" w:rsidRDefault="00793381" w:rsidP="00793381">
            <w:pPr>
              <w:rPr>
                <w:rFonts w:ascii="TH SarabunPSK" w:eastAsia="Sarabun" w:hAnsi="TH SarabunPSK" w:cs="TH SarabunPSK"/>
                <w:color w:val="000000" w:themeColor="text1"/>
              </w:rPr>
            </w:pPr>
            <w:r w:rsidRPr="00793381">
              <w:rPr>
                <w:rFonts w:ascii="TH SarabunPSK" w:eastAsia="Sarabun" w:hAnsi="TH SarabunPSK" w:cs="TH SarabunPSK"/>
                <w:color w:val="000000" w:themeColor="text1"/>
                <w:cs/>
              </w:rPr>
              <w:t>ตนเอง การปฐมพยาบาลเบื้องต้น การเรียนรู้และการ</w:t>
            </w:r>
          </w:p>
          <w:p w14:paraId="622C438B" w14:textId="77777777" w:rsidR="00793381" w:rsidRPr="00793381" w:rsidRDefault="00793381" w:rsidP="00793381">
            <w:pPr>
              <w:rPr>
                <w:rFonts w:ascii="TH SarabunPSK" w:eastAsia="Sarabun" w:hAnsi="TH SarabunPSK" w:cs="TH SarabunPSK"/>
                <w:color w:val="000000" w:themeColor="text1"/>
              </w:rPr>
            </w:pPr>
            <w:r w:rsidRPr="00793381">
              <w:rPr>
                <w:rFonts w:ascii="TH SarabunPSK" w:eastAsia="Sarabun" w:hAnsi="TH SarabunPSK" w:cs="TH SarabunPSK"/>
                <w:color w:val="000000" w:themeColor="text1"/>
                <w:cs/>
              </w:rPr>
              <w:t>ป้องกันโรคระบาด โรคในวัยเด็ก การป้องกันการเกิด</w:t>
            </w:r>
          </w:p>
          <w:p w14:paraId="75843BF4" w14:textId="57281A3D" w:rsidR="00793381" w:rsidRPr="00793381" w:rsidRDefault="00793381" w:rsidP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  <w:r w:rsidRPr="00793381">
              <w:rPr>
                <w:rFonts w:ascii="TH SarabunPSK" w:eastAsia="Sarabun" w:hAnsi="TH SarabunPSK" w:cs="TH SarabunPSK"/>
                <w:color w:val="000000" w:themeColor="text1"/>
                <w:cs/>
              </w:rPr>
              <w:t>อุบัติเหตุและอุบัติภัยในเด็กปฐมวัย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ECF5" w14:textId="77777777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73CE" w14:textId="77777777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88F7" w14:textId="77777777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517C" w14:textId="77777777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CF25" w14:textId="2939870A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BB20" w14:textId="5449AB32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77B2" w14:textId="3721D42F" w:rsidR="00793381" w:rsidRPr="00793381" w:rsidRDefault="00793381">
            <w:pPr>
              <w:rPr>
                <w:rFonts w:ascii="TH SarabunPSK" w:eastAsia="Calibri" w:hAnsi="TH SarabunPSK" w:cs="TH SarabunPSK"/>
                <w:color w:val="000000" w:themeColor="text1"/>
                <w:sz w:val="22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F86D" w14:textId="27D5E89E" w:rsidR="00793381" w:rsidRPr="00793381" w:rsidRDefault="00793381">
            <w:pPr>
              <w:rPr>
                <w:rFonts w:ascii="Segoe UI Symbol" w:eastAsia="Wingdings 2" w:hAnsi="Segoe UI Symbol" w:cs="Segoe UI Symbol"/>
                <w:b/>
                <w:color w:val="000000" w:themeColor="text1"/>
              </w:rPr>
            </w:pPr>
            <w:r w:rsidRPr="00793381">
              <w:rPr>
                <w:rFonts w:ascii="Segoe UI Symbol" w:eastAsia="Wingdings 2" w:hAnsi="Segoe UI Symbol" w:cs="Segoe UI Symbol"/>
                <w:b/>
                <w:color w:val="000000" w:themeColor="text1"/>
              </w:rPr>
              <w:t>✓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1635" w14:textId="32065B01" w:rsidR="00793381" w:rsidRPr="00793381" w:rsidRDefault="00793381">
            <w:pPr>
              <w:rPr>
                <w:rFonts w:ascii="Segoe UI Symbol" w:eastAsia="Wingdings 2" w:hAnsi="Segoe UI Symbol" w:cs="Segoe UI Symbol"/>
                <w:b/>
                <w:color w:val="000000" w:themeColor="text1"/>
              </w:rPr>
            </w:pPr>
          </w:p>
        </w:tc>
      </w:tr>
    </w:tbl>
    <w:p w14:paraId="55D0234B" w14:textId="77777777" w:rsidR="00D51EA4" w:rsidRDefault="00D51EA4">
      <w:pPr>
        <w:divId w:val="531921593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2CE6CC10" w14:textId="23169AA0" w:rsidR="00D51EA4" w:rsidRDefault="00D51EA4">
      <w:pPr>
        <w:divId w:val="531921593"/>
        <w:rPr>
          <w:rFonts w:ascii="TH SarabunPSK" w:eastAsia="Times New Roman" w:hAnsi="TH SarabunPSK" w:cs="TH SarabunPSK"/>
          <w:sz w:val="32"/>
          <w:szCs w:val="32"/>
        </w:rPr>
      </w:pPr>
    </w:p>
    <w:p w14:paraId="3536A239" w14:textId="0BFA4418" w:rsidR="002C2C21" w:rsidRDefault="002C2C21">
      <w:pPr>
        <w:divId w:val="531921593"/>
        <w:rPr>
          <w:rFonts w:ascii="TH SarabunPSK" w:eastAsia="Times New Roman" w:hAnsi="TH SarabunPSK" w:cs="TH SarabunPSK"/>
          <w:sz w:val="32"/>
          <w:szCs w:val="32"/>
        </w:rPr>
      </w:pPr>
    </w:p>
    <w:p w14:paraId="1B1308F7" w14:textId="444BA0B4" w:rsidR="002C2C21" w:rsidRDefault="002C2C21">
      <w:pPr>
        <w:divId w:val="531921593"/>
        <w:rPr>
          <w:rFonts w:ascii="TH SarabunPSK" w:eastAsia="Times New Roman" w:hAnsi="TH SarabunPSK" w:cs="TH SarabunPSK"/>
          <w:sz w:val="32"/>
          <w:szCs w:val="32"/>
        </w:rPr>
      </w:pPr>
    </w:p>
    <w:p w14:paraId="24610357" w14:textId="38C9F44D" w:rsidR="002C2C21" w:rsidRDefault="002C2C21">
      <w:pPr>
        <w:divId w:val="531921593"/>
        <w:rPr>
          <w:rFonts w:ascii="TH SarabunPSK" w:eastAsia="Times New Roman" w:hAnsi="TH SarabunPSK" w:cs="TH SarabunPSK"/>
          <w:sz w:val="32"/>
          <w:szCs w:val="32"/>
        </w:rPr>
      </w:pPr>
    </w:p>
    <w:p w14:paraId="36AE03B1" w14:textId="4CD06F59" w:rsidR="002C2C21" w:rsidRDefault="002C2C21">
      <w:pPr>
        <w:divId w:val="531921593"/>
        <w:rPr>
          <w:rFonts w:ascii="TH SarabunPSK" w:eastAsia="Times New Roman" w:hAnsi="TH SarabunPSK" w:cs="TH SarabunPSK"/>
          <w:sz w:val="32"/>
          <w:szCs w:val="32"/>
        </w:rPr>
      </w:pPr>
    </w:p>
    <w:p w14:paraId="734C7F32" w14:textId="58B8A782" w:rsidR="002C2C21" w:rsidRDefault="002C2C21">
      <w:pPr>
        <w:divId w:val="531921593"/>
        <w:rPr>
          <w:rFonts w:ascii="TH SarabunPSK" w:eastAsia="Times New Roman" w:hAnsi="TH SarabunPSK" w:cs="TH SarabunPSK"/>
          <w:sz w:val="32"/>
          <w:szCs w:val="32"/>
        </w:rPr>
      </w:pPr>
    </w:p>
    <w:p w14:paraId="3EFF1A4A" w14:textId="5BA07095" w:rsidR="002C2C21" w:rsidRDefault="002C2C21">
      <w:pPr>
        <w:divId w:val="531921593"/>
        <w:rPr>
          <w:rFonts w:ascii="TH SarabunPSK" w:eastAsia="Times New Roman" w:hAnsi="TH SarabunPSK" w:cs="TH SarabunPSK"/>
          <w:sz w:val="32"/>
          <w:szCs w:val="32"/>
        </w:rPr>
      </w:pPr>
    </w:p>
    <w:p w14:paraId="350BECF4" w14:textId="258E2AE7" w:rsidR="002C2C21" w:rsidRDefault="002C2C21">
      <w:pPr>
        <w:divId w:val="531921593"/>
        <w:rPr>
          <w:rFonts w:ascii="TH SarabunPSK" w:eastAsia="Times New Roman" w:hAnsi="TH SarabunPSK" w:cs="TH SarabunPSK"/>
          <w:sz w:val="32"/>
          <w:szCs w:val="32"/>
        </w:rPr>
      </w:pPr>
    </w:p>
    <w:p w14:paraId="5A10A6B9" w14:textId="4BD8F9FF" w:rsidR="002C2C21" w:rsidRDefault="002C2C21">
      <w:pPr>
        <w:divId w:val="531921593"/>
        <w:rPr>
          <w:rFonts w:ascii="TH SarabunPSK" w:eastAsia="Times New Roman" w:hAnsi="TH SarabunPSK" w:cs="TH SarabunPSK"/>
          <w:sz w:val="32"/>
          <w:szCs w:val="32"/>
        </w:rPr>
      </w:pPr>
    </w:p>
    <w:p w14:paraId="5DFB8FF7" w14:textId="16CED8E4" w:rsidR="002C2C21" w:rsidRDefault="002C2C21">
      <w:pPr>
        <w:divId w:val="531921593"/>
        <w:rPr>
          <w:rFonts w:ascii="TH SarabunPSK" w:eastAsia="Times New Roman" w:hAnsi="TH SarabunPSK" w:cs="TH SarabunPSK"/>
          <w:sz w:val="32"/>
          <w:szCs w:val="32"/>
        </w:rPr>
      </w:pPr>
    </w:p>
    <w:p w14:paraId="1863545C" w14:textId="35A8035F" w:rsidR="002C2C21" w:rsidRDefault="002C2C21">
      <w:pPr>
        <w:divId w:val="531921593"/>
        <w:rPr>
          <w:rFonts w:ascii="TH SarabunPSK" w:eastAsia="Times New Roman" w:hAnsi="TH SarabunPSK" w:cs="TH SarabunPSK"/>
          <w:sz w:val="32"/>
          <w:szCs w:val="32"/>
        </w:rPr>
      </w:pPr>
    </w:p>
    <w:p w14:paraId="19131F1F" w14:textId="77777777" w:rsidR="00793381" w:rsidRDefault="00793381">
      <w:pPr>
        <w:divId w:val="531921593"/>
        <w:rPr>
          <w:rFonts w:ascii="TH SarabunPSK" w:eastAsia="Times New Roman" w:hAnsi="TH SarabunPSK" w:cs="TH SarabunPSK"/>
          <w:sz w:val="32"/>
          <w:szCs w:val="32"/>
        </w:rPr>
      </w:pPr>
    </w:p>
    <w:p w14:paraId="0D9D9632" w14:textId="77777777" w:rsidR="00793381" w:rsidRDefault="00793381">
      <w:pPr>
        <w:divId w:val="531921593"/>
        <w:rPr>
          <w:rFonts w:ascii="TH SarabunPSK" w:eastAsia="Times New Roman" w:hAnsi="TH SarabunPSK" w:cs="TH SarabunPSK"/>
          <w:sz w:val="32"/>
          <w:szCs w:val="32"/>
        </w:rPr>
      </w:pPr>
    </w:p>
    <w:p w14:paraId="7197BCE6" w14:textId="77777777" w:rsidR="00793381" w:rsidRDefault="00793381">
      <w:pPr>
        <w:divId w:val="531921593"/>
        <w:rPr>
          <w:rFonts w:ascii="TH SarabunPSK" w:eastAsia="Times New Roman" w:hAnsi="TH SarabunPSK" w:cs="TH SarabunPSK"/>
          <w:sz w:val="32"/>
          <w:szCs w:val="32"/>
        </w:rPr>
      </w:pPr>
    </w:p>
    <w:p w14:paraId="6536C15B" w14:textId="77777777" w:rsidR="00793381" w:rsidRDefault="00793381">
      <w:pPr>
        <w:divId w:val="531921593"/>
        <w:rPr>
          <w:rFonts w:ascii="TH SarabunPSK" w:eastAsia="Times New Roman" w:hAnsi="TH SarabunPSK" w:cs="TH SarabunPSK"/>
          <w:sz w:val="32"/>
          <w:szCs w:val="32"/>
        </w:rPr>
      </w:pPr>
    </w:p>
    <w:p w14:paraId="00A4BF5E" w14:textId="77777777" w:rsidR="00793381" w:rsidRDefault="00793381">
      <w:pPr>
        <w:divId w:val="531921593"/>
        <w:rPr>
          <w:rFonts w:ascii="TH SarabunPSK" w:eastAsia="Times New Roman" w:hAnsi="TH SarabunPSK" w:cs="TH SarabunPSK"/>
          <w:sz w:val="32"/>
          <w:szCs w:val="32"/>
        </w:rPr>
      </w:pPr>
    </w:p>
    <w:p w14:paraId="4B4E1D90" w14:textId="77777777" w:rsidR="00793381" w:rsidRDefault="00793381">
      <w:pPr>
        <w:divId w:val="531921593"/>
        <w:rPr>
          <w:rFonts w:ascii="TH SarabunPSK" w:eastAsia="Times New Roman" w:hAnsi="TH SarabunPSK" w:cs="TH SarabunPSK"/>
          <w:sz w:val="32"/>
          <w:szCs w:val="32"/>
        </w:rPr>
      </w:pPr>
    </w:p>
    <w:p w14:paraId="0ED101CC" w14:textId="77777777" w:rsidR="00793381" w:rsidRDefault="00793381">
      <w:pPr>
        <w:divId w:val="531921593"/>
        <w:rPr>
          <w:rFonts w:ascii="TH SarabunPSK" w:eastAsia="Times New Roman" w:hAnsi="TH SarabunPSK" w:cs="TH SarabunPSK"/>
          <w:sz w:val="32"/>
          <w:szCs w:val="32"/>
        </w:rPr>
      </w:pPr>
    </w:p>
    <w:p w14:paraId="033E9DF2" w14:textId="77777777" w:rsidR="00793381" w:rsidRDefault="00793381">
      <w:pPr>
        <w:divId w:val="531921593"/>
        <w:rPr>
          <w:rFonts w:ascii="TH SarabunPSK" w:eastAsia="Times New Roman" w:hAnsi="TH SarabunPSK" w:cs="TH SarabunPSK"/>
          <w:sz w:val="32"/>
          <w:szCs w:val="32"/>
        </w:rPr>
      </w:pPr>
    </w:p>
    <w:p w14:paraId="143DEE2F" w14:textId="77777777" w:rsidR="00793381" w:rsidRDefault="00793381">
      <w:pPr>
        <w:divId w:val="531921593"/>
        <w:rPr>
          <w:rFonts w:ascii="TH SarabunPSK" w:eastAsia="Times New Roman" w:hAnsi="TH SarabunPSK" w:cs="TH SarabunPSK" w:hint="cs"/>
          <w:sz w:val="32"/>
          <w:szCs w:val="32"/>
        </w:rPr>
      </w:pPr>
    </w:p>
    <w:p w14:paraId="099624F6" w14:textId="77777777" w:rsidR="002C2C21" w:rsidRDefault="002C2C21">
      <w:pPr>
        <w:divId w:val="531921593"/>
        <w:rPr>
          <w:rFonts w:ascii="TH SarabunPSK" w:eastAsia="Times New Roman" w:hAnsi="TH SarabunPSK" w:cs="TH SarabunPSK"/>
          <w:sz w:val="32"/>
          <w:szCs w:val="32"/>
        </w:rPr>
      </w:pPr>
    </w:p>
    <w:p w14:paraId="2D2F5728" w14:textId="77777777" w:rsidR="00D51EA4" w:rsidRDefault="004123D4">
      <w:pPr>
        <w:jc w:val="center"/>
        <w:divId w:val="702561319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หมวดที่ </w:t>
      </w:r>
      <w:r>
        <w:rPr>
          <w:rStyle w:val="ae"/>
          <w:rFonts w:ascii="TH SarabunPSK" w:eastAsia="Times New Roman" w:hAnsi="TH SarabunPSK" w:cs="TH SarabunPSK"/>
          <w:sz w:val="32"/>
          <w:szCs w:val="32"/>
        </w:rPr>
        <w:t xml:space="preserve">5 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แผนการสอนและการประเมินผล</w:t>
      </w:r>
    </w:p>
    <w:p w14:paraId="0C2F6F1A" w14:textId="77777777" w:rsidR="00D51EA4" w:rsidRDefault="004123D4">
      <w:pPr>
        <w:divId w:val="1203983666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1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แผนการสอน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2343"/>
        <w:gridCol w:w="991"/>
        <w:gridCol w:w="3063"/>
        <w:gridCol w:w="1802"/>
      </w:tblGrid>
      <w:tr w:rsidR="00D51EA4" w14:paraId="26F47376" w14:textId="77777777">
        <w:trPr>
          <w:divId w:val="1336110686"/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5FC8F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6B1B2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BD8E5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CC43A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กิจกรรมการเรียนการสอน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และสื่อที่ใช้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0A26F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D51EA4" w14:paraId="383525BE" w14:textId="77777777" w:rsidTr="002C2C21">
        <w:trPr>
          <w:divId w:val="13361106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E485E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346D2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ปฐมนิเทศ แนะนำรายวิชาสำรวจความต้องการและความคาดหวังของนักศึกษาในรายวิชานี้</w:t>
            </w:r>
          </w:p>
          <w:p w14:paraId="36C0AD52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- เนื้อหาในรายวิชา</w:t>
            </w:r>
          </w:p>
          <w:p w14:paraId="18C60420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- กิจกรรมการเรียนการสอน</w:t>
            </w:r>
          </w:p>
          <w:p w14:paraId="7F98F139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- การวัดและประเมินผล</w:t>
            </w:r>
          </w:p>
          <w:p w14:paraId="296B215A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บทที่ 1 หลักการดูแลสุขภาพอนามัยเด็กปฐมวัย    </w:t>
            </w:r>
          </w:p>
          <w:p w14:paraId="582AF119" w14:textId="0DEB471A" w:rsidR="00D51EA4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1.1 ความหมายและความสำคัญของสุขภาพอนามัยเด็กปฐมวัย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039B5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62E09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ประเมินศักยภาพก่อนเรียน</w:t>
            </w:r>
          </w:p>
          <w:p w14:paraId="4570EBE2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แนะนำรายวิชา อภิปรายรายวิชาร่วมกัน</w:t>
            </w:r>
          </w:p>
          <w:p w14:paraId="18160410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แสดงความคิดเห็นร่วมกัน</w:t>
            </w:r>
          </w:p>
          <w:p w14:paraId="1FA68DD1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 กิจกรรมศึกษาค้นคว้าความรู้เกี่ยวกับความหมาย ความสำคัญของสุขอนามัยเด็กปฐมวัย</w:t>
            </w:r>
          </w:p>
          <w:p w14:paraId="539B40A6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สื่อที่ใช้ </w:t>
            </w:r>
          </w:p>
          <w:p w14:paraId="060C0337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เอกสาร</w:t>
            </w:r>
          </w:p>
          <w:p w14:paraId="15E3FF78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</w:t>
            </w:r>
            <w:r w:rsidRPr="00540EEC">
              <w:rPr>
                <w:rFonts w:ascii="TH SarabunPSK" w:eastAsia="Times New Roman" w:hAnsi="TH SarabunPSK" w:cs="TH SarabunPSK"/>
                <w:sz w:val="32"/>
                <w:szCs w:val="32"/>
              </w:rPr>
              <w:t>Power Point</w:t>
            </w:r>
          </w:p>
          <w:p w14:paraId="66CC51B1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</w:t>
            </w:r>
            <w:r w:rsidRPr="00540E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Internet </w:t>
            </w:r>
          </w:p>
          <w:p w14:paraId="26627E44" w14:textId="4766EEDB" w:rsidR="00D51EA4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ห้องสมุด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2C24F" w14:textId="0505D924" w:rsidR="00D51EA4" w:rsidRDefault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นางสาวจิราพร จันทร์เทศ</w:t>
            </w:r>
          </w:p>
        </w:tc>
      </w:tr>
      <w:tr w:rsidR="00D51EA4" w14:paraId="281645D7" w14:textId="77777777" w:rsidTr="002C2C21">
        <w:trPr>
          <w:divId w:val="13361106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5CA14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0611E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1.2 ความสำคัญของการดูแลสุขภาพอนามัยเด็กปฐมวัย</w:t>
            </w:r>
          </w:p>
          <w:p w14:paraId="505AA147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1.3 จุดมุ่งหมายของการดูแลสุขภาพเด็ก</w:t>
            </w:r>
          </w:p>
          <w:p w14:paraId="15565C3A" w14:textId="3FE9F16B" w:rsidR="00D51EA4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1.4 แนวคิดของการดูแลสุขภาพเด็ก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CD352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7DC54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บรรยาย/อภิปรายกลุ่ม</w:t>
            </w:r>
          </w:p>
          <w:p w14:paraId="4F1C6199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ผู้เรียนและผู้สอนร่วมกันสรุป</w:t>
            </w:r>
          </w:p>
          <w:p w14:paraId="0ED917AE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ผู้เรียนแบ่งกลุ่มศึกษาค้นคว้าหาความรู้เพิ่มเติม</w:t>
            </w:r>
          </w:p>
          <w:p w14:paraId="396E33AC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4. เขียนรายงานค้นคว้าเป็นแผนผังความคิดเกี่ยวกับการดูแลสุขภาพเด็ก   </w:t>
            </w:r>
          </w:p>
          <w:p w14:paraId="53C10F92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สื่อที่ใช้ </w:t>
            </w:r>
          </w:p>
          <w:p w14:paraId="307F35D2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เอกสาร/</w:t>
            </w:r>
            <w:r w:rsidRPr="00540E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Power Point/ </w:t>
            </w: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วีดีทัศน์/</w:t>
            </w:r>
          </w:p>
          <w:p w14:paraId="45E3B7BF" w14:textId="1B4094B4" w:rsidR="00D51EA4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40EEC">
              <w:rPr>
                <w:rFonts w:ascii="TH SarabunPSK" w:eastAsia="Times New Roman" w:hAnsi="TH SarabunPSK" w:cs="TH SarabunPSK"/>
                <w:sz w:val="32"/>
                <w:szCs w:val="32"/>
              </w:rPr>
              <w:t>Youtube</w:t>
            </w:r>
            <w:proofErr w:type="spellEnd"/>
            <w:r w:rsidRPr="00540EEC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ห้องสมุด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CF4C0" w14:textId="363B14C2" w:rsidR="00D51EA4" w:rsidRDefault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นางสาวจิราพร จันทร์เทศ</w:t>
            </w:r>
          </w:p>
        </w:tc>
      </w:tr>
      <w:tr w:rsidR="00D51EA4" w14:paraId="0E1826E8" w14:textId="77777777" w:rsidTr="002C2C21">
        <w:trPr>
          <w:divId w:val="13361106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205A5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40957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1.5 การดูแลสุขภาพอนามัยทั่วไป</w:t>
            </w:r>
          </w:p>
          <w:p w14:paraId="44E74584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1.6 ลักษณะเด็กที่มีสุขภาพอนามัยที่ดี   </w:t>
            </w:r>
          </w:p>
          <w:p w14:paraId="0C1F8228" w14:textId="7762BCE8" w:rsidR="00D51EA4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1.7 ลักษณะเด็กที่มีความบกพร่องทางสุขภาพ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0EBB5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AA755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บรรยาย/อภิปรายกลุ่ม</w:t>
            </w:r>
          </w:p>
          <w:p w14:paraId="025254FB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ผู้เรียนและผู้สอนร่วมกันสรุป</w:t>
            </w:r>
          </w:p>
          <w:p w14:paraId="2B92C048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ผู้เรียนแบ่งกลุ่มศึกษาค้นคว้าหาความรู้เพิ่มเติม</w:t>
            </w:r>
          </w:p>
          <w:p w14:paraId="37E74C3F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เขียนรายงานค้นคว้าเป็นแผนผังความคิดเกี่ยวกับสุขอนามัย</w:t>
            </w:r>
          </w:p>
          <w:p w14:paraId="3F64DF4F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นำเสนอผลงาน</w:t>
            </w:r>
          </w:p>
          <w:p w14:paraId="7CEF5AEA" w14:textId="1BD7AC0C" w:rsidR="00D51EA4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สื่อที่ใช้ </w:t>
            </w:r>
            <w:r w:rsidRPr="00540E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Power Point/ </w:t>
            </w: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วีดีทัศน์/ </w:t>
            </w:r>
            <w:proofErr w:type="spellStart"/>
            <w:r w:rsidRPr="00540EEC">
              <w:rPr>
                <w:rFonts w:ascii="TH SarabunPSK" w:eastAsia="Times New Roman" w:hAnsi="TH SarabunPSK" w:cs="TH SarabunPSK"/>
                <w:sz w:val="32"/>
                <w:szCs w:val="32"/>
              </w:rPr>
              <w:t>Youtube</w:t>
            </w:r>
            <w:proofErr w:type="spellEnd"/>
            <w:r w:rsidRPr="00540EEC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เอกสาร/ห้องสมุด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FACE3" w14:textId="13981917" w:rsidR="00D51EA4" w:rsidRDefault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นางสาวจิราพร จันทร์เทศ</w:t>
            </w:r>
          </w:p>
        </w:tc>
      </w:tr>
      <w:tr w:rsidR="00D51EA4" w14:paraId="167E4FE8" w14:textId="77777777" w:rsidTr="002C2C21">
        <w:trPr>
          <w:divId w:val="13361106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94CBA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B6FA5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บทที่ 2 โภชนาการ</w:t>
            </w:r>
          </w:p>
          <w:p w14:paraId="2026F9F7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2.1 ความหมายและความสำคัญของโภชนาการ</w:t>
            </w:r>
          </w:p>
          <w:p w14:paraId="12503739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2.2 คุณค่าของโภชนาการ</w:t>
            </w:r>
          </w:p>
          <w:p w14:paraId="2A634BEB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2.3 โภชนาการสำหรับเด็ก</w:t>
            </w:r>
          </w:p>
          <w:p w14:paraId="4721491F" w14:textId="3E64316A" w:rsidR="00D51EA4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2.4 การจัดทำรายการอาหารสำหรับเด็ก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F0406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697DA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บรรยาย/อภิปรายกลุ่ม</w:t>
            </w:r>
          </w:p>
          <w:p w14:paraId="7D2C64D4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ผู้เรียนและผู้สอนร่วมกันสรุป</w:t>
            </w:r>
          </w:p>
          <w:p w14:paraId="2B2502AB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3. ผู้เรียนแบ่งกลุ่มศึกษาค้นคว้าหาความรู้เพิ่มเติม</w:t>
            </w:r>
          </w:p>
          <w:p w14:paraId="45E41218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เขียนรายงานค้นคว้าเป็นแผนผังความคิดเกี่ยวกับสุขอนามัย</w:t>
            </w:r>
          </w:p>
          <w:p w14:paraId="5996F07E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นำเสนอผลงาน</w:t>
            </w:r>
          </w:p>
          <w:p w14:paraId="6C4A4B3E" w14:textId="0E950072" w:rsidR="00D51EA4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สื่อที่ใช้ </w:t>
            </w:r>
            <w:r w:rsidRPr="00540E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Power Point/ </w:t>
            </w: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วีดีทัศน์/ </w:t>
            </w:r>
            <w:proofErr w:type="spellStart"/>
            <w:r w:rsidRPr="00540EEC">
              <w:rPr>
                <w:rFonts w:ascii="TH SarabunPSK" w:eastAsia="Times New Roman" w:hAnsi="TH SarabunPSK" w:cs="TH SarabunPSK"/>
                <w:sz w:val="32"/>
                <w:szCs w:val="32"/>
              </w:rPr>
              <w:t>Youtube</w:t>
            </w:r>
            <w:proofErr w:type="spellEnd"/>
            <w:r w:rsidRPr="00540EEC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เอกสาร/ห้องสมุด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58D65" w14:textId="4D074D30" w:rsidR="00D51EA4" w:rsidRDefault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นางสาวจิราพร จันทร์เทศ</w:t>
            </w:r>
          </w:p>
        </w:tc>
      </w:tr>
      <w:tr w:rsidR="00D51EA4" w14:paraId="1E3B3BCE" w14:textId="77777777" w:rsidTr="002C2C21">
        <w:trPr>
          <w:divId w:val="13361106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C46A2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E760A" w14:textId="7B240CDF" w:rsidR="00D51EA4" w:rsidRDefault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2.5 การปฏิบัติงานโภชนาการ/การประกอบอาหารสำหรับเด็กปฐมวัย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33885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EDDD5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บรรยายและยกตัวอย่าง</w:t>
            </w:r>
          </w:p>
          <w:p w14:paraId="31D10DFF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ฝึกปฏิบัติงานโภชนาการ/การประกอบอาหารสำหรับเด็กปฐมวัย</w:t>
            </w:r>
          </w:p>
          <w:p w14:paraId="3C12AC67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นำเสนอผลการปฏิบัติงาน</w:t>
            </w:r>
          </w:p>
          <w:p w14:paraId="336CD12C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สรุปองค์ความรู้</w:t>
            </w:r>
          </w:p>
          <w:p w14:paraId="70A15215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รายงานผลการดำเนินกิจกรรม</w:t>
            </w:r>
          </w:p>
          <w:p w14:paraId="77D6EC4E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สื่อที่ใช้ </w:t>
            </w:r>
            <w:r w:rsidRPr="00540E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Power Point/ </w:t>
            </w: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วีดีทัศน์/</w:t>
            </w:r>
          </w:p>
          <w:p w14:paraId="1A5C2CD2" w14:textId="0B347622" w:rsidR="00D51EA4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40EEC">
              <w:rPr>
                <w:rFonts w:ascii="TH SarabunPSK" w:eastAsia="Times New Roman" w:hAnsi="TH SarabunPSK" w:cs="TH SarabunPSK"/>
                <w:sz w:val="32"/>
                <w:szCs w:val="32"/>
              </w:rPr>
              <w:t>Youtube</w:t>
            </w:r>
            <w:proofErr w:type="spellEnd"/>
            <w:r w:rsidRPr="00540EEC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เอกสาร/ห้องสมุด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03A58" w14:textId="2C290F5E" w:rsidR="00D51EA4" w:rsidRDefault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นางสาวจิราพร จันทร์เทศ</w:t>
            </w:r>
          </w:p>
        </w:tc>
      </w:tr>
      <w:tr w:rsidR="00D51EA4" w14:paraId="469EDB74" w14:textId="77777777" w:rsidTr="002C2C21">
        <w:trPr>
          <w:divId w:val="13361106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20EA6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FA19E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บทที่ 3 ทันตก</w:t>
            </w:r>
            <w:proofErr w:type="spellStart"/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รรม</w:t>
            </w:r>
            <w:proofErr w:type="spellEnd"/>
          </w:p>
          <w:p w14:paraId="0BD7ED63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3.1ความหมาย ความสำคัญของทันตก</w:t>
            </w:r>
            <w:proofErr w:type="spellStart"/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รรม</w:t>
            </w:r>
            <w:proofErr w:type="spellEnd"/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เด็กปฐมวัย</w:t>
            </w:r>
          </w:p>
          <w:p w14:paraId="6FA8D4B6" w14:textId="75BAB146" w:rsidR="00D51EA4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3.2 การดูแลทันตก</w:t>
            </w:r>
            <w:proofErr w:type="spellStart"/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รรม</w:t>
            </w:r>
            <w:proofErr w:type="spellEnd"/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เด็กปฐมวัย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5453A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A4BAD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บรรยาย/อภิปรายกลุ่ม</w:t>
            </w:r>
          </w:p>
          <w:p w14:paraId="6565CDB7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ผู้เรียนและผู้สอนร่วมกันสรุป</w:t>
            </w:r>
          </w:p>
          <w:p w14:paraId="0D91C338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ผู้เรียนแบ่งกลุ่มศึกษาค้นคว้า   หาความรู้เพิ่มเติม</w:t>
            </w:r>
          </w:p>
          <w:p w14:paraId="2BFAF7BD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เขียนรายงานค้นคว้าเป็นแผนผังความคิดเกี่ยวกับการดูแลทันตก</w:t>
            </w:r>
            <w:proofErr w:type="spellStart"/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รรม</w:t>
            </w:r>
            <w:proofErr w:type="spellEnd"/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เด็กปฐมวัย</w:t>
            </w:r>
          </w:p>
          <w:p w14:paraId="55FED092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นำเสนอผลงาน</w:t>
            </w:r>
          </w:p>
          <w:p w14:paraId="2B9452BF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สื่อที่ใช้ </w:t>
            </w:r>
            <w:r w:rsidRPr="00540E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Power Point/ </w:t>
            </w: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วีดีทัศน์/</w:t>
            </w:r>
          </w:p>
          <w:p w14:paraId="6E6D8654" w14:textId="74373DD4" w:rsidR="00D51EA4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40EEC">
              <w:rPr>
                <w:rFonts w:ascii="TH SarabunPSK" w:eastAsia="Times New Roman" w:hAnsi="TH SarabunPSK" w:cs="TH SarabunPSK"/>
                <w:sz w:val="32"/>
                <w:szCs w:val="32"/>
              </w:rPr>
              <w:t>Youtube</w:t>
            </w:r>
            <w:proofErr w:type="spellEnd"/>
            <w:r w:rsidRPr="00540EEC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เอกสาร/ห้องสมุด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7308F" w14:textId="3E3F5653" w:rsidR="00D51EA4" w:rsidRDefault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นางสาวจิราพร จันทร์เทศ</w:t>
            </w:r>
          </w:p>
        </w:tc>
      </w:tr>
      <w:tr w:rsidR="00D51EA4" w14:paraId="1D94A767" w14:textId="77777777" w:rsidTr="002C2C21">
        <w:trPr>
          <w:divId w:val="13361106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5D492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869B0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3.3 การปฏิบัติงานทันตก</w:t>
            </w:r>
            <w:proofErr w:type="spellStart"/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รรม</w:t>
            </w:r>
            <w:proofErr w:type="spellEnd"/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เด็กปฐมวัย</w:t>
            </w:r>
          </w:p>
          <w:p w14:paraId="326B3BDC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3.4 การเสริมสร้างสุขภาพช่องปากเด็กปฐมวัย</w:t>
            </w:r>
          </w:p>
          <w:p w14:paraId="12C8C04E" w14:textId="56E4463B" w:rsidR="00D51EA4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3.5 การป้องกันโรคในช่องปากเด็กปฐมวัย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62CF4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75544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บรรยาย/อภิปรายกลุ่ม</w:t>
            </w:r>
          </w:p>
          <w:p w14:paraId="6FFEE8B1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ผู้เรียนและผู้สอนร่วมกันสรุป</w:t>
            </w:r>
          </w:p>
          <w:p w14:paraId="2131CA16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ฝึกปฏิบัติงานทันตก</w:t>
            </w:r>
            <w:proofErr w:type="spellStart"/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รรม</w:t>
            </w:r>
            <w:proofErr w:type="spellEnd"/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เด็กปฐมวัย</w:t>
            </w:r>
          </w:p>
          <w:p w14:paraId="0E22642B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นำเสนอผลการปฏิบัติงาน</w:t>
            </w:r>
          </w:p>
          <w:p w14:paraId="5869859C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สรุปองค์ความรู้</w:t>
            </w:r>
          </w:p>
          <w:p w14:paraId="63379028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 รายงานผลการดำเนินกิจกรรม</w:t>
            </w:r>
          </w:p>
          <w:p w14:paraId="48776475" w14:textId="65A22A3E" w:rsidR="00D51EA4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สื่อที่ใช้ </w:t>
            </w:r>
            <w:r w:rsidRPr="00540E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Power Point/ </w:t>
            </w: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วีดีทัศน์ </w:t>
            </w:r>
            <w:proofErr w:type="spellStart"/>
            <w:r w:rsidRPr="00540EEC">
              <w:rPr>
                <w:rFonts w:ascii="TH SarabunPSK" w:eastAsia="Times New Roman" w:hAnsi="TH SarabunPSK" w:cs="TH SarabunPSK"/>
                <w:sz w:val="32"/>
                <w:szCs w:val="32"/>
              </w:rPr>
              <w:t>Youtube</w:t>
            </w:r>
            <w:proofErr w:type="spellEnd"/>
            <w:r w:rsidRPr="00540EEC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เอกสาร/ห้องสมุด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5B1D9" w14:textId="1EDF8B71" w:rsidR="00D51EA4" w:rsidRDefault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นางสาวจิราพร จันทร์เทศ</w:t>
            </w:r>
          </w:p>
        </w:tc>
      </w:tr>
      <w:tr w:rsidR="00D51EA4" w14:paraId="3390C33D" w14:textId="77777777" w:rsidTr="002C2C21">
        <w:trPr>
          <w:divId w:val="13361106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6DE87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3BF27" w14:textId="4526D6E1" w:rsidR="00D51EA4" w:rsidRDefault="004474E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สอนและ</w:t>
            </w:r>
            <w:r w:rsidR="004123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91A66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6B617" w14:textId="5F06E329" w:rsidR="00D51EA4" w:rsidRDefault="00540EEC" w:rsidP="007F6C8D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นักศึกษาสอบกลาง</w:t>
            </w: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44D93" w14:textId="00F52700" w:rsidR="00D51EA4" w:rsidRDefault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นางสาวจิราพร จันทร์เทศ</w:t>
            </w:r>
          </w:p>
        </w:tc>
      </w:tr>
      <w:tr w:rsidR="00D51EA4" w14:paraId="169E48E3" w14:textId="77777777" w:rsidTr="002C2C21">
        <w:trPr>
          <w:divId w:val="13361106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ED5E6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C1AFD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บทที่ 4 การสร้างสุขนิสัยที่ดีในการดูแลตนเองของเด็กปฐมวัย</w:t>
            </w:r>
          </w:p>
          <w:p w14:paraId="63343E10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4.1 ความหมาย และความสำคัญในการสร้าง  สุขนิสัยที่ดีในการดูแลตนเอง </w:t>
            </w:r>
          </w:p>
          <w:p w14:paraId="0F80B120" w14:textId="663DEA11" w:rsidR="00D51EA4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4.2 หลักสำคัญในการสร้างสุขนิสัยที่ดีในการดูแลตนเองของเด็กปฐมวัย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17C090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2BAA3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บรรยาย/อภิปรายกลุ่ม</w:t>
            </w:r>
          </w:p>
          <w:p w14:paraId="495ED083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ผู้เรียนและผู้สอนร่วมกันสรุป</w:t>
            </w:r>
          </w:p>
          <w:p w14:paraId="55720E80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ผู้เรียนแบ่งกลุ่มศึกษาค้นคว้า   หาความรู้เพิ่มเติม</w:t>
            </w:r>
          </w:p>
          <w:p w14:paraId="13A32755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เขียนรายงานค้นคว้าเป็นแผนผังความคิดเกี่ยวกับหลักสำคัญในการสร้างสุขนิสัยที่ดีในการดูแลตนเองของเด็กปฐมวัย</w:t>
            </w:r>
          </w:p>
          <w:p w14:paraId="7528B1C1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นำเสนอผลงาน</w:t>
            </w:r>
          </w:p>
          <w:p w14:paraId="45432709" w14:textId="35383D10" w:rsidR="00D51EA4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สื่อที่ใช้ </w:t>
            </w:r>
            <w:r w:rsidRPr="00540E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Power Point/ </w:t>
            </w: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วีดีทัศน์/ </w:t>
            </w:r>
            <w:proofErr w:type="spellStart"/>
            <w:r w:rsidRPr="00540EEC">
              <w:rPr>
                <w:rFonts w:ascii="TH SarabunPSK" w:eastAsia="Times New Roman" w:hAnsi="TH SarabunPSK" w:cs="TH SarabunPSK"/>
                <w:sz w:val="32"/>
                <w:szCs w:val="32"/>
              </w:rPr>
              <w:t>Youtube</w:t>
            </w:r>
            <w:proofErr w:type="spellEnd"/>
            <w:r w:rsidRPr="00540EEC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เอกสาร/ห้องสมุด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D4C20" w14:textId="57E5E046" w:rsidR="00D51EA4" w:rsidRDefault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นางสาวจิราพร จันทร์เทศ</w:t>
            </w:r>
          </w:p>
        </w:tc>
      </w:tr>
      <w:tr w:rsidR="00D51EA4" w14:paraId="66516C28" w14:textId="77777777" w:rsidTr="002C2C21">
        <w:trPr>
          <w:divId w:val="13361106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ED719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B8C10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4.3 ปัญหาสุขนิสัยของเด็ก</w:t>
            </w:r>
          </w:p>
          <w:p w14:paraId="659903E6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4.4 แนวทางปฏิบัติในการสร้างสุขนิสัยที่ดีในการดูแลตนเองของเด็กปฐมวัย</w:t>
            </w:r>
          </w:p>
          <w:p w14:paraId="3E6EC17C" w14:textId="3A377056" w:rsidR="00D51EA4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4.5 กิจกรรมสร้างเสริมสุขนิสัยเด็กปฐมวัย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17F00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6C4A9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บรรยาย/อภิปรายกลุ่ม</w:t>
            </w:r>
          </w:p>
          <w:p w14:paraId="510368CD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ผู้เรียนและผู้สอนร่วมกันสรุป</w:t>
            </w:r>
          </w:p>
          <w:p w14:paraId="0AD85F69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ผู้เรียนแบ่งกลุ่มศึกษาค้นคว้า   หาความรู้เพิ่มเติม</w:t>
            </w:r>
          </w:p>
          <w:p w14:paraId="29D0F7F1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เขียนรายงานค้นคว้าเป็นแผนผังความคิดเกี่ยวกับแนวทางปฏิบัติ   ในการสร้างสุขนิสัยที่ดีในการดูแลตนเองของเด็กปฐมวัย</w:t>
            </w:r>
          </w:p>
          <w:p w14:paraId="50C4A640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นำเสนอผลงาน</w:t>
            </w:r>
          </w:p>
          <w:p w14:paraId="6671EB61" w14:textId="232ACCF4" w:rsidR="00D51EA4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สื่อที่ใช้ </w:t>
            </w:r>
            <w:r w:rsidRPr="00540E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Power Point/ </w:t>
            </w: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วีดีทัศน์/ </w:t>
            </w:r>
            <w:proofErr w:type="spellStart"/>
            <w:r w:rsidRPr="00540EEC">
              <w:rPr>
                <w:rFonts w:ascii="TH SarabunPSK" w:eastAsia="Times New Roman" w:hAnsi="TH SarabunPSK" w:cs="TH SarabunPSK"/>
                <w:sz w:val="32"/>
                <w:szCs w:val="32"/>
              </w:rPr>
              <w:t>Youtube</w:t>
            </w:r>
            <w:proofErr w:type="spellEnd"/>
            <w:r w:rsidRPr="00540EEC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เอกสาร/ห้องสมุด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FD3E9" w14:textId="28D9BCE4" w:rsidR="00D51EA4" w:rsidRDefault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นางสาวจิราพร จันทร์เทศ</w:t>
            </w:r>
          </w:p>
        </w:tc>
      </w:tr>
      <w:tr w:rsidR="00D51EA4" w14:paraId="4C4208D2" w14:textId="77777777" w:rsidTr="002C2C21">
        <w:trPr>
          <w:divId w:val="13361106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F248E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C4E0F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บทที่ 5 การปฐมพยาบาลเบื้องต้น</w:t>
            </w:r>
          </w:p>
          <w:p w14:paraId="217B6360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5.1 ความหมายของการปฐมพยาบาล</w:t>
            </w:r>
          </w:p>
          <w:p w14:paraId="15A0301F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5.2 เป้าหมายของการปฐมพยาบาล</w:t>
            </w:r>
          </w:p>
          <w:p w14:paraId="3D62CB5C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5.3 หลักสำคัญในการปฐมพยาบาล</w:t>
            </w:r>
          </w:p>
          <w:p w14:paraId="461A3640" w14:textId="122067CF" w:rsidR="00D51EA4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5.4 การปฐมพยาบาลเด็กปฐมวัยในกรณีต่างๆ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006D8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82059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บรรยาย/อภิปรายกลุ่ม</w:t>
            </w:r>
          </w:p>
          <w:p w14:paraId="46EDDD5C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ผู้เรียนและผู้สอนร่วมกันสรุป</w:t>
            </w:r>
          </w:p>
          <w:p w14:paraId="2E51E2E5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ผู้เรียนแบ่งกลุ่มศึกษาค้นคว้า   หาความรู้เพิ่มเติม</w:t>
            </w:r>
          </w:p>
          <w:p w14:paraId="167A482E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เขียนรายงานค้นคว้าเป็นแผนผังความคิดเกี่ยวกับการปฐมพยาบาล</w:t>
            </w:r>
          </w:p>
          <w:p w14:paraId="6C2FD025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นำเสนอผลงาน</w:t>
            </w:r>
          </w:p>
          <w:p w14:paraId="74338540" w14:textId="01510791" w:rsidR="00D51EA4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สื่อที่ใช้ </w:t>
            </w:r>
            <w:r w:rsidRPr="00540E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Power Point/ </w:t>
            </w: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วีดีทัศน์/ </w:t>
            </w:r>
            <w:proofErr w:type="spellStart"/>
            <w:r w:rsidRPr="00540EEC">
              <w:rPr>
                <w:rFonts w:ascii="TH SarabunPSK" w:eastAsia="Times New Roman" w:hAnsi="TH SarabunPSK" w:cs="TH SarabunPSK"/>
                <w:sz w:val="32"/>
                <w:szCs w:val="32"/>
              </w:rPr>
              <w:t>Youtube</w:t>
            </w:r>
            <w:proofErr w:type="spellEnd"/>
            <w:r w:rsidRPr="00540EEC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เอกสาร/ห้องสมุด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BE0F5" w14:textId="44304581" w:rsidR="00D51EA4" w:rsidRDefault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นางสาวจิราพร จันทร์เทศ</w:t>
            </w:r>
          </w:p>
        </w:tc>
      </w:tr>
      <w:tr w:rsidR="00D51EA4" w14:paraId="148181C0" w14:textId="77777777" w:rsidTr="002C2C21">
        <w:trPr>
          <w:divId w:val="13361106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936D5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E1ED3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บทที่ 6 การเรียนรู้และป้องกันโรคระบาด โรคในวัยเด็ก</w:t>
            </w:r>
          </w:p>
          <w:p w14:paraId="70314A7C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6.1 โรคที่พบบ่อยในเด็ก</w:t>
            </w:r>
          </w:p>
          <w:p w14:paraId="2E035BFA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6.2 การป้องกันโรคระบาด โรคในวัยเด็ก</w:t>
            </w:r>
          </w:p>
          <w:p w14:paraId="25995B5A" w14:textId="51EC5312" w:rsidR="00D51EA4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6.3 แนวปฏิบัติเพื่อป้องกันโรคระบาด โรคในวัยเด็ก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25A99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53563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บรรยาย/อภิปรายกลุ่ม</w:t>
            </w:r>
          </w:p>
          <w:p w14:paraId="7D2DF632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ผู้เรียนและผู้สอนร่วมกันสรุป</w:t>
            </w:r>
          </w:p>
          <w:p w14:paraId="674AD732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ผู้เรียนแบ่งกลุ่มศึกษาค้นคว้า   หาความรู้เพิ่มเติม</w:t>
            </w:r>
          </w:p>
          <w:p w14:paraId="3D2E7CE5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4. เขียนรายงานค้นคว้าเป็นแผนผังความคิดเกี่ยวกับแนวปฏิบัติเพื่อป้องกันโรคระบาด โรคในวัยเด็ก</w:t>
            </w:r>
          </w:p>
          <w:p w14:paraId="3B7A2DF7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นำเสนอผลงาน</w:t>
            </w:r>
          </w:p>
          <w:p w14:paraId="7D6A5D52" w14:textId="59422F3A" w:rsidR="00D51EA4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สื่อที่ใช้ </w:t>
            </w:r>
            <w:r w:rsidRPr="00540E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Power Point/ </w:t>
            </w: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วีดีทัศน์/ </w:t>
            </w:r>
            <w:proofErr w:type="spellStart"/>
            <w:r w:rsidRPr="00540EEC">
              <w:rPr>
                <w:rFonts w:ascii="TH SarabunPSK" w:eastAsia="Times New Roman" w:hAnsi="TH SarabunPSK" w:cs="TH SarabunPSK"/>
                <w:sz w:val="32"/>
                <w:szCs w:val="32"/>
              </w:rPr>
              <w:t>Youtube</w:t>
            </w:r>
            <w:proofErr w:type="spellEnd"/>
            <w:r w:rsidRPr="00540EEC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เอกสาร/ห้องสมุด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B0667" w14:textId="0AE73511" w:rsidR="00D51EA4" w:rsidRDefault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นางสาวจิราพร จันทร์เทศ</w:t>
            </w:r>
          </w:p>
        </w:tc>
      </w:tr>
      <w:tr w:rsidR="00D51EA4" w14:paraId="0266B1B0" w14:textId="77777777" w:rsidTr="002C2C21">
        <w:trPr>
          <w:divId w:val="13361106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B5E9E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51187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บทที่ 7 การป้องกันการเกิดอุบัติเหตุและอุบัติภัย ในเด็กปฐมวัย</w:t>
            </w:r>
          </w:p>
          <w:p w14:paraId="363E24D0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7.1 ความหมายของอุบัติเหตุ</w:t>
            </w:r>
          </w:p>
          <w:p w14:paraId="0916FEF5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7.2 สาเหตุที่ทำให้เกิดอุบัติเหตุ</w:t>
            </w:r>
          </w:p>
          <w:p w14:paraId="1749B243" w14:textId="523FA3BE" w:rsidR="00D51EA4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7.3 ลักษณะของอุบัติเหตุ  ที่พบบ่อยในเด็กปฐมวัย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8662C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B5FF1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บรรยาย/อภิปรายกลุ่ม</w:t>
            </w:r>
          </w:p>
          <w:p w14:paraId="748C6A0D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ผู้เรียนและผู้สอนร่วมกันสรุป</w:t>
            </w:r>
          </w:p>
          <w:p w14:paraId="49CD7C31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ผู้เรียนแบ่งกลุ่มศึกษาค้นคว้า   หาความรู้เพิ่มเติม</w:t>
            </w:r>
          </w:p>
          <w:p w14:paraId="6B224D39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 เขียนรายงานค้นคว้าเป็นแผนผังความคิดสาเหตุที่ทำให้เกิดอุบัติเหตุ</w:t>
            </w:r>
          </w:p>
          <w:p w14:paraId="1DF9735A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นำเสนอผลงาน</w:t>
            </w:r>
          </w:p>
          <w:p w14:paraId="51845171" w14:textId="05CB100D" w:rsidR="00D51EA4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สื่อที่ใช้ </w:t>
            </w:r>
            <w:r w:rsidRPr="00540EE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Power Point/ </w:t>
            </w: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วีดีทัศน์/ </w:t>
            </w:r>
            <w:proofErr w:type="spellStart"/>
            <w:r w:rsidRPr="00540EEC">
              <w:rPr>
                <w:rFonts w:ascii="TH SarabunPSK" w:eastAsia="Times New Roman" w:hAnsi="TH SarabunPSK" w:cs="TH SarabunPSK"/>
                <w:sz w:val="32"/>
                <w:szCs w:val="32"/>
              </w:rPr>
              <w:t>Youtube</w:t>
            </w:r>
            <w:proofErr w:type="spellEnd"/>
            <w:r w:rsidRPr="00540EEC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เอกสาร/ห้องสมุด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54360" w14:textId="62EB806D" w:rsidR="00D51EA4" w:rsidRDefault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นางสาวจิราพร จันทร์เทศ</w:t>
            </w:r>
          </w:p>
        </w:tc>
      </w:tr>
      <w:tr w:rsidR="00D51EA4" w14:paraId="16DF9CA7" w14:textId="77777777" w:rsidTr="002C2C21">
        <w:trPr>
          <w:divId w:val="13361106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BB716C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B16D4" w14:textId="765B05FB" w:rsidR="00D51EA4" w:rsidRDefault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7.4 แนวทางป้องกันอุบัติเหตุและอุบัติภัยให้แก่เด็กปฐมวัย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77E4A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4C765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บรรยาย/อภิปรายกลุ่ม</w:t>
            </w:r>
          </w:p>
          <w:p w14:paraId="760250BE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ผู้เรียนและผู้สอนร่วมกันสรุป</w:t>
            </w:r>
          </w:p>
          <w:p w14:paraId="51E08E2C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3. ผู้เรียนแบ่งกลุ่มศึกษาค้นคว้า  </w:t>
            </w:r>
          </w:p>
          <w:p w14:paraId="2EBAFF48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หาความรู้เพิ่มเติม</w:t>
            </w:r>
          </w:p>
          <w:p w14:paraId="56E04A11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4. เขียนรายงานค้นคว้าเป็นแผนผังความคิดเกี่ยวกับแนวทางป้องกันอุบัติเหตุและอุบัติภัยให้แก่เด็กปฐมวัย </w:t>
            </w:r>
          </w:p>
          <w:p w14:paraId="75865101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นำเสนอผลงาน</w:t>
            </w:r>
          </w:p>
          <w:p w14:paraId="3CDE839B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 ผู้สอนประเมินพฤติกรรมของ</w:t>
            </w:r>
          </w:p>
          <w:p w14:paraId="3F6BAF0B" w14:textId="77777777" w:rsidR="00540EEC" w:rsidRPr="00540EEC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นักศึกษา</w:t>
            </w:r>
          </w:p>
          <w:p w14:paraId="34A483FF" w14:textId="21271BC1" w:rsidR="00D51EA4" w:rsidRDefault="00540EEC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7. ประเมินศักยภาพหลังเรียน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8A06F" w14:textId="7FAAB8B9" w:rsidR="00D51EA4" w:rsidRDefault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นางสาวจิราพร จันทร์เทศ</w:t>
            </w:r>
          </w:p>
        </w:tc>
      </w:tr>
      <w:tr w:rsidR="00D51EA4" w14:paraId="5065B95C" w14:textId="77777777" w:rsidTr="002C2C21">
        <w:trPr>
          <w:divId w:val="13361106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97817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0DC25" w14:textId="03F62AA0" w:rsidR="00D51EA4" w:rsidRDefault="004474E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สอนและ</w:t>
            </w:r>
            <w:r w:rsidR="002C2C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สอบ</w:t>
            </w:r>
            <w:r w:rsidR="002C2C2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ปลาย</w:t>
            </w:r>
            <w:r w:rsidR="002C2C2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A21BC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D2AE2" w14:textId="3FB8BEAC" w:rsidR="00D51EA4" w:rsidRDefault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E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นักศึกษาสอบปลายภาค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312D1" w14:textId="537D9D52" w:rsidR="00D51EA4" w:rsidRDefault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นางสาวจิราพร จันทร์เทศ</w:t>
            </w:r>
          </w:p>
        </w:tc>
      </w:tr>
    </w:tbl>
    <w:p w14:paraId="6984EBAA" w14:textId="38855DAB" w:rsidR="00D51EA4" w:rsidRDefault="004123D4">
      <w:pPr>
        <w:divId w:val="735398207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6F673625" w14:textId="65951F27" w:rsidR="0048534F" w:rsidRDefault="0048534F">
      <w:pPr>
        <w:divId w:val="735398207"/>
        <w:rPr>
          <w:rFonts w:ascii="TH SarabunPSK" w:eastAsia="Times New Roman" w:hAnsi="TH SarabunPSK" w:cs="TH SarabunPSK"/>
          <w:sz w:val="32"/>
          <w:szCs w:val="32"/>
        </w:rPr>
      </w:pPr>
    </w:p>
    <w:p w14:paraId="24D902CC" w14:textId="344D079A" w:rsidR="0048534F" w:rsidRDefault="0048534F">
      <w:pPr>
        <w:divId w:val="735398207"/>
        <w:rPr>
          <w:rFonts w:ascii="TH SarabunPSK" w:eastAsia="Times New Roman" w:hAnsi="TH SarabunPSK" w:cs="TH SarabunPSK"/>
          <w:sz w:val="32"/>
          <w:szCs w:val="32"/>
        </w:rPr>
      </w:pPr>
    </w:p>
    <w:p w14:paraId="0A298154" w14:textId="755339F2" w:rsidR="0048534F" w:rsidRDefault="0048534F">
      <w:pPr>
        <w:divId w:val="735398207"/>
        <w:rPr>
          <w:rFonts w:ascii="TH SarabunPSK" w:eastAsia="Times New Roman" w:hAnsi="TH SarabunPSK" w:cs="TH SarabunPSK"/>
          <w:sz w:val="32"/>
          <w:szCs w:val="32"/>
        </w:rPr>
      </w:pPr>
    </w:p>
    <w:p w14:paraId="14E2EF3B" w14:textId="610056B7" w:rsidR="0048534F" w:rsidRDefault="0048534F">
      <w:pPr>
        <w:divId w:val="735398207"/>
        <w:rPr>
          <w:rFonts w:ascii="TH SarabunPSK" w:eastAsia="Times New Roman" w:hAnsi="TH SarabunPSK" w:cs="TH SarabunPSK"/>
          <w:sz w:val="32"/>
          <w:szCs w:val="32"/>
        </w:rPr>
      </w:pPr>
    </w:p>
    <w:p w14:paraId="650B91BB" w14:textId="07E29851" w:rsidR="0048534F" w:rsidRDefault="0048534F">
      <w:pPr>
        <w:divId w:val="735398207"/>
        <w:rPr>
          <w:rFonts w:ascii="TH SarabunPSK" w:eastAsia="Times New Roman" w:hAnsi="TH SarabunPSK" w:cs="TH SarabunPSK"/>
          <w:sz w:val="32"/>
          <w:szCs w:val="32"/>
        </w:rPr>
      </w:pPr>
    </w:p>
    <w:p w14:paraId="1AFA05B0" w14:textId="04B8F580" w:rsidR="0048534F" w:rsidRDefault="0048534F">
      <w:pPr>
        <w:divId w:val="735398207"/>
        <w:rPr>
          <w:rFonts w:ascii="TH SarabunPSK" w:eastAsia="Times New Roman" w:hAnsi="TH SarabunPSK" w:cs="TH SarabunPSK"/>
          <w:sz w:val="32"/>
          <w:szCs w:val="32"/>
        </w:rPr>
      </w:pPr>
    </w:p>
    <w:p w14:paraId="46AEEAB1" w14:textId="3F6E752C" w:rsidR="0048534F" w:rsidRDefault="0048534F">
      <w:pPr>
        <w:divId w:val="735398207"/>
        <w:rPr>
          <w:rFonts w:ascii="TH SarabunPSK" w:eastAsia="Times New Roman" w:hAnsi="TH SarabunPSK" w:cs="TH SarabunPSK"/>
          <w:sz w:val="32"/>
          <w:szCs w:val="32"/>
        </w:rPr>
      </w:pPr>
    </w:p>
    <w:p w14:paraId="2CB706E6" w14:textId="77777777" w:rsidR="0048534F" w:rsidRDefault="0048534F">
      <w:pPr>
        <w:divId w:val="735398207"/>
        <w:rPr>
          <w:rFonts w:ascii="TH SarabunPSK" w:eastAsia="Times New Roman" w:hAnsi="TH SarabunPSK" w:cs="TH SarabunPSK" w:hint="cs"/>
          <w:sz w:val="32"/>
          <w:szCs w:val="32"/>
        </w:rPr>
      </w:pPr>
    </w:p>
    <w:p w14:paraId="2B51D285" w14:textId="77777777" w:rsidR="00D51EA4" w:rsidRDefault="004123D4">
      <w:pPr>
        <w:divId w:val="24597335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lastRenderedPageBreak/>
        <w:t>2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แผนการประเมินผลการเรียนรู้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2666"/>
        <w:gridCol w:w="1764"/>
        <w:gridCol w:w="1500"/>
        <w:gridCol w:w="2216"/>
      </w:tblGrid>
      <w:tr w:rsidR="00D51EA4" w14:paraId="513ADB30" w14:textId="77777777" w:rsidTr="00955E8C">
        <w:trPr>
          <w:divId w:val="1914467567"/>
          <w:tblCellSpacing w:w="0" w:type="dxa"/>
        </w:trPr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5F228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7F16C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5B70A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BEFAB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668B0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ปลายภาค</w:t>
            </w:r>
          </w:p>
        </w:tc>
      </w:tr>
      <w:tr w:rsidR="00D51EA4" w14:paraId="71AC5522" w14:textId="77777777">
        <w:trPr>
          <w:divId w:val="19144675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7A391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AD76F" w14:textId="2184F9CA" w:rsidR="00D51EA4" w:rsidRDefault="00955E8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55E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จิตพิสัย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0EA8B1" w14:textId="77777777" w:rsidR="00955E8C" w:rsidRPr="00955E8C" w:rsidRDefault="00955E8C" w:rsidP="00955E8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55E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การตรงต่อเวลา กริยามารยาทความรับผิดชอบ การแต่งกาย</w:t>
            </w:r>
          </w:p>
          <w:p w14:paraId="2E376410" w14:textId="4C6A534F" w:rsidR="00D51EA4" w:rsidRDefault="00955E8C" w:rsidP="00955E8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55E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พฤติกรรมการ</w:t>
            </w:r>
            <w:proofErr w:type="spellStart"/>
            <w:r w:rsidRPr="00955E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ทํางาน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69022" w14:textId="16EFEF83" w:rsidR="00D51EA4" w:rsidRDefault="00955E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4256A" w14:textId="53C48217" w:rsidR="00D51EA4" w:rsidRDefault="00955E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="00412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%</w:t>
            </w:r>
          </w:p>
        </w:tc>
      </w:tr>
      <w:tr w:rsidR="00D51EA4" w14:paraId="0FEF7DA3" w14:textId="77777777">
        <w:trPr>
          <w:divId w:val="19144675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ADC7A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94084" w14:textId="64C6A9C4" w:rsidR="00D51EA4" w:rsidRDefault="00955E8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55E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ทดสอบย่อย (ปฏิบัติ)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CB5BC" w14:textId="36D0E9D1" w:rsidR="00D51EA4" w:rsidRDefault="00955E8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55E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ทดสอบย่อย (ปฏิบัติ)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4C677" w14:textId="2509894F" w:rsidR="00D51EA4" w:rsidRDefault="00955E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55E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 w:rsidRPr="00955E8C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955E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 w:rsidRPr="00955E8C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955E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 w:rsidRPr="00955E8C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955E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</w:t>
            </w:r>
            <w:r w:rsidRPr="00955E8C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955E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</w:t>
            </w:r>
            <w:r w:rsidRPr="00955E8C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955E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11</w:t>
            </w:r>
            <w:r w:rsidRPr="00955E8C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955E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E938E" w14:textId="3407F137" w:rsidR="00D51EA4" w:rsidRDefault="00955E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  <w:r w:rsidR="00412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%</w:t>
            </w:r>
          </w:p>
        </w:tc>
      </w:tr>
      <w:tr w:rsidR="00D51EA4" w14:paraId="5D5124D9" w14:textId="77777777">
        <w:trPr>
          <w:divId w:val="19144675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3A1E4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43743" w14:textId="77777777" w:rsidR="00955E8C" w:rsidRPr="00955E8C" w:rsidRDefault="00955E8C" w:rsidP="00955E8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55E8C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955E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การปฏิบัติงานเดี่ยวและงานกลุ่ม</w:t>
            </w:r>
          </w:p>
          <w:p w14:paraId="13569334" w14:textId="4558AF00" w:rsidR="00D51EA4" w:rsidRDefault="00955E8C" w:rsidP="00955E8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55E8C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955E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ชิ้นงาน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D1B5D" w14:textId="77777777" w:rsidR="00955E8C" w:rsidRPr="00955E8C" w:rsidRDefault="00955E8C" w:rsidP="00955E8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55E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มีงานส่งครบตามที่</w:t>
            </w:r>
            <w:proofErr w:type="spellStart"/>
            <w:r w:rsidRPr="00955E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กําหนด</w:t>
            </w:r>
            <w:proofErr w:type="spellEnd"/>
          </w:p>
          <w:p w14:paraId="324F9734" w14:textId="77777777" w:rsidR="00955E8C" w:rsidRPr="00955E8C" w:rsidRDefault="00955E8C" w:rsidP="00955E8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55E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ผลงานสะท้อนถึงความคิดวิเคราะห์ ความคิดสร้างสรรค์</w:t>
            </w:r>
          </w:p>
          <w:p w14:paraId="32686641" w14:textId="77777777" w:rsidR="00955E8C" w:rsidRPr="00955E8C" w:rsidRDefault="00955E8C" w:rsidP="00955E8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55E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มีความสอดคล้องกับหลักการแนวคิดทฤษฎี</w:t>
            </w:r>
          </w:p>
          <w:p w14:paraId="6A27A693" w14:textId="77777777" w:rsidR="00955E8C" w:rsidRPr="00955E8C" w:rsidRDefault="00955E8C" w:rsidP="00955E8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55E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4. </w:t>
            </w:r>
            <w:proofErr w:type="spellStart"/>
            <w:r w:rsidRPr="00955E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นําเสนอ</w:t>
            </w:r>
            <w:proofErr w:type="spellEnd"/>
            <w:r w:rsidRPr="00955E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ได้น่าสนใจและมีสาระความรู้ครบถ้วนสะท้อนถึง</w:t>
            </w:r>
          </w:p>
          <w:p w14:paraId="0E2E42E0" w14:textId="77777777" w:rsidR="00955E8C" w:rsidRPr="00955E8C" w:rsidRDefault="00955E8C" w:rsidP="00955E8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55E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ความรู้และทักษะ</w:t>
            </w:r>
          </w:p>
          <w:p w14:paraId="1FC84D50" w14:textId="77777777" w:rsidR="00955E8C" w:rsidRPr="00955E8C" w:rsidRDefault="00955E8C" w:rsidP="00955E8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55E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 สะท้อนถึงความมีคุณธรรมจริยธรรมละเอียด ประณีต</w:t>
            </w:r>
          </w:p>
          <w:p w14:paraId="624AC9E8" w14:textId="77777777" w:rsidR="00955E8C" w:rsidRPr="00955E8C" w:rsidRDefault="00955E8C" w:rsidP="00955E8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55E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 ผลงานสะท้อนถึงกระบวนการคิดวิเคราะห์ความรู้</w:t>
            </w:r>
          </w:p>
          <w:p w14:paraId="6A30ACEF" w14:textId="77777777" w:rsidR="00955E8C" w:rsidRPr="00955E8C" w:rsidRDefault="00955E8C" w:rsidP="00955E8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55E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ความเข้าใจ สอดคล้องกับหลักการแนวคิดทฤษฎี</w:t>
            </w:r>
          </w:p>
          <w:p w14:paraId="68673CFD" w14:textId="77777777" w:rsidR="00955E8C" w:rsidRPr="00955E8C" w:rsidRDefault="00955E8C" w:rsidP="00955E8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55E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7. สะท้อนถึงการ</w:t>
            </w:r>
            <w:proofErr w:type="spellStart"/>
            <w:r w:rsidRPr="00955E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ทํางาน</w:t>
            </w:r>
            <w:proofErr w:type="spellEnd"/>
            <w:r w:rsidRPr="00955E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เป็นทีม ความรับผิดชอบ คุณธรรม</w:t>
            </w:r>
          </w:p>
          <w:p w14:paraId="7B59F09A" w14:textId="5B9BB2E4" w:rsidR="00D51EA4" w:rsidRDefault="00955E8C" w:rsidP="00955E8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55E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จริยธรรม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0456C" w14:textId="7DDB3A3F" w:rsidR="00D51EA4" w:rsidRDefault="00955E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55E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2</w:t>
            </w:r>
            <w:r w:rsidRPr="00955E8C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955E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  <w:r w:rsidRPr="00955E8C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955E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  <w:r w:rsidRPr="00955E8C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955E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</w:t>
            </w:r>
            <w:r w:rsidRPr="00955E8C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955E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41548" w14:textId="7BD6BA88" w:rsidR="00D51EA4" w:rsidRDefault="0088648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="00955E8C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="00412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%</w:t>
            </w:r>
          </w:p>
        </w:tc>
      </w:tr>
      <w:tr w:rsidR="00955E8C" w14:paraId="35C7CE70" w14:textId="77777777">
        <w:trPr>
          <w:divId w:val="19144675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A294F" w14:textId="4D478052" w:rsidR="00955E8C" w:rsidRDefault="00955E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F9F81" w14:textId="3101A353" w:rsidR="00955E8C" w:rsidRPr="00955E8C" w:rsidRDefault="00955E8C" w:rsidP="00955E8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55E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6EF9B" w14:textId="7C4C8D7D" w:rsidR="00955E8C" w:rsidRPr="00955E8C" w:rsidRDefault="00955E8C" w:rsidP="00955E8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55E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2DBAF" w14:textId="1FDCF97C" w:rsidR="00955E8C" w:rsidRPr="00955E8C" w:rsidRDefault="00955E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2A243" w14:textId="4E808535" w:rsidR="00955E8C" w:rsidRDefault="00955E8C">
            <w:pPr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%</w:t>
            </w:r>
          </w:p>
        </w:tc>
      </w:tr>
      <w:tr w:rsidR="00955E8C" w14:paraId="34BFA124" w14:textId="77777777">
        <w:trPr>
          <w:divId w:val="19144675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7C507" w14:textId="42518C27" w:rsidR="00955E8C" w:rsidRDefault="00955E8C" w:rsidP="00955E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E71FE" w14:textId="6FD2297A" w:rsidR="00955E8C" w:rsidRPr="00955E8C" w:rsidRDefault="00955E8C" w:rsidP="00955E8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สอบปลาย</w:t>
            </w:r>
            <w:r w:rsidRPr="00955E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7C597" w14:textId="229280BE" w:rsidR="00955E8C" w:rsidRPr="00955E8C" w:rsidRDefault="00955E8C" w:rsidP="00955E8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สอบปลาย</w:t>
            </w:r>
            <w:r w:rsidRPr="00955E8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3DAB2" w14:textId="62E9FEC2" w:rsidR="00955E8C" w:rsidRDefault="00955E8C" w:rsidP="00955E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D991EB" w14:textId="5365DDA8" w:rsidR="00955E8C" w:rsidRDefault="00955E8C" w:rsidP="00955E8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%</w:t>
            </w:r>
          </w:p>
        </w:tc>
      </w:tr>
    </w:tbl>
    <w:p w14:paraId="0CFF93CB" w14:textId="77777777" w:rsidR="00D51EA4" w:rsidRDefault="004123D4">
      <w:pPr>
        <w:divId w:val="1218470457"/>
        <w:rPr>
          <w:rFonts w:ascii="TH SarabunPSK" w:eastAsia="Times New Roman" w:hAnsi="TH SarabunPSK" w:cs="TH SarabunPSK"/>
          <w:sz w:val="32"/>
          <w:szCs w:val="32"/>
          <w:highlight w:val="yellow"/>
        </w:rPr>
      </w:pPr>
      <w:r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43D588FF" w14:textId="77777777" w:rsidR="00D51EA4" w:rsidRDefault="004123D4">
      <w:pPr>
        <w:divId w:val="1218470457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เกณฑ์การบันทึกคะแนนในระบบงานทะเบียนและวัดผล</w:t>
      </w:r>
      <w:r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u w:val="single"/>
          <w:cs/>
        </w:rPr>
        <w:t xml:space="preserve">ส่วนที่เพิ่มจาก </w:t>
      </w:r>
      <w:proofErr w:type="spellStart"/>
      <w:r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u w:val="single"/>
          <w:cs/>
        </w:rPr>
        <w:t>มคอ</w:t>
      </w:r>
      <w:proofErr w:type="spellEnd"/>
      <w:r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u w:val="single"/>
          <w:cs/>
        </w:rPr>
        <w:t>.3 เดิม</w:t>
      </w:r>
    </w:p>
    <w:tbl>
      <w:tblPr>
        <w:tblStyle w:val="ad"/>
        <w:tblW w:w="9087" w:type="dxa"/>
        <w:tblInd w:w="0" w:type="dxa"/>
        <w:tblLook w:val="04A0" w:firstRow="1" w:lastRow="0" w:firstColumn="1" w:lastColumn="0" w:noHBand="0" w:noVBand="1"/>
      </w:tblPr>
      <w:tblGrid>
        <w:gridCol w:w="1696"/>
        <w:gridCol w:w="993"/>
        <w:gridCol w:w="1275"/>
        <w:gridCol w:w="1276"/>
        <w:gridCol w:w="1295"/>
        <w:gridCol w:w="1134"/>
        <w:gridCol w:w="1418"/>
      </w:tblGrid>
      <w:tr w:rsidR="00D51EA4" w14:paraId="48E06496" w14:textId="77777777">
        <w:trPr>
          <w:divId w:val="12184704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6597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  <w:p w14:paraId="6E475294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หัวข้อ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137FA5E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  <w:p w14:paraId="1B8CB2B4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จิตพิสัย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FB072F6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ทดสอบย่อย</w:t>
            </w: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br/>
              <w:t>(ปฏิบัติ)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F3743D3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งานที่ได้รับ</w:t>
            </w: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br/>
              <w:t>มอบหมาย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631C440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สอบ</w:t>
            </w:r>
          </w:p>
          <w:p w14:paraId="6E42B9D7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กลางภาค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14:paraId="10E07135" w14:textId="77777777" w:rsidR="00D51EA4" w:rsidRPr="0088648F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88648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สอบ</w:t>
            </w:r>
          </w:p>
          <w:p w14:paraId="0D63BAB9" w14:textId="77777777" w:rsidR="00D51EA4" w:rsidRPr="0088648F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</w:pPr>
            <w:r w:rsidRPr="0088648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ปลายภาค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1516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  <w:p w14:paraId="65D8CA93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</w:p>
        </w:tc>
      </w:tr>
      <w:tr w:rsidR="00D51EA4" w14:paraId="37DAD273" w14:textId="77777777">
        <w:trPr>
          <w:divId w:val="12184704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99A5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คะแนนที่ให้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1362FE6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6D8660C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6CF8585" w14:textId="7435722C" w:rsidR="00D51EA4" w:rsidRDefault="0088648F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</w:t>
            </w:r>
            <w:r w:rsidR="004123D4">
              <w:rPr>
                <w:rFonts w:ascii="TH SarabunPSK" w:eastAsia="Times New Roman" w:hAnsi="TH SarabunPSK" w:cs="TH SarabunPSK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2420AC5" w14:textId="1D8F95AC" w:rsidR="00D51EA4" w:rsidRDefault="00955E8C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14:paraId="4AA3FE09" w14:textId="77777777" w:rsidR="00D51EA4" w:rsidRPr="0088648F" w:rsidRDefault="004123D4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88648F">
              <w:rPr>
                <w:rFonts w:ascii="TH SarabunPSK" w:eastAsia="Times New Roman" w:hAnsi="TH SarabunPSK" w:cs="TH SarabunPSK"/>
                <w:color w:val="000000" w:themeColor="text1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6A47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100</w:t>
            </w:r>
          </w:p>
        </w:tc>
      </w:tr>
      <w:tr w:rsidR="00D51EA4" w14:paraId="70F6F137" w14:textId="77777777">
        <w:trPr>
          <w:divId w:val="12184704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6981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3847101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AEFDF80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F5DE474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011FD66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3301EF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D30F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  <w:tr w:rsidR="00D51EA4" w14:paraId="1B3D0D1A" w14:textId="77777777">
        <w:trPr>
          <w:divId w:val="12184704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B41B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65A43A7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FE24153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5F0D6F6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3734B9F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28EBB5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232C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</w:tbl>
    <w:p w14:paraId="102C682E" w14:textId="77777777" w:rsidR="00D51EA4" w:rsidRDefault="004123D4">
      <w:pPr>
        <w:divId w:val="1218470457"/>
        <w:rPr>
          <w:rFonts w:ascii="TH SarabunPSK" w:eastAsia="Times New Roman" w:hAnsi="TH SarabunPSK" w:cs="TH SarabunPSK"/>
          <w:sz w:val="32"/>
          <w:szCs w:val="32"/>
          <w:u w:val="double"/>
        </w:rPr>
      </w:pPr>
      <w:r>
        <w:rPr>
          <w:rFonts w:ascii="TH SarabunPSK" w:eastAsia="Times New Roman" w:hAnsi="TH SarabunPSK" w:cs="TH SarabunPSK"/>
          <w:sz w:val="32"/>
          <w:szCs w:val="32"/>
          <w:highlight w:val="yellow"/>
          <w:u w:val="double"/>
          <w:cs/>
        </w:rPr>
        <w:t>หมายเหตุ</w:t>
      </w:r>
    </w:p>
    <w:p w14:paraId="12A56D01" w14:textId="77777777" w:rsidR="00D51EA4" w:rsidRDefault="004123D4">
      <w:pPr>
        <w:divId w:val="1218470457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s/>
        </w:rPr>
        <w:t xml:space="preserve">วิชาปฏิบัติ 3(2-2-5) ให้เก็บคะแนนแบบ </w:t>
      </w:r>
      <w:r>
        <w:rPr>
          <w:rFonts w:ascii="TH SarabunPSK" w:eastAsia="Times New Roman" w:hAnsi="TH SarabunPSK" w:cs="TH SarabunPSK"/>
          <w:b/>
          <w:bCs/>
          <w:color w:val="FF0000"/>
          <w:cs/>
        </w:rPr>
        <w:t>70</w:t>
      </w:r>
      <w:r>
        <w:rPr>
          <w:rFonts w:ascii="TH SarabunPSK" w:eastAsia="Times New Roman" w:hAnsi="TH SarabunPSK" w:cs="TH SarabunPSK"/>
          <w:b/>
          <w:bCs/>
          <w:color w:val="FF0000"/>
        </w:rPr>
        <w:t>:30</w:t>
      </w:r>
      <w:r>
        <w:rPr>
          <w:rFonts w:ascii="TH SarabunPSK" w:eastAsia="Times New Roman" w:hAnsi="TH SarabunPSK" w:cs="TH SarabunPSK"/>
          <w:color w:val="FF0000"/>
        </w:rPr>
        <w:t xml:space="preserve"> </w:t>
      </w:r>
      <w:r>
        <w:rPr>
          <w:rFonts w:ascii="TH SarabunPSK" w:eastAsia="Times New Roman" w:hAnsi="TH SarabunPSK" w:cs="TH SarabunPSK" w:hint="cs"/>
          <w:color w:val="FF0000"/>
          <w:cs/>
        </w:rPr>
        <w:t xml:space="preserve"> </w:t>
      </w:r>
      <w:r>
        <w:rPr>
          <w:rFonts w:ascii="TH SarabunPSK" w:eastAsia="Times New Roman" w:hAnsi="TH SarabunPSK" w:cs="TH SarabunPSK"/>
          <w:cs/>
        </w:rPr>
        <w:t>70 คือ คะแนนระหว่างภาค 30 คือ คะแนนปลายภาค</w:t>
      </w:r>
    </w:p>
    <w:p w14:paraId="6F536CFE" w14:textId="77777777" w:rsidR="00D51EA4" w:rsidRDefault="004123D4">
      <w:pPr>
        <w:divId w:val="1218470457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  <w:t>วิชาปฏิบัติ 3(</w:t>
      </w:r>
      <w:r>
        <w:rPr>
          <w:rFonts w:ascii="TH SarabunPSK" w:eastAsia="Times New Roman" w:hAnsi="TH SarabunPSK" w:cs="TH SarabunPSK"/>
        </w:rPr>
        <w:t>3</w:t>
      </w:r>
      <w:r>
        <w:rPr>
          <w:rFonts w:ascii="TH SarabunPSK" w:eastAsia="Times New Roman" w:hAnsi="TH SarabunPSK" w:cs="TH SarabunPSK" w:hint="cs"/>
          <w:cs/>
        </w:rPr>
        <w:t xml:space="preserve">-0-3) ให้เก็บคะแนนแบบ </w:t>
      </w:r>
      <w:r>
        <w:rPr>
          <w:rFonts w:ascii="TH SarabunPSK" w:eastAsia="Times New Roman" w:hAnsi="TH SarabunPSK" w:cs="TH SarabunPSK" w:hint="cs"/>
          <w:b/>
          <w:bCs/>
          <w:color w:val="FF0000"/>
          <w:cs/>
        </w:rPr>
        <w:t>60</w:t>
      </w:r>
      <w:r>
        <w:rPr>
          <w:rFonts w:ascii="TH SarabunPSK" w:eastAsia="Times New Roman" w:hAnsi="TH SarabunPSK" w:cs="TH SarabunPSK"/>
          <w:b/>
          <w:bCs/>
          <w:color w:val="FF0000"/>
        </w:rPr>
        <w:t>:40</w:t>
      </w:r>
      <w:r>
        <w:rPr>
          <w:rFonts w:ascii="TH SarabunPSK" w:eastAsia="Times New Roman" w:hAnsi="TH SarabunPSK" w:cs="TH SarabunPSK"/>
          <w:color w:val="FF0000"/>
        </w:rPr>
        <w:t xml:space="preserve"> </w:t>
      </w:r>
      <w:r>
        <w:rPr>
          <w:rFonts w:ascii="TH SarabunPSK" w:eastAsia="Times New Roman" w:hAnsi="TH SarabunPSK" w:cs="TH SarabunPSK" w:hint="cs"/>
          <w:color w:val="FF0000"/>
          <w:cs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>60 คือ คะแนนระหว่างภาค 40 คือ คะแนนปลายภาค</w:t>
      </w:r>
    </w:p>
    <w:p w14:paraId="5EFF932E" w14:textId="09BB53D8" w:rsidR="00D51EA4" w:rsidRDefault="00D51EA4">
      <w:pPr>
        <w:jc w:val="center"/>
        <w:divId w:val="702561319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728C411C" w14:textId="09AABF7E" w:rsidR="00037A15" w:rsidRDefault="00037A15">
      <w:pPr>
        <w:jc w:val="center"/>
        <w:divId w:val="702561319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76810309" w14:textId="4E5E6E4C" w:rsidR="00037A15" w:rsidRDefault="00037A15">
      <w:pPr>
        <w:jc w:val="center"/>
        <w:divId w:val="702561319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17BA4788" w14:textId="6056F1CA" w:rsidR="00037A15" w:rsidRDefault="00037A15">
      <w:pPr>
        <w:jc w:val="center"/>
        <w:divId w:val="702561319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0286B3DE" w14:textId="04AF0B31" w:rsidR="00037A15" w:rsidRDefault="00037A15">
      <w:pPr>
        <w:jc w:val="center"/>
        <w:divId w:val="702561319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4A4D0B7A" w14:textId="08BE2C65" w:rsidR="00037A15" w:rsidRDefault="00037A15">
      <w:pPr>
        <w:jc w:val="center"/>
        <w:divId w:val="702561319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02B9C429" w14:textId="2BA7057A" w:rsidR="00037A15" w:rsidRDefault="00037A15">
      <w:pPr>
        <w:jc w:val="center"/>
        <w:divId w:val="702561319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4189F616" w14:textId="64B26F86" w:rsidR="00037A15" w:rsidRDefault="00037A15">
      <w:pPr>
        <w:jc w:val="center"/>
        <w:divId w:val="702561319"/>
        <w:rPr>
          <w:rStyle w:val="ae"/>
        </w:rPr>
      </w:pPr>
    </w:p>
    <w:p w14:paraId="2C6D5719" w14:textId="79B337BD" w:rsidR="00037A15" w:rsidRDefault="00037A15">
      <w:pPr>
        <w:jc w:val="center"/>
        <w:divId w:val="702561319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4C4A4CA1" w14:textId="77777777" w:rsidR="0088648F" w:rsidRDefault="0088648F">
      <w:pPr>
        <w:jc w:val="center"/>
        <w:divId w:val="702561319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596A8910" w14:textId="77777777" w:rsidR="0088648F" w:rsidRDefault="0088648F">
      <w:pPr>
        <w:jc w:val="center"/>
        <w:divId w:val="702561319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67191D13" w14:textId="77777777" w:rsidR="0088648F" w:rsidRDefault="0088648F">
      <w:pPr>
        <w:jc w:val="center"/>
        <w:divId w:val="702561319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497D622E" w14:textId="77777777" w:rsidR="0088648F" w:rsidRDefault="0088648F">
      <w:pPr>
        <w:jc w:val="center"/>
        <w:divId w:val="702561319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6A2C5759" w14:textId="77777777" w:rsidR="0088648F" w:rsidRDefault="0088648F">
      <w:pPr>
        <w:jc w:val="center"/>
        <w:divId w:val="702561319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421FECF7" w14:textId="77777777" w:rsidR="0088648F" w:rsidRDefault="0088648F">
      <w:pPr>
        <w:jc w:val="center"/>
        <w:divId w:val="702561319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5DD28E54" w14:textId="77777777" w:rsidR="0088648F" w:rsidRDefault="0088648F">
      <w:pPr>
        <w:jc w:val="center"/>
        <w:divId w:val="702561319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71AB1B1B" w14:textId="77777777" w:rsidR="0088648F" w:rsidRDefault="0088648F">
      <w:pPr>
        <w:jc w:val="center"/>
        <w:divId w:val="702561319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4C3BDEE8" w14:textId="77777777" w:rsidR="0088648F" w:rsidRDefault="0088648F">
      <w:pPr>
        <w:jc w:val="center"/>
        <w:divId w:val="702561319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2FE34D1D" w14:textId="77777777" w:rsidR="0088648F" w:rsidRDefault="0088648F">
      <w:pPr>
        <w:jc w:val="center"/>
        <w:divId w:val="702561319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3E121B6A" w14:textId="77777777" w:rsidR="0088648F" w:rsidRDefault="0088648F">
      <w:pPr>
        <w:jc w:val="center"/>
        <w:divId w:val="702561319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57B28F18" w14:textId="77777777" w:rsidR="0088648F" w:rsidRDefault="0088648F">
      <w:pPr>
        <w:jc w:val="center"/>
        <w:divId w:val="702561319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78286089" w14:textId="77777777" w:rsidR="0088648F" w:rsidRDefault="0088648F">
      <w:pPr>
        <w:jc w:val="center"/>
        <w:divId w:val="702561319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400C5949" w14:textId="77777777" w:rsidR="0088648F" w:rsidRDefault="0088648F">
      <w:pPr>
        <w:jc w:val="center"/>
        <w:divId w:val="702561319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34CA268D" w14:textId="77777777" w:rsidR="0088648F" w:rsidRDefault="0088648F">
      <w:pPr>
        <w:jc w:val="center"/>
        <w:divId w:val="702561319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6B6E4FCF" w14:textId="77777777" w:rsidR="00037A15" w:rsidRDefault="00037A15">
      <w:pPr>
        <w:jc w:val="center"/>
        <w:divId w:val="702561319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0DBE2DF2" w14:textId="77777777" w:rsidR="00D51EA4" w:rsidRDefault="004123D4">
      <w:pPr>
        <w:jc w:val="center"/>
        <w:divId w:val="702561319"/>
      </w:pPr>
      <w:r>
        <w:rPr>
          <w:rStyle w:val="ae"/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หมวดที่ </w:t>
      </w:r>
      <w:r>
        <w:rPr>
          <w:rStyle w:val="ae"/>
          <w:rFonts w:ascii="TH SarabunPSK" w:eastAsia="Times New Roman" w:hAnsi="TH SarabunPSK" w:cs="TH SarabunPSK"/>
          <w:sz w:val="32"/>
          <w:szCs w:val="32"/>
        </w:rPr>
        <w:t xml:space="preserve">6 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ทรัพยากรประกอบการเรียนการสอน</w:t>
      </w:r>
    </w:p>
    <w:p w14:paraId="53F55569" w14:textId="77777777" w:rsidR="00D51EA4" w:rsidRDefault="004123D4">
      <w:pPr>
        <w:divId w:val="1051730047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1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ตำราและเอกสารหลัก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37A15" w:rsidRPr="003142F8" w14:paraId="7E9166E8" w14:textId="77777777" w:rsidTr="00037A15">
        <w:trPr>
          <w:divId w:val="1316031218"/>
        </w:trPr>
        <w:tc>
          <w:tcPr>
            <w:tcW w:w="9016" w:type="dxa"/>
          </w:tcPr>
          <w:p w14:paraId="17DCAF71" w14:textId="471B57C1" w:rsidR="0088648F" w:rsidRPr="0088648F" w:rsidRDefault="0088648F" w:rsidP="0088648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648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1) </w:t>
            </w:r>
            <w:r w:rsidRPr="008864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หนังสือหลักสูตรการศึกษาปฐมวัย พุทธศักราช </w:t>
            </w:r>
            <w:r w:rsidRPr="0088648F">
              <w:rPr>
                <w:rFonts w:ascii="TH SarabunPSK" w:eastAsia="Times New Roman" w:hAnsi="TH SarabunPSK" w:cs="TH SarabunPSK"/>
                <w:sz w:val="32"/>
                <w:szCs w:val="32"/>
              </w:rPr>
              <w:t>2560</w:t>
            </w:r>
          </w:p>
          <w:p w14:paraId="084348F0" w14:textId="77777777" w:rsidR="0088648F" w:rsidRPr="0088648F" w:rsidRDefault="0088648F" w:rsidP="0088648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648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2) </w:t>
            </w:r>
            <w:r w:rsidRPr="008864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คู่มือหลักสูตรการศึกษาปฐมวัย พ.ศ. </w:t>
            </w:r>
            <w:r w:rsidRPr="0088648F">
              <w:rPr>
                <w:rFonts w:ascii="TH SarabunPSK" w:eastAsia="Times New Roman" w:hAnsi="TH SarabunPSK" w:cs="TH SarabunPSK"/>
                <w:sz w:val="32"/>
                <w:szCs w:val="32"/>
              </w:rPr>
              <w:t>2560</w:t>
            </w:r>
          </w:p>
          <w:p w14:paraId="1851CC39" w14:textId="77777777" w:rsidR="0088648F" w:rsidRPr="0088648F" w:rsidRDefault="0088648F" w:rsidP="0088648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648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3) </w:t>
            </w:r>
            <w:r w:rsidRPr="008864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พระราชบัญญัติการพัฒนาเด็กปฐมวัย พ.ศ. </w:t>
            </w:r>
            <w:r w:rsidRPr="0088648F">
              <w:rPr>
                <w:rFonts w:ascii="TH SarabunPSK" w:eastAsia="Times New Roman" w:hAnsi="TH SarabunPSK" w:cs="TH SarabunPSK"/>
                <w:sz w:val="32"/>
                <w:szCs w:val="32"/>
              </w:rPr>
              <w:t>2562</w:t>
            </w:r>
          </w:p>
          <w:p w14:paraId="1514608E" w14:textId="77777777" w:rsidR="0088648F" w:rsidRPr="0088648F" w:rsidRDefault="0088648F" w:rsidP="0088648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648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4) </w:t>
            </w:r>
            <w:r w:rsidRPr="008864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พระราชบัญญัติส่งเสริมการพัฒนาเด็กและเยาวชนแห่งชาติ พ.ศ. </w:t>
            </w:r>
            <w:r w:rsidRPr="0088648F">
              <w:rPr>
                <w:rFonts w:ascii="TH SarabunPSK" w:eastAsia="Times New Roman" w:hAnsi="TH SarabunPSK" w:cs="TH SarabunPSK"/>
                <w:sz w:val="32"/>
                <w:szCs w:val="32"/>
              </w:rPr>
              <w:t>2550</w:t>
            </w:r>
          </w:p>
          <w:p w14:paraId="49C8E3C1" w14:textId="77777777" w:rsidR="0088648F" w:rsidRPr="0088648F" w:rsidRDefault="0088648F" w:rsidP="0088648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648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5) </w:t>
            </w:r>
            <w:r w:rsidRPr="008864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การเลี้ยงดูเด็กปฐมวัย : บทบาทของสถานเลี้ยงดูเด็กปฐมวัย</w:t>
            </w:r>
          </w:p>
          <w:p w14:paraId="0F2E4ECA" w14:textId="3AD6377C" w:rsidR="00037A15" w:rsidRPr="003142F8" w:rsidRDefault="0088648F" w:rsidP="0088648F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 w:rsidRPr="0088648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6) </w:t>
            </w:r>
            <w:r w:rsidRPr="008864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แนวทางการส่งเสริมคุณภาพสถานพัฒนาเด็กปฐมวัยด้านสุขภาพ</w:t>
            </w:r>
          </w:p>
        </w:tc>
      </w:tr>
      <w:tr w:rsidR="00037A15" w:rsidRPr="003142F8" w14:paraId="6959D7F3" w14:textId="77777777" w:rsidTr="00037A15">
        <w:trPr>
          <w:divId w:val="1316031218"/>
        </w:trPr>
        <w:tc>
          <w:tcPr>
            <w:tcW w:w="9016" w:type="dxa"/>
          </w:tcPr>
          <w:p w14:paraId="3AF8797F" w14:textId="77777777" w:rsidR="00037A15" w:rsidRDefault="00037A15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37A15" w:rsidRPr="003142F8" w14:paraId="6640CD8D" w14:textId="77777777" w:rsidTr="00037A15">
        <w:trPr>
          <w:divId w:val="1316031218"/>
        </w:trPr>
        <w:tc>
          <w:tcPr>
            <w:tcW w:w="9016" w:type="dxa"/>
          </w:tcPr>
          <w:p w14:paraId="44A0C20A" w14:textId="77777777" w:rsidR="00037A15" w:rsidRDefault="00037A15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37A15" w:rsidRPr="003142F8" w14:paraId="6ED624F1" w14:textId="77777777" w:rsidTr="00037A15">
        <w:trPr>
          <w:divId w:val="1316031218"/>
        </w:trPr>
        <w:tc>
          <w:tcPr>
            <w:tcW w:w="9016" w:type="dxa"/>
          </w:tcPr>
          <w:p w14:paraId="17673E85" w14:textId="77777777" w:rsidR="00037A15" w:rsidRDefault="00037A15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37A15" w:rsidRPr="003142F8" w14:paraId="226FB2DD" w14:textId="77777777" w:rsidTr="00037A15">
        <w:trPr>
          <w:divId w:val="1316031218"/>
        </w:trPr>
        <w:tc>
          <w:tcPr>
            <w:tcW w:w="9016" w:type="dxa"/>
          </w:tcPr>
          <w:p w14:paraId="405BF26A" w14:textId="77777777" w:rsidR="00037A15" w:rsidRDefault="00037A15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37A15" w:rsidRPr="003142F8" w14:paraId="2A745534" w14:textId="77777777" w:rsidTr="00037A15">
        <w:trPr>
          <w:divId w:val="1316031218"/>
        </w:trPr>
        <w:tc>
          <w:tcPr>
            <w:tcW w:w="9016" w:type="dxa"/>
          </w:tcPr>
          <w:p w14:paraId="16A3F17F" w14:textId="77777777" w:rsidR="00037A15" w:rsidRDefault="00037A15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37A15" w:rsidRPr="003142F8" w14:paraId="62A8F0BB" w14:textId="77777777" w:rsidTr="00037A15">
        <w:trPr>
          <w:divId w:val="1316031218"/>
        </w:trPr>
        <w:tc>
          <w:tcPr>
            <w:tcW w:w="9016" w:type="dxa"/>
          </w:tcPr>
          <w:p w14:paraId="2115F6C7" w14:textId="77777777" w:rsidR="00037A15" w:rsidRDefault="00037A15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28D43611" w14:textId="03F47AFA" w:rsidR="00D51EA4" w:rsidRDefault="00D51EA4">
      <w:pPr>
        <w:divId w:val="1316031218"/>
        <w:rPr>
          <w:rFonts w:ascii="TH SarabunPSK" w:eastAsia="Times New Roman" w:hAnsi="TH SarabunPSK" w:cs="TH SarabunPSK"/>
          <w:sz w:val="32"/>
          <w:szCs w:val="32"/>
        </w:rPr>
      </w:pPr>
    </w:p>
    <w:p w14:paraId="702AEB23" w14:textId="77777777" w:rsidR="00D51EA4" w:rsidRDefault="004123D4">
      <w:pPr>
        <w:divId w:val="1874999043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2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เอกสารและข้อมูลสำคัญ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37A15" w:rsidRPr="003142F8" w14:paraId="00D9BBDA" w14:textId="77777777" w:rsidTr="00037A15">
        <w:trPr>
          <w:divId w:val="1411350321"/>
        </w:trPr>
        <w:tc>
          <w:tcPr>
            <w:tcW w:w="9016" w:type="dxa"/>
          </w:tcPr>
          <w:p w14:paraId="67275E98" w14:textId="77777777" w:rsidR="0088648F" w:rsidRPr="0088648F" w:rsidRDefault="004123D4" w:rsidP="0088648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648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  <w:r w:rsidR="0088648F" w:rsidRPr="0088648F">
              <w:rPr>
                <w:rFonts w:ascii="TH SarabunPSK" w:eastAsia="Times New Roman" w:hAnsi="TH SarabunPSK" w:cs="TH SarabunPSK"/>
                <w:sz w:val="32"/>
                <w:szCs w:val="32"/>
              </w:rPr>
              <w:t>https://www.bloggang.com/mainblog.php?id=rathakun&amp;month=08-06-2021&amp;group=1&amp;gblog=88</w:t>
            </w:r>
          </w:p>
          <w:p w14:paraId="1324ABA6" w14:textId="742C39FA" w:rsidR="00037A15" w:rsidRPr="003142F8" w:rsidRDefault="0088648F" w:rsidP="0088648F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 w:rsidRPr="0088648F">
              <w:rPr>
                <w:rFonts w:ascii="TH SarabunPSK" w:eastAsia="Times New Roman" w:hAnsi="TH SarabunPSK" w:cs="TH SarabunPSK"/>
                <w:sz w:val="32"/>
                <w:szCs w:val="32"/>
              </w:rPr>
              <w:t>https://amprohealth.com/magazine/early-childhood-health-care/</w:t>
            </w:r>
          </w:p>
        </w:tc>
      </w:tr>
      <w:tr w:rsidR="00037A15" w:rsidRPr="003142F8" w14:paraId="675CC986" w14:textId="77777777" w:rsidTr="00037A15">
        <w:trPr>
          <w:divId w:val="1411350321"/>
        </w:trPr>
        <w:tc>
          <w:tcPr>
            <w:tcW w:w="9016" w:type="dxa"/>
          </w:tcPr>
          <w:p w14:paraId="4B2862A2" w14:textId="77777777" w:rsidR="00037A15" w:rsidRDefault="00037A15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37A15" w:rsidRPr="003142F8" w14:paraId="05C03149" w14:textId="77777777" w:rsidTr="00037A15">
        <w:trPr>
          <w:divId w:val="1411350321"/>
        </w:trPr>
        <w:tc>
          <w:tcPr>
            <w:tcW w:w="9016" w:type="dxa"/>
          </w:tcPr>
          <w:p w14:paraId="7CFCB532" w14:textId="77777777" w:rsidR="00037A15" w:rsidRDefault="00037A15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37A15" w:rsidRPr="003142F8" w14:paraId="49256C35" w14:textId="77777777" w:rsidTr="00037A15">
        <w:trPr>
          <w:divId w:val="1411350321"/>
        </w:trPr>
        <w:tc>
          <w:tcPr>
            <w:tcW w:w="9016" w:type="dxa"/>
          </w:tcPr>
          <w:p w14:paraId="69FDD01A" w14:textId="77777777" w:rsidR="00037A15" w:rsidRDefault="00037A15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37A15" w:rsidRPr="003142F8" w14:paraId="2814BE4C" w14:textId="77777777" w:rsidTr="00037A15">
        <w:trPr>
          <w:divId w:val="1411350321"/>
        </w:trPr>
        <w:tc>
          <w:tcPr>
            <w:tcW w:w="9016" w:type="dxa"/>
          </w:tcPr>
          <w:p w14:paraId="2A4B5BFD" w14:textId="77777777" w:rsidR="00037A15" w:rsidRDefault="00037A15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37A15" w:rsidRPr="003142F8" w14:paraId="1319D1FF" w14:textId="77777777" w:rsidTr="00037A15">
        <w:trPr>
          <w:divId w:val="1411350321"/>
        </w:trPr>
        <w:tc>
          <w:tcPr>
            <w:tcW w:w="9016" w:type="dxa"/>
          </w:tcPr>
          <w:p w14:paraId="11EED97A" w14:textId="77777777" w:rsidR="00037A15" w:rsidRDefault="00037A15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37A15" w:rsidRPr="003142F8" w14:paraId="3DB6B2D4" w14:textId="77777777" w:rsidTr="00037A15">
        <w:trPr>
          <w:divId w:val="1411350321"/>
        </w:trPr>
        <w:tc>
          <w:tcPr>
            <w:tcW w:w="9016" w:type="dxa"/>
          </w:tcPr>
          <w:p w14:paraId="0CDAB74D" w14:textId="77777777" w:rsidR="00037A15" w:rsidRDefault="00037A15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37A15" w:rsidRPr="003142F8" w14:paraId="3E462EA4" w14:textId="77777777" w:rsidTr="00037A15">
        <w:trPr>
          <w:divId w:val="1411350321"/>
        </w:trPr>
        <w:tc>
          <w:tcPr>
            <w:tcW w:w="9016" w:type="dxa"/>
          </w:tcPr>
          <w:p w14:paraId="3EA4405E" w14:textId="77777777" w:rsidR="00037A15" w:rsidRDefault="00037A15" w:rsidP="00540E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393C5477" w14:textId="6592AA96" w:rsidR="00D51EA4" w:rsidRDefault="00D51EA4">
      <w:pPr>
        <w:divId w:val="1411350321"/>
        <w:rPr>
          <w:rFonts w:ascii="TH SarabunPSK" w:eastAsia="Times New Roman" w:hAnsi="TH SarabunPSK" w:cs="TH SarabunPSK"/>
          <w:sz w:val="32"/>
          <w:szCs w:val="32"/>
        </w:rPr>
      </w:pPr>
    </w:p>
    <w:p w14:paraId="5A812C1A" w14:textId="77777777" w:rsidR="00D51EA4" w:rsidRDefault="004123D4">
      <w:pPr>
        <w:divId w:val="600265154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3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เอกสารและข้อมูลแนะนำ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37A15" w:rsidRPr="003142F8" w14:paraId="3803ED82" w14:textId="77777777" w:rsidTr="00037A15">
        <w:trPr>
          <w:divId w:val="1888686148"/>
        </w:trPr>
        <w:tc>
          <w:tcPr>
            <w:tcW w:w="9016" w:type="dxa"/>
          </w:tcPr>
          <w:p w14:paraId="243FA0AE" w14:textId="5FB91DEF" w:rsidR="00037A15" w:rsidRPr="003142F8" w:rsidRDefault="0088648F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>-</w:t>
            </w:r>
          </w:p>
        </w:tc>
      </w:tr>
      <w:tr w:rsidR="00037A15" w:rsidRPr="003142F8" w14:paraId="11332FE5" w14:textId="77777777" w:rsidTr="00037A15">
        <w:trPr>
          <w:divId w:val="1888686148"/>
        </w:trPr>
        <w:tc>
          <w:tcPr>
            <w:tcW w:w="9016" w:type="dxa"/>
          </w:tcPr>
          <w:p w14:paraId="0A2D917D" w14:textId="77777777" w:rsidR="00037A15" w:rsidRPr="003142F8" w:rsidRDefault="00037A15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037A15" w:rsidRPr="003142F8" w14:paraId="2AA6C52D" w14:textId="77777777" w:rsidTr="00037A15">
        <w:trPr>
          <w:divId w:val="1888686148"/>
        </w:trPr>
        <w:tc>
          <w:tcPr>
            <w:tcW w:w="9016" w:type="dxa"/>
          </w:tcPr>
          <w:p w14:paraId="535979E9" w14:textId="77777777" w:rsidR="00037A15" w:rsidRPr="003142F8" w:rsidRDefault="00037A15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037A15" w:rsidRPr="003142F8" w14:paraId="200C9AA8" w14:textId="77777777" w:rsidTr="00037A15">
        <w:trPr>
          <w:divId w:val="1888686148"/>
        </w:trPr>
        <w:tc>
          <w:tcPr>
            <w:tcW w:w="9016" w:type="dxa"/>
          </w:tcPr>
          <w:p w14:paraId="6C19422D" w14:textId="77777777" w:rsidR="00037A15" w:rsidRPr="003142F8" w:rsidRDefault="00037A15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037A15" w:rsidRPr="003142F8" w14:paraId="7AE0FD72" w14:textId="77777777" w:rsidTr="00037A15">
        <w:trPr>
          <w:divId w:val="1888686148"/>
        </w:trPr>
        <w:tc>
          <w:tcPr>
            <w:tcW w:w="9016" w:type="dxa"/>
          </w:tcPr>
          <w:p w14:paraId="76858234" w14:textId="77777777" w:rsidR="00037A15" w:rsidRPr="003142F8" w:rsidRDefault="00037A15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037A15" w:rsidRPr="003142F8" w14:paraId="79366A25" w14:textId="77777777" w:rsidTr="00037A15">
        <w:trPr>
          <w:divId w:val="1888686148"/>
        </w:trPr>
        <w:tc>
          <w:tcPr>
            <w:tcW w:w="9016" w:type="dxa"/>
          </w:tcPr>
          <w:p w14:paraId="4620F3D1" w14:textId="77777777" w:rsidR="00037A15" w:rsidRPr="003142F8" w:rsidRDefault="00037A15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037A15" w:rsidRPr="003142F8" w14:paraId="0A2D71FC" w14:textId="77777777" w:rsidTr="00037A15">
        <w:trPr>
          <w:divId w:val="1888686148"/>
        </w:trPr>
        <w:tc>
          <w:tcPr>
            <w:tcW w:w="9016" w:type="dxa"/>
          </w:tcPr>
          <w:p w14:paraId="1EE9CB6A" w14:textId="77777777" w:rsidR="00037A15" w:rsidRPr="003142F8" w:rsidRDefault="00037A15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</w:tbl>
    <w:p w14:paraId="038F2660" w14:textId="77777777" w:rsidR="00D51EA4" w:rsidRDefault="00D51EA4">
      <w:pPr>
        <w:divId w:val="1888686148"/>
        <w:rPr>
          <w:rFonts w:ascii="TH SarabunPSK" w:eastAsia="Times New Roman" w:hAnsi="TH SarabunPSK" w:cs="TH SarabunPSK"/>
          <w:sz w:val="32"/>
          <w:szCs w:val="32"/>
        </w:rPr>
      </w:pPr>
      <w:bookmarkStart w:id="0" w:name="_GoBack"/>
      <w:bookmarkEnd w:id="0"/>
    </w:p>
    <w:p w14:paraId="5EE981C8" w14:textId="77777777" w:rsidR="00D51EA4" w:rsidRDefault="004123D4">
      <w:pPr>
        <w:jc w:val="center"/>
        <w:divId w:val="702561319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หมวดที่ </w:t>
      </w:r>
      <w:r>
        <w:rPr>
          <w:rStyle w:val="ae"/>
          <w:rFonts w:ascii="TH SarabunPSK" w:eastAsia="Times New Roman" w:hAnsi="TH SarabunPSK" w:cs="TH SarabunPSK"/>
          <w:sz w:val="32"/>
          <w:szCs w:val="32"/>
        </w:rPr>
        <w:t xml:space="preserve">7 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การประเมินและปรับปรุงการดำเนินการของรายวิชา</w:t>
      </w:r>
    </w:p>
    <w:p w14:paraId="3F24AE39" w14:textId="77777777" w:rsidR="00D51EA4" w:rsidRDefault="004123D4">
      <w:pPr>
        <w:divId w:val="213348988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1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กลยุทธ์การประเมินประสิทธิผลของรายวิชาโดยนักศึกษา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37A15" w:rsidRPr="003142F8" w14:paraId="53A0666B" w14:textId="77777777" w:rsidTr="00037A15">
        <w:trPr>
          <w:divId w:val="701320011"/>
        </w:trPr>
        <w:tc>
          <w:tcPr>
            <w:tcW w:w="9016" w:type="dxa"/>
          </w:tcPr>
          <w:p w14:paraId="04F45AB5" w14:textId="77777777" w:rsidR="0088648F" w:rsidRPr="0088648F" w:rsidRDefault="0088648F" w:rsidP="0088648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648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1)  </w:t>
            </w:r>
            <w:r w:rsidRPr="008864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นักศึกษาประเมินโดยใช้แบบประเมินผู้สอนผ่านระบบออนไลน์ของวิทยาลัย</w:t>
            </w:r>
          </w:p>
          <w:p w14:paraId="2D4874E6" w14:textId="77777777" w:rsidR="0088648F" w:rsidRPr="0088648F" w:rsidRDefault="0088648F" w:rsidP="0088648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648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2)  </w:t>
            </w:r>
            <w:r w:rsidRPr="008864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สนทนากลุ่มระหว่างผู้สอนและผู้เรียนเมื่อเสร็จสิ้นภาคการศึกษา</w:t>
            </w:r>
          </w:p>
          <w:p w14:paraId="0C7A872C" w14:textId="6E0C6A6C" w:rsidR="00037A15" w:rsidRPr="003142F8" w:rsidRDefault="0088648F" w:rsidP="0088648F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 w:rsidRPr="0088648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3)  </w:t>
            </w:r>
            <w:r w:rsidRPr="008864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นักศึกษานำเสนอผลงานการเรียนรู้และสะท้อนความคิด ความรู้สึกต่อการเรียนรู้ในรายวิชา เพื่อหาจุดเด่น จุดด้อยและสิ่งที่ต้องปรับปรุงพัฒนา</w:t>
            </w:r>
          </w:p>
        </w:tc>
      </w:tr>
      <w:tr w:rsidR="00037A15" w:rsidRPr="003142F8" w14:paraId="6693A48F" w14:textId="77777777" w:rsidTr="00037A15">
        <w:trPr>
          <w:divId w:val="701320011"/>
        </w:trPr>
        <w:tc>
          <w:tcPr>
            <w:tcW w:w="9016" w:type="dxa"/>
          </w:tcPr>
          <w:p w14:paraId="7F973330" w14:textId="77777777" w:rsidR="00037A15" w:rsidRPr="003142F8" w:rsidRDefault="00037A15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037A15" w:rsidRPr="003142F8" w14:paraId="18DE6A5B" w14:textId="77777777" w:rsidTr="00037A15">
        <w:trPr>
          <w:divId w:val="701320011"/>
        </w:trPr>
        <w:tc>
          <w:tcPr>
            <w:tcW w:w="9016" w:type="dxa"/>
          </w:tcPr>
          <w:p w14:paraId="73C99ECF" w14:textId="77777777" w:rsidR="00037A15" w:rsidRPr="003142F8" w:rsidRDefault="00037A15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037A15" w:rsidRPr="003142F8" w14:paraId="306CD3AA" w14:textId="77777777" w:rsidTr="00037A15">
        <w:trPr>
          <w:divId w:val="701320011"/>
        </w:trPr>
        <w:tc>
          <w:tcPr>
            <w:tcW w:w="9016" w:type="dxa"/>
          </w:tcPr>
          <w:p w14:paraId="2EC40126" w14:textId="77777777" w:rsidR="00037A15" w:rsidRPr="003142F8" w:rsidRDefault="00037A15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037A15" w:rsidRPr="003142F8" w14:paraId="3E95F60C" w14:textId="77777777" w:rsidTr="00037A15">
        <w:trPr>
          <w:divId w:val="701320011"/>
        </w:trPr>
        <w:tc>
          <w:tcPr>
            <w:tcW w:w="9016" w:type="dxa"/>
          </w:tcPr>
          <w:p w14:paraId="72303609" w14:textId="77777777" w:rsidR="00037A15" w:rsidRPr="003142F8" w:rsidRDefault="00037A15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</w:tbl>
    <w:p w14:paraId="1903D4E6" w14:textId="459BD718" w:rsidR="003539A1" w:rsidRDefault="00037A15">
      <w:pPr>
        <w:divId w:val="70132001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</w:p>
    <w:p w14:paraId="229EAEF9" w14:textId="77777777" w:rsidR="003539A1" w:rsidRDefault="003539A1">
      <w:pPr>
        <w:divId w:val="701320011"/>
        <w:rPr>
          <w:rFonts w:ascii="TH SarabunPSK" w:eastAsia="Times New Roman" w:hAnsi="TH SarabunPSK" w:cs="TH SarabunPSK"/>
          <w:sz w:val="32"/>
          <w:szCs w:val="32"/>
        </w:rPr>
      </w:pPr>
    </w:p>
    <w:p w14:paraId="17471273" w14:textId="430B468F" w:rsidR="00D51EA4" w:rsidRDefault="004123D4">
      <w:pPr>
        <w:divId w:val="70132001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1C9B8DA3" w14:textId="77777777" w:rsidR="00D51EA4" w:rsidRDefault="004123D4">
      <w:pPr>
        <w:divId w:val="549456780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2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กลยุทธ์การประเมินการสอน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37A15" w:rsidRPr="003142F8" w14:paraId="025553F6" w14:textId="77777777" w:rsidTr="00037A15">
        <w:trPr>
          <w:divId w:val="1458180751"/>
        </w:trPr>
        <w:tc>
          <w:tcPr>
            <w:tcW w:w="9016" w:type="dxa"/>
          </w:tcPr>
          <w:p w14:paraId="507A868C" w14:textId="77777777" w:rsidR="0088648F" w:rsidRPr="0088648F" w:rsidRDefault="0088648F" w:rsidP="0088648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64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1)  ผลการเรียนของผู้เรียน</w:t>
            </w:r>
          </w:p>
          <w:p w14:paraId="1A0D1117" w14:textId="0788949C" w:rsidR="00037A15" w:rsidRPr="003142F8" w:rsidRDefault="0088648F" w:rsidP="0088648F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 w:rsidRPr="008864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2)  ถอดบทเรียนร่วมกันระหว่างผู้สอนและผู้เรียน</w:t>
            </w:r>
          </w:p>
        </w:tc>
      </w:tr>
      <w:tr w:rsidR="00037A15" w:rsidRPr="003142F8" w14:paraId="7D960BCD" w14:textId="77777777" w:rsidTr="00037A15">
        <w:trPr>
          <w:divId w:val="1458180751"/>
        </w:trPr>
        <w:tc>
          <w:tcPr>
            <w:tcW w:w="9016" w:type="dxa"/>
          </w:tcPr>
          <w:p w14:paraId="15050B7A" w14:textId="77777777" w:rsidR="00037A15" w:rsidRPr="003142F8" w:rsidRDefault="00037A15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037A15" w:rsidRPr="003142F8" w14:paraId="28DC7F7D" w14:textId="77777777" w:rsidTr="00037A15">
        <w:trPr>
          <w:divId w:val="1458180751"/>
        </w:trPr>
        <w:tc>
          <w:tcPr>
            <w:tcW w:w="9016" w:type="dxa"/>
          </w:tcPr>
          <w:p w14:paraId="0D62F84E" w14:textId="77777777" w:rsidR="00037A15" w:rsidRPr="003142F8" w:rsidRDefault="00037A15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037A15" w:rsidRPr="003142F8" w14:paraId="6A800919" w14:textId="77777777" w:rsidTr="00037A15">
        <w:trPr>
          <w:divId w:val="1458180751"/>
        </w:trPr>
        <w:tc>
          <w:tcPr>
            <w:tcW w:w="9016" w:type="dxa"/>
          </w:tcPr>
          <w:p w14:paraId="402BC70D" w14:textId="77777777" w:rsidR="00037A15" w:rsidRPr="003142F8" w:rsidRDefault="00037A15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037A15" w:rsidRPr="003142F8" w14:paraId="2C3DBA48" w14:textId="77777777" w:rsidTr="00037A15">
        <w:trPr>
          <w:divId w:val="1458180751"/>
        </w:trPr>
        <w:tc>
          <w:tcPr>
            <w:tcW w:w="9016" w:type="dxa"/>
          </w:tcPr>
          <w:p w14:paraId="4726880A" w14:textId="77777777" w:rsidR="00037A15" w:rsidRPr="003142F8" w:rsidRDefault="00037A15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</w:tbl>
    <w:p w14:paraId="1155C66E" w14:textId="77777777" w:rsidR="003539A1" w:rsidRDefault="003539A1">
      <w:pPr>
        <w:divId w:val="1458180751"/>
        <w:rPr>
          <w:rFonts w:ascii="TH SarabunPSK" w:eastAsia="Times New Roman" w:hAnsi="TH SarabunPSK" w:cs="TH SarabunPSK"/>
          <w:sz w:val="32"/>
          <w:szCs w:val="32"/>
        </w:rPr>
      </w:pPr>
    </w:p>
    <w:p w14:paraId="7BBB402B" w14:textId="22AA1619" w:rsidR="00D51EA4" w:rsidRDefault="004123D4">
      <w:pPr>
        <w:divId w:val="145818075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59999905" w14:textId="77777777" w:rsidR="00D51EA4" w:rsidRDefault="004123D4">
      <w:pPr>
        <w:divId w:val="129128342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3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ปรับปรุงการสอน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37A15" w:rsidRPr="003142F8" w14:paraId="5EE62E0F" w14:textId="77777777" w:rsidTr="00037A15">
        <w:trPr>
          <w:divId w:val="161358504"/>
        </w:trPr>
        <w:tc>
          <w:tcPr>
            <w:tcW w:w="9016" w:type="dxa"/>
          </w:tcPr>
          <w:p w14:paraId="76DDBF3A" w14:textId="3BC53FEB" w:rsidR="0088648F" w:rsidRPr="0088648F" w:rsidRDefault="0088648F" w:rsidP="0088648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648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1)  </w:t>
            </w:r>
            <w:r w:rsidRPr="008864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การพัฒนาการเรียนการสอนด้วยกระบวนการ </w:t>
            </w:r>
            <w:r w:rsidRPr="0088648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PLC  </w:t>
            </w:r>
          </w:p>
          <w:p w14:paraId="33FE0A88" w14:textId="77777777" w:rsidR="0088648F" w:rsidRPr="0088648F" w:rsidRDefault="0088648F" w:rsidP="0088648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648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2)  </w:t>
            </w:r>
            <w:r w:rsidRPr="008864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การวิจัยในชั้นเรียน</w:t>
            </w:r>
          </w:p>
          <w:p w14:paraId="58A5777F" w14:textId="33E6E3FD" w:rsidR="00037A15" w:rsidRPr="003142F8" w:rsidRDefault="0088648F" w:rsidP="0088648F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 w:rsidRPr="0088648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3)  </w:t>
            </w:r>
            <w:r w:rsidRPr="008864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นำผลการประเมินมาปรับปรุงแก้ไขกระบวนการเรียนการสอน</w:t>
            </w:r>
          </w:p>
        </w:tc>
      </w:tr>
      <w:tr w:rsidR="00D20370" w:rsidRPr="003142F8" w14:paraId="6EE0AA94" w14:textId="77777777" w:rsidTr="00037A15">
        <w:trPr>
          <w:divId w:val="161358504"/>
        </w:trPr>
        <w:tc>
          <w:tcPr>
            <w:tcW w:w="9016" w:type="dxa"/>
          </w:tcPr>
          <w:p w14:paraId="7D6A3783" w14:textId="77777777" w:rsidR="00D20370" w:rsidRPr="003142F8" w:rsidRDefault="00D20370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D20370" w:rsidRPr="003142F8" w14:paraId="0782D2A4" w14:textId="77777777" w:rsidTr="00037A15">
        <w:trPr>
          <w:divId w:val="161358504"/>
        </w:trPr>
        <w:tc>
          <w:tcPr>
            <w:tcW w:w="9016" w:type="dxa"/>
          </w:tcPr>
          <w:p w14:paraId="6D058316" w14:textId="77777777" w:rsidR="00D20370" w:rsidRPr="003142F8" w:rsidRDefault="00D20370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D20370" w:rsidRPr="003142F8" w14:paraId="5B1C528C" w14:textId="77777777" w:rsidTr="00037A15">
        <w:trPr>
          <w:divId w:val="161358504"/>
        </w:trPr>
        <w:tc>
          <w:tcPr>
            <w:tcW w:w="9016" w:type="dxa"/>
          </w:tcPr>
          <w:p w14:paraId="26DF2F0A" w14:textId="77777777" w:rsidR="00D20370" w:rsidRPr="003142F8" w:rsidRDefault="00D20370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D20370" w:rsidRPr="003142F8" w14:paraId="71107BCE" w14:textId="77777777" w:rsidTr="00037A15">
        <w:trPr>
          <w:divId w:val="161358504"/>
        </w:trPr>
        <w:tc>
          <w:tcPr>
            <w:tcW w:w="9016" w:type="dxa"/>
          </w:tcPr>
          <w:p w14:paraId="1B56EEB6" w14:textId="77777777" w:rsidR="00D20370" w:rsidRPr="003142F8" w:rsidRDefault="00D20370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</w:tbl>
    <w:p w14:paraId="5E2C08BB" w14:textId="2F5CCF79" w:rsidR="00D51EA4" w:rsidRDefault="00D51EA4">
      <w:pPr>
        <w:divId w:val="161358504"/>
        <w:rPr>
          <w:rFonts w:ascii="TH SarabunPSK" w:eastAsia="Times New Roman" w:hAnsi="TH SarabunPSK" w:cs="TH SarabunPSK"/>
          <w:sz w:val="32"/>
          <w:szCs w:val="32"/>
        </w:rPr>
      </w:pPr>
    </w:p>
    <w:p w14:paraId="16901A7E" w14:textId="31551CD4" w:rsidR="00D20370" w:rsidRDefault="00D20370">
      <w:pPr>
        <w:divId w:val="161358504"/>
        <w:rPr>
          <w:rFonts w:ascii="TH SarabunPSK" w:eastAsia="Times New Roman" w:hAnsi="TH SarabunPSK" w:cs="TH SarabunPSK"/>
          <w:sz w:val="32"/>
          <w:szCs w:val="32"/>
        </w:rPr>
      </w:pPr>
    </w:p>
    <w:p w14:paraId="293FCEAD" w14:textId="0FE89EA3" w:rsidR="00D20370" w:rsidRDefault="00D20370">
      <w:pPr>
        <w:divId w:val="161358504"/>
        <w:rPr>
          <w:rFonts w:ascii="TH SarabunPSK" w:eastAsia="Times New Roman" w:hAnsi="TH SarabunPSK" w:cs="TH SarabunPSK"/>
          <w:sz w:val="32"/>
          <w:szCs w:val="32"/>
        </w:rPr>
      </w:pPr>
    </w:p>
    <w:p w14:paraId="6A1A9A3F" w14:textId="77777777" w:rsidR="00D20370" w:rsidRDefault="00D20370">
      <w:pPr>
        <w:divId w:val="161358504"/>
        <w:rPr>
          <w:rFonts w:ascii="TH SarabunPSK" w:eastAsia="Times New Roman" w:hAnsi="TH SarabunPSK" w:cs="TH SarabunPSK"/>
          <w:sz w:val="32"/>
          <w:szCs w:val="32"/>
        </w:rPr>
      </w:pPr>
    </w:p>
    <w:p w14:paraId="0BB842C1" w14:textId="77777777" w:rsidR="003539A1" w:rsidRDefault="003539A1">
      <w:pPr>
        <w:divId w:val="161358504"/>
        <w:rPr>
          <w:rFonts w:ascii="TH SarabunPSK" w:eastAsia="Times New Roman" w:hAnsi="TH SarabunPSK" w:cs="TH SarabunPSK"/>
          <w:sz w:val="32"/>
          <w:szCs w:val="32"/>
        </w:rPr>
      </w:pPr>
    </w:p>
    <w:p w14:paraId="5A57D9C1" w14:textId="77777777" w:rsidR="00D51EA4" w:rsidRDefault="004123D4">
      <w:pPr>
        <w:divId w:val="268389939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lastRenderedPageBreak/>
        <w:t>4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ทบทวนสอบมาตรฐานผลสัมฤทธิ์ของนักศึกษาในรายวิชา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20370" w:rsidRPr="003142F8" w14:paraId="74C90F82" w14:textId="77777777" w:rsidTr="00D20370">
        <w:trPr>
          <w:divId w:val="1801996071"/>
        </w:trPr>
        <w:tc>
          <w:tcPr>
            <w:tcW w:w="9016" w:type="dxa"/>
          </w:tcPr>
          <w:p w14:paraId="3C28614D" w14:textId="77777777" w:rsidR="0088648F" w:rsidRPr="0088648F" w:rsidRDefault="004123D4" w:rsidP="0088648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648F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  <w:r w:rsidR="0088648F" w:rsidRPr="0088648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1) </w:t>
            </w:r>
            <w:r w:rsidR="0088648F" w:rsidRPr="008864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ประชุมเพื่อพิจารณาความถูกต้อง เหมาะสมของข้อสอบกลางภาค ปลายภาค ข้อสอบภาคปฏิบัติ</w:t>
            </w:r>
          </w:p>
          <w:p w14:paraId="74298FA6" w14:textId="2CB0B1B7" w:rsidR="0088648F" w:rsidRPr="0088648F" w:rsidRDefault="0088648F" w:rsidP="0088648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648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2) </w:t>
            </w:r>
            <w:r w:rsidRPr="008864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</w:t>
            </w:r>
            <w:r w:rsidRPr="0088648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้า</w:t>
            </w:r>
            <w:r w:rsidRPr="008864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สาขาวิชาการพัฒนาเด็กปฐมวัย ตรวจสอบ</w:t>
            </w:r>
          </w:p>
          <w:p w14:paraId="4E9CE9FB" w14:textId="45777616" w:rsidR="00D20370" w:rsidRPr="003142F8" w:rsidRDefault="0088648F" w:rsidP="0088648F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 w:rsidRPr="0088648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3) </w:t>
            </w:r>
            <w:r w:rsidRPr="008864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ทบทวนสอบมาตรฐานผลสัมฤทธิ์ของนักศึกษาโดยอาจารย</w:t>
            </w:r>
            <w:r w:rsidRPr="0088648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์</w:t>
            </w:r>
            <w:r w:rsidRPr="008864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ประจำหลักสูตรในรูปแบบคณะทำงาน</w:t>
            </w:r>
          </w:p>
        </w:tc>
      </w:tr>
      <w:tr w:rsidR="00D20370" w:rsidRPr="003142F8" w14:paraId="58BD5E73" w14:textId="77777777" w:rsidTr="00D20370">
        <w:trPr>
          <w:divId w:val="1801996071"/>
        </w:trPr>
        <w:tc>
          <w:tcPr>
            <w:tcW w:w="9016" w:type="dxa"/>
          </w:tcPr>
          <w:p w14:paraId="254B670F" w14:textId="77777777" w:rsidR="00D20370" w:rsidRPr="003142F8" w:rsidRDefault="00D20370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D20370" w:rsidRPr="003142F8" w14:paraId="20AE6AA7" w14:textId="77777777" w:rsidTr="00D20370">
        <w:trPr>
          <w:divId w:val="1801996071"/>
        </w:trPr>
        <w:tc>
          <w:tcPr>
            <w:tcW w:w="9016" w:type="dxa"/>
          </w:tcPr>
          <w:p w14:paraId="099B2A32" w14:textId="77777777" w:rsidR="00D20370" w:rsidRPr="003142F8" w:rsidRDefault="00D20370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D20370" w:rsidRPr="003142F8" w14:paraId="38540579" w14:textId="77777777" w:rsidTr="00D20370">
        <w:trPr>
          <w:divId w:val="1801996071"/>
        </w:trPr>
        <w:tc>
          <w:tcPr>
            <w:tcW w:w="9016" w:type="dxa"/>
          </w:tcPr>
          <w:p w14:paraId="1487C9C3" w14:textId="77777777" w:rsidR="00D20370" w:rsidRPr="003142F8" w:rsidRDefault="00D20370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D20370" w:rsidRPr="003142F8" w14:paraId="2D4B80BA" w14:textId="77777777" w:rsidTr="00D20370">
        <w:trPr>
          <w:divId w:val="1801996071"/>
        </w:trPr>
        <w:tc>
          <w:tcPr>
            <w:tcW w:w="9016" w:type="dxa"/>
          </w:tcPr>
          <w:p w14:paraId="09521710" w14:textId="77777777" w:rsidR="00D20370" w:rsidRPr="003142F8" w:rsidRDefault="00D20370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</w:tbl>
    <w:p w14:paraId="5FFADB18" w14:textId="199C4439" w:rsidR="00D51EA4" w:rsidRDefault="00D51EA4">
      <w:pPr>
        <w:divId w:val="1801996071"/>
        <w:rPr>
          <w:rFonts w:ascii="TH SarabunPSK" w:eastAsia="Times New Roman" w:hAnsi="TH SarabunPSK" w:cs="TH SarabunPSK"/>
          <w:sz w:val="32"/>
          <w:szCs w:val="32"/>
        </w:rPr>
      </w:pPr>
    </w:p>
    <w:p w14:paraId="2A989AFE" w14:textId="77777777" w:rsidR="003539A1" w:rsidRDefault="003539A1">
      <w:pPr>
        <w:divId w:val="1801996071"/>
        <w:rPr>
          <w:rFonts w:ascii="TH SarabunPSK" w:eastAsia="Times New Roman" w:hAnsi="TH SarabunPSK" w:cs="TH SarabunPSK"/>
          <w:sz w:val="32"/>
          <w:szCs w:val="32"/>
        </w:rPr>
      </w:pPr>
    </w:p>
    <w:p w14:paraId="35B40335" w14:textId="77777777" w:rsidR="00D51EA4" w:rsidRDefault="004123D4">
      <w:pPr>
        <w:divId w:val="1149401996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5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การดำเนินการทบทวนและวางแผนปรับปรุงประสิทธิผลของรายวิชา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20370" w:rsidRPr="003142F8" w14:paraId="10A1DDB6" w14:textId="77777777" w:rsidTr="00D20370">
        <w:trPr>
          <w:divId w:val="1726755908"/>
        </w:trPr>
        <w:tc>
          <w:tcPr>
            <w:tcW w:w="9016" w:type="dxa"/>
          </w:tcPr>
          <w:p w14:paraId="59116426" w14:textId="77777777" w:rsidR="0088648F" w:rsidRPr="0088648F" w:rsidRDefault="0088648F" w:rsidP="0088648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648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1)  </w:t>
            </w:r>
            <w:r w:rsidRPr="008864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ศึกษาและวิเคราะห์ปัญหาการจัดการเรียนการสอน </w:t>
            </w:r>
          </w:p>
          <w:p w14:paraId="0B3BF5D3" w14:textId="77777777" w:rsidR="0088648F" w:rsidRPr="0088648F" w:rsidRDefault="0088648F" w:rsidP="0088648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648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2)  </w:t>
            </w:r>
            <w:r w:rsidRPr="008864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วางแผนการแก้ปัญหา</w:t>
            </w:r>
          </w:p>
          <w:p w14:paraId="16526856" w14:textId="77777777" w:rsidR="0088648F" w:rsidRPr="0088648F" w:rsidRDefault="0088648F" w:rsidP="0088648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648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3)  </w:t>
            </w:r>
            <w:r w:rsidRPr="008864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ดำเนินการแก้ปัญหา</w:t>
            </w:r>
          </w:p>
          <w:p w14:paraId="7279660F" w14:textId="77777777" w:rsidR="0088648F" w:rsidRPr="0088648F" w:rsidRDefault="0088648F" w:rsidP="0088648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648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4)  </w:t>
            </w:r>
            <w:r w:rsidRPr="008864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วิเคราะห์ข้อมูลการแก้ปัญหา</w:t>
            </w:r>
          </w:p>
          <w:p w14:paraId="1F801B3E" w14:textId="364D3DD8" w:rsidR="00D20370" w:rsidRPr="003142F8" w:rsidRDefault="0088648F" w:rsidP="0088648F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 w:rsidRPr="0088648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5)  </w:t>
            </w:r>
            <w:r w:rsidRPr="008864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สรุปผลการแก้ปัญหา</w:t>
            </w:r>
          </w:p>
        </w:tc>
      </w:tr>
      <w:tr w:rsidR="00D20370" w:rsidRPr="003142F8" w14:paraId="5B8DBF7E" w14:textId="77777777" w:rsidTr="00D20370">
        <w:trPr>
          <w:divId w:val="1726755908"/>
        </w:trPr>
        <w:tc>
          <w:tcPr>
            <w:tcW w:w="9016" w:type="dxa"/>
          </w:tcPr>
          <w:p w14:paraId="2CC34DD5" w14:textId="77777777" w:rsidR="00D20370" w:rsidRPr="003142F8" w:rsidRDefault="00D20370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D20370" w:rsidRPr="003142F8" w14:paraId="340346FC" w14:textId="77777777" w:rsidTr="00D20370">
        <w:trPr>
          <w:divId w:val="1726755908"/>
        </w:trPr>
        <w:tc>
          <w:tcPr>
            <w:tcW w:w="9016" w:type="dxa"/>
          </w:tcPr>
          <w:p w14:paraId="67F819D1" w14:textId="77777777" w:rsidR="00D20370" w:rsidRPr="003142F8" w:rsidRDefault="00D20370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D20370" w:rsidRPr="003142F8" w14:paraId="7A436FB0" w14:textId="77777777" w:rsidTr="00D20370">
        <w:trPr>
          <w:divId w:val="1726755908"/>
        </w:trPr>
        <w:tc>
          <w:tcPr>
            <w:tcW w:w="9016" w:type="dxa"/>
          </w:tcPr>
          <w:p w14:paraId="7CC70623" w14:textId="77777777" w:rsidR="00D20370" w:rsidRPr="003142F8" w:rsidRDefault="00D20370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  <w:tr w:rsidR="00D20370" w:rsidRPr="003142F8" w14:paraId="66B0DE6A" w14:textId="77777777" w:rsidTr="00D20370">
        <w:trPr>
          <w:divId w:val="1726755908"/>
        </w:trPr>
        <w:tc>
          <w:tcPr>
            <w:tcW w:w="9016" w:type="dxa"/>
          </w:tcPr>
          <w:p w14:paraId="0820A043" w14:textId="77777777" w:rsidR="00D20370" w:rsidRPr="003142F8" w:rsidRDefault="00D20370" w:rsidP="00540EEC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</w:tbl>
    <w:p w14:paraId="540E72BF" w14:textId="767104AB" w:rsidR="004123D4" w:rsidRDefault="004123D4">
      <w:pPr>
        <w:divId w:val="1726755908"/>
        <w:rPr>
          <w:rFonts w:ascii="TH SarabunPSK" w:eastAsia="Times New Roman" w:hAnsi="TH SarabunPSK" w:cs="TH SarabunPSK"/>
          <w:sz w:val="32"/>
          <w:szCs w:val="32"/>
        </w:rPr>
      </w:pPr>
    </w:p>
    <w:sectPr w:rsidR="004123D4">
      <w:footerReference w:type="default" r:id="rId7"/>
      <w:pgSz w:w="11906" w:h="16838"/>
      <w:pgMar w:top="1440" w:right="1440" w:bottom="1440" w:left="1440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EC579" w14:textId="77777777" w:rsidR="00624F9E" w:rsidRDefault="00624F9E">
      <w:r>
        <w:separator/>
      </w:r>
    </w:p>
  </w:endnote>
  <w:endnote w:type="continuationSeparator" w:id="0">
    <w:p w14:paraId="375AE397" w14:textId="77777777" w:rsidR="00624F9E" w:rsidRDefault="0062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rabun">
    <w:altName w:val="Calibri"/>
    <w:charset w:val="DE"/>
    <w:family w:val="auto"/>
    <w:pitch w:val="variable"/>
    <w:sig w:usb0="21000007" w:usb1="00000001" w:usb2="00000000" w:usb3="00000000" w:csb0="0001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D3395" w14:textId="01F5374E" w:rsidR="00540EEC" w:rsidRDefault="00540EEC">
    <w:pPr>
      <w:pStyle w:val="a7"/>
      <w:rPr>
        <w:rFonts w:ascii="TH SarabunPSK" w:hAnsi="TH SarabunPSK" w:cs="TH SarabunPSK"/>
        <w:color w:val="0000FF"/>
        <w:sz w:val="16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5CF36E" wp14:editId="24F3A053">
              <wp:simplePos x="0" y="0"/>
              <wp:positionH relativeFrom="rightMargin">
                <wp:posOffset>-92710</wp:posOffset>
              </wp:positionH>
              <wp:positionV relativeFrom="bottomMargin">
                <wp:posOffset>185420</wp:posOffset>
              </wp:positionV>
              <wp:extent cx="561340" cy="320040"/>
              <wp:effectExtent l="0" t="0" r="0" b="3810"/>
              <wp:wrapSquare wrapText="bothSides"/>
              <wp:docPr id="40" name="สี่เหลี่ยมผืนผ้า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1340" cy="320040"/>
                      </a:xfrm>
                      <a:prstGeom prst="rect">
                        <a:avLst/>
                      </a:prstGeom>
                      <a:solidFill>
                        <a:srgbClr val="00FFFF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692D22" w14:textId="77777777" w:rsidR="00540EEC" w:rsidRDefault="00540EEC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000000" w:themeColor="text1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color w:val="000000" w:themeColor="text1"/>
                            </w:rPr>
                            <w:fldChar w:fldCharType="begin"/>
                          </w:r>
                          <w:r>
                            <w:rPr>
                              <w:rFonts w:ascii="TH SarabunPSK" w:hAnsi="TH SarabunPSK" w:cs="TH SarabunPSK"/>
                              <w:color w:val="000000" w:themeColor="text1"/>
                            </w:rPr>
                            <w:instrText>PAGE   \* MERGEFORMAT</w:instrText>
                          </w:r>
                          <w:r>
                            <w:rPr>
                              <w:rFonts w:ascii="TH SarabunPSK" w:hAnsi="TH SarabunPSK" w:cs="TH SarabunPSK"/>
                              <w:color w:val="000000" w:themeColor="text1"/>
                            </w:rPr>
                            <w:fldChar w:fldCharType="separate"/>
                          </w:r>
                          <w:r w:rsidR="0088648F" w:rsidRPr="0088648F">
                            <w:rPr>
                              <w:rFonts w:ascii="TH SarabunPSK" w:hAnsi="TH SarabunPSK" w:cs="TH SarabunPSK"/>
                              <w:noProof/>
                              <w:color w:val="000000" w:themeColor="text1"/>
                              <w:lang w:val="th-TH"/>
                            </w:rPr>
                            <w:t>17</w:t>
                          </w:r>
                          <w:r>
                            <w:rPr>
                              <w:rFonts w:ascii="TH SarabunPSK" w:hAnsi="TH SarabunPSK" w:cs="TH SarabunPSK"/>
                              <w:color w:val="000000" w:themeColor="text1"/>
                            </w:rPr>
                            <w:fldChar w:fldCharType="end"/>
                          </w:r>
                          <w:r>
                            <w:rPr>
                              <w:rFonts w:ascii="TH SarabunPSK" w:hAnsi="TH SarabunPSK" w:cs="TH SarabunPSK"/>
                              <w:color w:val="000000" w:themeColor="text1"/>
                            </w:rPr>
                            <w:t>/</w:t>
                          </w:r>
                          <w:r>
                            <w:rPr>
                              <w:rFonts w:ascii="TH SarabunPSK" w:hAnsi="TH SarabunPSK" w:cs="TH SarabunPSK"/>
                              <w:color w:val="000000" w:themeColor="text1"/>
                            </w:rPr>
                            <w:fldChar w:fldCharType="begin"/>
                          </w:r>
                          <w:r>
                            <w:rPr>
                              <w:rFonts w:ascii="TH SarabunPSK" w:hAnsi="TH SarabunPSK" w:cs="TH SarabunPSK"/>
                              <w:color w:val="000000" w:themeColor="text1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TH SarabunPSK" w:hAnsi="TH SarabunPSK" w:cs="TH SarabunPSK"/>
                              <w:color w:val="000000" w:themeColor="text1"/>
                            </w:rPr>
                            <w:fldChar w:fldCharType="separate"/>
                          </w:r>
                          <w:r w:rsidR="0088648F">
                            <w:rPr>
                              <w:rFonts w:ascii="TH SarabunPSK" w:hAnsi="TH SarabunPSK" w:cs="TH SarabunPSK"/>
                              <w:noProof/>
                              <w:color w:val="000000" w:themeColor="text1"/>
                            </w:rPr>
                            <w:t>17</w:t>
                          </w:r>
                          <w:r>
                            <w:rPr>
                              <w:rFonts w:ascii="TH SarabunPSK" w:hAnsi="TH SarabunPSK" w:cs="TH SarabunPSK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5CF36E" id="สี่เหลี่ยมผืนผ้า 40" o:spid="_x0000_s1026" style="position:absolute;margin-left:-7.3pt;margin-top:14.6pt;width:44.2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" fillcolor="aqua" stroked="f" strokeweight="3pt">
              <v:path arrowok="t"/>
              <v:textbox>
                <w:txbxContent>
                  <w:p w14:paraId="55692D22" w14:textId="77777777" w:rsidR="00540EEC" w:rsidRDefault="00540EEC">
                    <w:pPr>
                      <w:jc w:val="center"/>
                      <w:rPr>
                        <w:rFonts w:ascii="TH SarabunPSK" w:hAnsi="TH SarabunPSK" w:cs="TH SarabunPSK"/>
                        <w:color w:val="000000" w:themeColor="text1"/>
                      </w:rPr>
                    </w:pPr>
                    <w:r>
                      <w:rPr>
                        <w:rFonts w:ascii="TH SarabunPSK" w:hAnsi="TH SarabunPSK" w:cs="TH SarabunPSK"/>
                        <w:color w:val="000000" w:themeColor="text1"/>
                      </w:rPr>
                      <w:fldChar w:fldCharType="begin"/>
                    </w:r>
                    <w:r>
                      <w:rPr>
                        <w:rFonts w:ascii="TH SarabunPSK" w:hAnsi="TH SarabunPSK" w:cs="TH SarabunPSK"/>
                        <w:color w:val="000000" w:themeColor="text1"/>
                      </w:rPr>
                      <w:instrText>PAGE   \* MERGEFORMAT</w:instrText>
                    </w:r>
                    <w:r>
                      <w:rPr>
                        <w:rFonts w:ascii="TH SarabunPSK" w:hAnsi="TH SarabunPSK" w:cs="TH SarabunPSK"/>
                        <w:color w:val="000000" w:themeColor="text1"/>
                      </w:rPr>
                      <w:fldChar w:fldCharType="separate"/>
                    </w:r>
                    <w:r w:rsidR="0088648F" w:rsidRPr="0088648F">
                      <w:rPr>
                        <w:rFonts w:ascii="TH SarabunPSK" w:hAnsi="TH SarabunPSK" w:cs="TH SarabunPSK"/>
                        <w:noProof/>
                        <w:color w:val="000000" w:themeColor="text1"/>
                        <w:lang w:val="th-TH"/>
                      </w:rPr>
                      <w:t>17</w:t>
                    </w:r>
                    <w:r>
                      <w:rPr>
                        <w:rFonts w:ascii="TH SarabunPSK" w:hAnsi="TH SarabunPSK" w:cs="TH SarabunPSK"/>
                        <w:color w:val="000000" w:themeColor="text1"/>
                      </w:rPr>
                      <w:fldChar w:fldCharType="end"/>
                    </w:r>
                    <w:r>
                      <w:rPr>
                        <w:rFonts w:ascii="TH SarabunPSK" w:hAnsi="TH SarabunPSK" w:cs="TH SarabunPSK"/>
                        <w:color w:val="000000" w:themeColor="text1"/>
                      </w:rPr>
                      <w:t>/</w:t>
                    </w:r>
                    <w:r>
                      <w:rPr>
                        <w:rFonts w:ascii="TH SarabunPSK" w:hAnsi="TH SarabunPSK" w:cs="TH SarabunPSK"/>
                        <w:color w:val="000000" w:themeColor="text1"/>
                      </w:rPr>
                      <w:fldChar w:fldCharType="begin"/>
                    </w:r>
                    <w:r>
                      <w:rPr>
                        <w:rFonts w:ascii="TH SarabunPSK" w:hAnsi="TH SarabunPSK" w:cs="TH SarabunPSK"/>
                        <w:color w:val="000000" w:themeColor="text1"/>
                      </w:rPr>
                      <w:instrText xml:space="preserve"> NUMPAGES   \* MERGEFORMAT </w:instrText>
                    </w:r>
                    <w:r>
                      <w:rPr>
                        <w:rFonts w:ascii="TH SarabunPSK" w:hAnsi="TH SarabunPSK" w:cs="TH SarabunPSK"/>
                        <w:color w:val="000000" w:themeColor="text1"/>
                      </w:rPr>
                      <w:fldChar w:fldCharType="separate"/>
                    </w:r>
                    <w:r w:rsidR="0088648F">
                      <w:rPr>
                        <w:rFonts w:ascii="TH SarabunPSK" w:hAnsi="TH SarabunPSK" w:cs="TH SarabunPSK"/>
                        <w:noProof/>
                        <w:color w:val="000000" w:themeColor="text1"/>
                      </w:rPr>
                      <w:t>17</w:t>
                    </w:r>
                    <w:r>
                      <w:rPr>
                        <w:rFonts w:ascii="TH SarabunPSK" w:hAnsi="TH SarabunPSK" w:cs="TH SarabunPSK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315A5011" wp14:editId="70BE73B0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5943600" cy="320040"/>
              <wp:effectExtent l="0" t="0" r="21590" b="3810"/>
              <wp:wrapSquare wrapText="bothSides"/>
              <wp:docPr id="37" name="กลุ่ม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สี่เหลี่ยมผืนผ้า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2225" cmpd="dbl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กล่องข้อความ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9D343" w14:textId="77777777" w:rsidR="00540EEC" w:rsidRDefault="00540EEC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28 พฤษภาคม 2566</w:t>
                            </w:r>
                            <w:r>
                              <w:rPr>
                                <w:rFonts w:ascii="TH SarabunPSK" w:hAnsi="TH SarabunPSK" w:cs="TH SarabunPSK"/>
                                <w:color w:val="0000FF"/>
                                <w:sz w:val="20"/>
                                <w:szCs w:val="20"/>
                              </w:rPr>
                              <w:t xml:space="preserve"> / 22:52:25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5A5011" id="กลุ่ม 37" o:spid="_x0000_s1027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">
              <v:rect id="สี่เหลี่ยมผืนผ้า 38" o:spid="_x0000_s1028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rC178A&#10;AADbAAAADwAAAGRycy9kb3ducmV2LnhtbERPTWvCQBC9C/6HZQpepG6qkJbUVcQS8Vpb79PsdBOa&#10;nY3ZUeO/dw9Cj4/3vVwPvlUX6mMT2MDLLANFXAXbsDPw/VU+v4GKgmyxDUwGbhRhvRqPlljYcOVP&#10;uhzEqRTCsUADtUhXaB2rmjzGWeiIE/cbeo+SYO+07fGawn2r51mWa48Np4YaO9rWVP0dzt7A5rjb&#10;Hj9KV7Kc5vFHXvPBTXNjJk/D5h2U0CD/4od7bw0s0tj0Jf0Avb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esLXvwAAANsAAAAPAAAAAAAAAAAAAAAAAJgCAABkcnMvZG93bnJl&#10;di54bWxQSwUGAAAAAAQABAD1AAAAhAMAAAAA&#10;" fillcolor="black [3213]" strokecolor="#4472c4 [3204]" strokeweight="1.75pt">
                <v:stroke linestyle="thinThin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39" o:spid="_x0000_s1029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p w14:paraId="6529D343" w14:textId="77777777" w:rsidR="00540EEC" w:rsidRDefault="00540EEC">
                      <w:pPr>
                        <w:jc w:val="right"/>
                        <w:rPr>
                          <w:rFonts w:ascii="TH SarabunPSK" w:hAnsi="TH SarabunPSK" w:cs="TH SarabunPSK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FF"/>
                          <w:sz w:val="20"/>
                          <w:szCs w:val="20"/>
                          <w:cs/>
                        </w:rPr>
                        <w:t>28 พฤษภาคม 2566</w:t>
                      </w:r>
                      <w:r>
                        <w:rPr>
                          <w:rFonts w:ascii="TH SarabunPSK" w:hAnsi="TH SarabunPSK" w:cs="TH SarabunPSK"/>
                          <w:color w:val="0000FF"/>
                          <w:sz w:val="20"/>
                          <w:szCs w:val="20"/>
                        </w:rPr>
                        <w:t xml:space="preserve"> / 22:52:25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rFonts w:ascii="TH SarabunPSK" w:hAnsi="TH SarabunPSK" w:cs="TH SarabunPSK" w:hint="cs"/>
        <w:color w:val="0000FF"/>
        <w:sz w:val="16"/>
        <w:szCs w:val="20"/>
        <w:cs/>
      </w:rPr>
      <w:t>แบบฟอร์ม</w:t>
    </w:r>
    <w:r>
      <w:rPr>
        <w:rFonts w:ascii="TH SarabunPSK" w:hAnsi="TH SarabunPSK" w:cs="TH SarabunPSK"/>
        <w:color w:val="0000FF"/>
        <w:sz w:val="16"/>
        <w:szCs w:val="20"/>
        <w:cs/>
      </w:rPr>
      <w:t>การเขียนแผนการจัดการเรียนรู้/รายละเอียดวิชา</w:t>
    </w:r>
  </w:p>
  <w:p w14:paraId="2360B498" w14:textId="77777777" w:rsidR="00540EEC" w:rsidRDefault="00540E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2FCA6" w14:textId="77777777" w:rsidR="00624F9E" w:rsidRDefault="00624F9E">
      <w:r>
        <w:separator/>
      </w:r>
    </w:p>
  </w:footnote>
  <w:footnote w:type="continuationSeparator" w:id="0">
    <w:p w14:paraId="32155C21" w14:textId="77777777" w:rsidR="00624F9E" w:rsidRDefault="00624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D16C8"/>
    <w:multiLevelType w:val="hybridMultilevel"/>
    <w:tmpl w:val="CC0ED394"/>
    <w:lvl w:ilvl="0" w:tplc="0330A8F8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60"/>
    <w:rsid w:val="00037A15"/>
    <w:rsid w:val="000B5169"/>
    <w:rsid w:val="00117B1B"/>
    <w:rsid w:val="001B44E2"/>
    <w:rsid w:val="00231284"/>
    <w:rsid w:val="002C2C21"/>
    <w:rsid w:val="003142F8"/>
    <w:rsid w:val="003539A1"/>
    <w:rsid w:val="003A336E"/>
    <w:rsid w:val="004123D4"/>
    <w:rsid w:val="00433538"/>
    <w:rsid w:val="004474ED"/>
    <w:rsid w:val="0048534F"/>
    <w:rsid w:val="004E45F5"/>
    <w:rsid w:val="005067A8"/>
    <w:rsid w:val="00520E70"/>
    <w:rsid w:val="005256E6"/>
    <w:rsid w:val="00540570"/>
    <w:rsid w:val="00540EEC"/>
    <w:rsid w:val="00562E4B"/>
    <w:rsid w:val="005A6D8D"/>
    <w:rsid w:val="00624F9E"/>
    <w:rsid w:val="0069007F"/>
    <w:rsid w:val="00706620"/>
    <w:rsid w:val="00793381"/>
    <w:rsid w:val="007F6C8D"/>
    <w:rsid w:val="0088648F"/>
    <w:rsid w:val="00917F38"/>
    <w:rsid w:val="00955E8C"/>
    <w:rsid w:val="00996E6E"/>
    <w:rsid w:val="00A2556F"/>
    <w:rsid w:val="00B3446D"/>
    <w:rsid w:val="00B76510"/>
    <w:rsid w:val="00BD77D7"/>
    <w:rsid w:val="00C077FF"/>
    <w:rsid w:val="00C43C99"/>
    <w:rsid w:val="00D20370"/>
    <w:rsid w:val="00D51EA4"/>
    <w:rsid w:val="00E32573"/>
    <w:rsid w:val="00E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B6A06"/>
  <w15:chartTrackingRefBased/>
  <w15:docId w15:val="{9BCE3156-99D5-4031-AB96-22FAE8E2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gsana New" w:eastAsiaTheme="minorEastAsia" w:hAnsi="Angsan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annotation text"/>
    <w:basedOn w:val="a"/>
    <w:link w:val="a4"/>
    <w:uiPriority w:val="99"/>
    <w:semiHidden/>
    <w:unhideWhenUsed/>
    <w:rPr>
      <w:sz w:val="20"/>
      <w:szCs w:val="25"/>
    </w:rPr>
  </w:style>
  <w:style w:type="character" w:customStyle="1" w:styleId="a4">
    <w:name w:val="ข้อความข้อคิดเห็น อักขระ"/>
    <w:basedOn w:val="a0"/>
    <w:link w:val="a3"/>
    <w:uiPriority w:val="99"/>
    <w:semiHidden/>
    <w:locked/>
    <w:rPr>
      <w:rFonts w:ascii="Angsana New" w:eastAsiaTheme="minorEastAsia" w:hAnsi="Angsana New" w:cs="Angsana New" w:hint="default"/>
      <w:szCs w:val="25"/>
    </w:rPr>
  </w:style>
  <w:style w:type="paragraph" w:styleId="a5">
    <w:name w:val="header"/>
    <w:basedOn w:val="a"/>
    <w:link w:val="a6"/>
    <w:uiPriority w:val="99"/>
    <w:unhideWhenUsed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locked/>
    <w:rPr>
      <w:rFonts w:ascii="Angsana New" w:eastAsiaTheme="minorEastAsia" w:hAnsi="Angsana New" w:cs="Angsana New" w:hint="default"/>
      <w:sz w:val="28"/>
      <w:szCs w:val="35"/>
    </w:rPr>
  </w:style>
  <w:style w:type="paragraph" w:styleId="a7">
    <w:name w:val="footer"/>
    <w:basedOn w:val="a"/>
    <w:link w:val="a8"/>
    <w:uiPriority w:val="99"/>
    <w:unhideWhenUsed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locked/>
    <w:rPr>
      <w:rFonts w:ascii="Angsana New" w:eastAsiaTheme="minorEastAsia" w:hAnsi="Angsana New" w:cs="Angsana New" w:hint="default"/>
      <w:sz w:val="28"/>
      <w:szCs w:val="35"/>
    </w:rPr>
  </w:style>
  <w:style w:type="paragraph" w:styleId="a9">
    <w:name w:val="annotation subject"/>
    <w:basedOn w:val="a3"/>
    <w:next w:val="a3"/>
    <w:link w:val="aa"/>
    <w:uiPriority w:val="99"/>
    <w:semiHidden/>
    <w:unhideWhenUsed/>
    <w:rPr>
      <w:b/>
      <w:bCs/>
    </w:rPr>
  </w:style>
  <w:style w:type="character" w:customStyle="1" w:styleId="aa">
    <w:name w:val="ชื่อเรื่องของข้อคิดเห็น อักขระ"/>
    <w:basedOn w:val="a4"/>
    <w:link w:val="a9"/>
    <w:uiPriority w:val="99"/>
    <w:semiHidden/>
    <w:locked/>
    <w:rPr>
      <w:rFonts w:ascii="Angsana New" w:eastAsiaTheme="minorEastAsia" w:hAnsi="Angsana New" w:cs="Angsana New" w:hint="default"/>
      <w:b/>
      <w:bCs/>
      <w:szCs w:val="25"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szCs w:val="35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8"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6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3047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40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35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541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990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17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บัญชี Microsoft</cp:lastModifiedBy>
  <cp:revision>17</cp:revision>
  <cp:lastPrinted>2023-05-31T04:04:00Z</cp:lastPrinted>
  <dcterms:created xsi:type="dcterms:W3CDTF">2023-05-31T04:05:00Z</dcterms:created>
  <dcterms:modified xsi:type="dcterms:W3CDTF">2024-04-03T14:29:00Z</dcterms:modified>
</cp:coreProperties>
</file>